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AC41" w14:textId="6B6C2741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</w:rPr>
        <w:t>Игровая программа «Весёлый космодром»,</w:t>
      </w:r>
      <w:r w:rsidR="004E72A9">
        <w:rPr>
          <w:rFonts w:ascii="Times New Roman" w:hAnsi="Times New Roman" w:cs="Times New Roman"/>
        </w:rPr>
        <w:t xml:space="preserve"> </w:t>
      </w:r>
      <w:r w:rsidRPr="00ED39A1">
        <w:rPr>
          <w:rFonts w:ascii="Times New Roman" w:hAnsi="Times New Roman" w:cs="Times New Roman"/>
          <w:b/>
          <w:bCs/>
        </w:rPr>
        <w:t>посвящённая Дню космонавтики</w:t>
      </w:r>
    </w:p>
    <w:p w14:paraId="70C5055D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</w:rPr>
        <w:t>Цели:</w:t>
      </w:r>
      <w:r w:rsidRPr="00ED39A1">
        <w:rPr>
          <w:rFonts w:ascii="Times New Roman" w:hAnsi="Times New Roman" w:cs="Times New Roman"/>
        </w:rPr>
        <w:t> повышать интерес к российской космонавтике, стимулировать учащихся к расширению кругозора, развивать интеллектуальные и физические способности; воспитывать дух здорового соперничества и дружелюбной состязательности.</w:t>
      </w:r>
    </w:p>
    <w:p w14:paraId="516BB320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</w:rPr>
        <w:t>Ход игровой программы</w:t>
      </w:r>
    </w:p>
    <w:p w14:paraId="2BC3B3A9" w14:textId="6302CCB4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</w:rPr>
        <w:t>Ведущий</w:t>
      </w:r>
      <w:proofErr w:type="gramStart"/>
      <w:r w:rsidRPr="00ED39A1">
        <w:rPr>
          <w:rFonts w:ascii="Times New Roman" w:hAnsi="Times New Roman" w:cs="Times New Roman"/>
          <w:b/>
          <w:bCs/>
        </w:rPr>
        <w:t>:</w:t>
      </w:r>
      <w:r w:rsidRPr="00ED39A1">
        <w:rPr>
          <w:rFonts w:ascii="Times New Roman" w:hAnsi="Times New Roman" w:cs="Times New Roman"/>
        </w:rPr>
        <w:t> Здравствуйте</w:t>
      </w:r>
      <w:proofErr w:type="gramEnd"/>
      <w:r w:rsidRPr="00ED39A1">
        <w:rPr>
          <w:rFonts w:ascii="Times New Roman" w:hAnsi="Times New Roman" w:cs="Times New Roman"/>
        </w:rPr>
        <w:t>, дорогие ребята! Я рад приветствовать вас на нашей игровой программе «Веселый космодром», посвященной Дню космонавтики!</w:t>
      </w:r>
    </w:p>
    <w:p w14:paraId="0DD0167E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Несколько десятилетий назад почти все мальчишки и девчонки в нашей стране на вопрос кем они хотят стать, когда вырастут, отвечали одинаково «Космонавтом!». Наверное, и сейчас среди вас есть ребята, которые мечтают о космосе.</w:t>
      </w:r>
    </w:p>
    <w:p w14:paraId="02FB86D1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   С давних времён люди смотрели на небо и звёзды, гадали, что же это такое и где они находятся. Первые представления людей о земле и космосе были очень примитивными. Например, люди считали, что Земля плоская и покоится на трёх гигантских слонах, важно стоящих на панцире огромной черепахи. Эта чудо-черепаха плавает в море-океане, а весь мир накрыт хрустальным куполом с множеством сверкающих звёзд. С тех пор прошло много лет, и даже дошкольники сейчас знают, что земля – круглая, и что она вертится вокруг звезды по имени Солнце. И что таких звёзд в галактике несметное количество, да и самих галактик тоже.</w:t>
      </w:r>
    </w:p>
    <w:p w14:paraId="066FA565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   Люди всегда мечтали долететь до звёзд, но это стало возможным лишь совсем недавно – в 20 веке. Основателями космонавтики являются Константин Эдуардович Циолковский и Сергей Павлович Королёв.</w:t>
      </w:r>
    </w:p>
    <w:p w14:paraId="0428C048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    12 апреля наша страна отмечает День космонавтики. Это всенародный праздник, потому что 12 апреля 1961 года впервые в мире на космическом корабле "Восток" совершил полет первый космонавт планеты. Им был наш гражданин Юрий Алексеевич Гагарин. Жители Земли всегда будут с благодарностью помнить имена людей, открывших новую сферу человеческой деятельности.</w:t>
      </w:r>
    </w:p>
    <w:p w14:paraId="2A653130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   Сейчас вы станете свидетелями космического путешествия двух экипажей. И пусть это не настоящий космический полет, но ведь, возможно, наши сегодняшние "космонавты" через 10-15 лет поведут корабли к другим планетам или будут создавать эти корабли. На протяжении всего полета за их работой будет наблюдать Центр управления полетом (жюри) и даст оценку готовности экипажей к выполнению различных заданий. Готовы?</w:t>
      </w:r>
    </w:p>
    <w:p w14:paraId="071CBB03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   Дорогие члены экипажей, сейчас мы с вами совершим увлекательное путешествие. Во время игры мы выясним, чей экипаж лучше знает историю покорения космос. Очень многое будет зависеть от вашей организованности, внимания, быстроты реакции к командам. Вас, как и настоящих космонавтов, ждут неожиданности. Будьте готовы к ним. Итак, к полёту готовы 2 экипажа, члены, которых должны перед полётом пройти последнюю проверку на Земле.</w:t>
      </w:r>
    </w:p>
    <w:p w14:paraId="743F13FD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  <w:u w:val="single"/>
        </w:rPr>
        <w:t>1 конкурс</w:t>
      </w:r>
      <w:r w:rsidRPr="00ED39A1">
        <w:rPr>
          <w:rFonts w:ascii="Times New Roman" w:hAnsi="Times New Roman" w:cs="Times New Roman"/>
          <w:u w:val="single"/>
        </w:rPr>
        <w:t> «</w:t>
      </w:r>
      <w:r w:rsidRPr="00ED39A1">
        <w:rPr>
          <w:rFonts w:ascii="Times New Roman" w:hAnsi="Times New Roman" w:cs="Times New Roman"/>
          <w:b/>
          <w:bCs/>
          <w:u w:val="single"/>
        </w:rPr>
        <w:t>Предполетная подготовка».</w:t>
      </w:r>
    </w:p>
    <w:p w14:paraId="32EED011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</w:rPr>
        <w:lastRenderedPageBreak/>
        <w:t>Ведущий:</w:t>
      </w:r>
      <w:r w:rsidRPr="00ED39A1">
        <w:rPr>
          <w:rFonts w:ascii="Times New Roman" w:hAnsi="Times New Roman" w:cs="Times New Roman"/>
        </w:rPr>
        <w:t> Давайте проверим вашу </w:t>
      </w:r>
      <w:r w:rsidRPr="00ED39A1">
        <w:rPr>
          <w:rFonts w:ascii="Times New Roman" w:hAnsi="Times New Roman" w:cs="Times New Roman"/>
          <w:b/>
          <w:bCs/>
          <w:i/>
          <w:iCs/>
        </w:rPr>
        <w:t>физическую подготовку</w:t>
      </w:r>
      <w:r w:rsidRPr="00ED39A1">
        <w:rPr>
          <w:rFonts w:ascii="Times New Roman" w:hAnsi="Times New Roman" w:cs="Times New Roman"/>
        </w:rPr>
        <w:t>: по 1 члену экипажа крутятся 5 раз, глядя на правую вытянутую руку, затем идут вдоль прямой. Задача игроков пройти ровно.</w:t>
      </w:r>
    </w:p>
    <w:p w14:paraId="0EB0D919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</w:rPr>
        <w:t>Ведущий:</w:t>
      </w:r>
      <w:r w:rsidRPr="00ED39A1">
        <w:rPr>
          <w:rFonts w:ascii="Times New Roman" w:hAnsi="Times New Roman" w:cs="Times New Roman"/>
        </w:rPr>
        <w:t> А теперь </w:t>
      </w:r>
      <w:r w:rsidRPr="00ED39A1">
        <w:rPr>
          <w:rFonts w:ascii="Times New Roman" w:hAnsi="Times New Roman" w:cs="Times New Roman"/>
          <w:b/>
          <w:bCs/>
          <w:i/>
          <w:iCs/>
        </w:rPr>
        <w:t>теоретическая подготовка:</w:t>
      </w:r>
      <w:r w:rsidRPr="00ED39A1">
        <w:rPr>
          <w:rFonts w:ascii="Times New Roman" w:hAnsi="Times New Roman" w:cs="Times New Roman"/>
        </w:rPr>
        <w:t> вопросы задаются по очереди экипажам:</w:t>
      </w:r>
    </w:p>
    <w:p w14:paraId="31853B0C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Назовите имя первого космонавта Земли? (Ю. Гагарин)</w:t>
      </w:r>
    </w:p>
    <w:p w14:paraId="5F370038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Как вы думаете, Луна — это звезда или планета? (Планета)</w:t>
      </w:r>
    </w:p>
    <w:p w14:paraId="5C103B69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Как называется прибор, с помощью которого можно наблюдать за звездами? (Телескоп)</w:t>
      </w:r>
    </w:p>
    <w:p w14:paraId="75C40787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Как называется костюм космонавта? (</w:t>
      </w:r>
      <w:proofErr w:type="gramStart"/>
      <w:r w:rsidRPr="00ED39A1">
        <w:rPr>
          <w:rFonts w:ascii="Times New Roman" w:hAnsi="Times New Roman" w:cs="Times New Roman"/>
        </w:rPr>
        <w:t>Скафандр )</w:t>
      </w:r>
      <w:proofErr w:type="gramEnd"/>
    </w:p>
    <w:p w14:paraId="7C61C4D1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Как называется книга Носова о космических приключениях Незнайки? («Незнайка на Луне»)</w:t>
      </w:r>
    </w:p>
    <w:p w14:paraId="4DC89304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Почему астронавты в космическом корабле не могут передвигаться на ногах, как по земле? (Из-за невесомости)</w:t>
      </w:r>
    </w:p>
    <w:p w14:paraId="22BCDB7E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Летательный аппарат, на котором летали герои в сказках. (ковёр - самолёт)</w:t>
      </w:r>
    </w:p>
    <w:p w14:paraId="423D3ED9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Летательный аппарат, на котором летают инопланетяне. (тарелка)</w:t>
      </w:r>
    </w:p>
    <w:p w14:paraId="42A0EF03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proofErr w:type="gramStart"/>
      <w:r w:rsidRPr="00ED39A1">
        <w:rPr>
          <w:rFonts w:ascii="Times New Roman" w:hAnsi="Times New Roman" w:cs="Times New Roman"/>
        </w:rPr>
        <w:t>Летательный аппарат</w:t>
      </w:r>
      <w:proofErr w:type="gramEnd"/>
      <w:r w:rsidRPr="00ED39A1">
        <w:rPr>
          <w:rFonts w:ascii="Times New Roman" w:hAnsi="Times New Roman" w:cs="Times New Roman"/>
        </w:rPr>
        <w:t xml:space="preserve"> на котором летала Баба - Яга. (ступа)</w:t>
      </w:r>
    </w:p>
    <w:p w14:paraId="32FE1A4F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Сколько длился полет Гагарина? (108 минут).</w:t>
      </w:r>
    </w:p>
    <w:p w14:paraId="594428D5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Сколько планет в Солнечной системе? (9 планет). (Меркурий, Венера, Земля, Марс, Юпитер, Уран, Сатурн, Нептун, Плутон)</w:t>
      </w:r>
    </w:p>
    <w:p w14:paraId="26DF4EF1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Как называется космодром, с которого в космос поднимаются русские ракеты? Где он находится?   (Байконур, Казахстан)</w:t>
      </w:r>
    </w:p>
    <w:p w14:paraId="5FE44C0A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Назовите русских женщин-космонавтов. (Валентина Терешкова, Светлана Савицкая)</w:t>
      </w:r>
    </w:p>
    <w:p w14:paraId="54460954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 xml:space="preserve">Как звали </w:t>
      </w:r>
      <w:proofErr w:type="gramStart"/>
      <w:r w:rsidRPr="00ED39A1">
        <w:rPr>
          <w:rFonts w:ascii="Times New Roman" w:hAnsi="Times New Roman" w:cs="Times New Roman"/>
        </w:rPr>
        <w:t>собак</w:t>
      </w:r>
      <w:proofErr w:type="gramEnd"/>
      <w:r w:rsidRPr="00ED39A1">
        <w:rPr>
          <w:rFonts w:ascii="Times New Roman" w:hAnsi="Times New Roman" w:cs="Times New Roman"/>
        </w:rPr>
        <w:t xml:space="preserve"> которые первыми вернулись из космоса? (Белка, Стрелка)</w:t>
      </w:r>
    </w:p>
    <w:p w14:paraId="1DE0B25C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Может ли звезда упасть? (Нет)</w:t>
      </w:r>
    </w:p>
    <w:p w14:paraId="50273AE7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Какие падающие тела мы называем «падающими звездами» (Метеориты)</w:t>
      </w:r>
    </w:p>
    <w:p w14:paraId="0C0B94B3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  <w:u w:val="single"/>
        </w:rPr>
        <w:t>2 конкурс «Невесомость»</w:t>
      </w:r>
    </w:p>
    <w:p w14:paraId="33545645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</w:rPr>
        <w:t>Ведущий</w:t>
      </w:r>
      <w:r w:rsidRPr="00ED39A1">
        <w:rPr>
          <w:rFonts w:ascii="Times New Roman" w:hAnsi="Times New Roman" w:cs="Times New Roman"/>
        </w:rPr>
        <w:t>: Ребята, кто скажет, почему космонавты в космосе не могут ходить как мы по земле, а парят в воздухе?</w:t>
      </w:r>
      <w:r w:rsidRPr="00ED39A1">
        <w:rPr>
          <w:rFonts w:ascii="Times New Roman" w:hAnsi="Times New Roman" w:cs="Times New Roman"/>
        </w:rPr>
        <w:br/>
      </w:r>
      <w:r w:rsidRPr="00ED39A1">
        <w:rPr>
          <w:rFonts w:ascii="Times New Roman" w:hAnsi="Times New Roman" w:cs="Times New Roman"/>
          <w:b/>
          <w:bCs/>
        </w:rPr>
        <w:t>Дети</w:t>
      </w:r>
      <w:r w:rsidRPr="00ED39A1">
        <w:rPr>
          <w:rFonts w:ascii="Times New Roman" w:hAnsi="Times New Roman" w:cs="Times New Roman"/>
        </w:rPr>
        <w:t>: им мешает невесомость.</w:t>
      </w:r>
      <w:r w:rsidRPr="00ED39A1">
        <w:rPr>
          <w:rFonts w:ascii="Times New Roman" w:hAnsi="Times New Roman" w:cs="Times New Roman"/>
        </w:rPr>
        <w:br/>
      </w:r>
      <w:r w:rsidRPr="00ED39A1">
        <w:rPr>
          <w:rFonts w:ascii="Times New Roman" w:hAnsi="Times New Roman" w:cs="Times New Roman"/>
          <w:b/>
          <w:bCs/>
        </w:rPr>
        <w:t>Ведущий</w:t>
      </w:r>
      <w:r w:rsidRPr="00ED39A1">
        <w:rPr>
          <w:rFonts w:ascii="Times New Roman" w:hAnsi="Times New Roman" w:cs="Times New Roman"/>
        </w:rPr>
        <w:t xml:space="preserve">: Правильно. Наша планета притягивает к себе все предметы: людей, животных, камни и т. д. Поэтому мы не можем высоко прыгнуть, а если бросим мяч, то он возвращается на землю. А когда космический корабль уходит далеко от Земли, то она уже не притягивает, и космонавты находятся в невесомости, т. е. плавают, летают... Вот и следующий наш конкурс — это испытание на невесомость. Для конкурса нужно 6 ребят. Каждый из вас получает по 1 воздушному шарику. Ваша задача подкинуть вверх воздушный шарик, в каждом из которых лежат буковки (С, А, Т, У, Р, Н), и пока он находится в невесомости, в воздухе, вы должны рассмотреть, какие буква внутри него находится. Как только вы увидели </w:t>
      </w:r>
      <w:r w:rsidRPr="00ED39A1">
        <w:rPr>
          <w:rFonts w:ascii="Times New Roman" w:hAnsi="Times New Roman" w:cs="Times New Roman"/>
        </w:rPr>
        <w:lastRenderedPageBreak/>
        <w:t>букву, вы должны подбежать к доске, написать её. А затем составить из них слово – название планеты. </w:t>
      </w:r>
      <w:r w:rsidRPr="00ED39A1">
        <w:rPr>
          <w:rFonts w:ascii="Times New Roman" w:hAnsi="Times New Roman" w:cs="Times New Roman"/>
        </w:rPr>
        <w:br/>
      </w:r>
    </w:p>
    <w:p w14:paraId="457E543B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  <w:u w:val="single"/>
        </w:rPr>
        <w:t xml:space="preserve">3 </w:t>
      </w:r>
      <w:proofErr w:type="gramStart"/>
      <w:r w:rsidRPr="00ED39A1">
        <w:rPr>
          <w:rFonts w:ascii="Times New Roman" w:hAnsi="Times New Roman" w:cs="Times New Roman"/>
          <w:b/>
          <w:bCs/>
          <w:u w:val="single"/>
        </w:rPr>
        <w:t>конкурс  «</w:t>
      </w:r>
      <w:proofErr w:type="gramEnd"/>
      <w:r w:rsidRPr="00ED39A1">
        <w:rPr>
          <w:rFonts w:ascii="Times New Roman" w:hAnsi="Times New Roman" w:cs="Times New Roman"/>
          <w:b/>
          <w:bCs/>
          <w:u w:val="single"/>
        </w:rPr>
        <w:t>Шифровальщик» </w:t>
      </w:r>
    </w:p>
    <w:p w14:paraId="1A7239FF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</w:rPr>
        <w:t>Ведущий</w:t>
      </w:r>
      <w:proofErr w:type="gramStart"/>
      <w:r w:rsidRPr="00ED39A1">
        <w:rPr>
          <w:rFonts w:ascii="Times New Roman" w:hAnsi="Times New Roman" w:cs="Times New Roman"/>
        </w:rPr>
        <w:t>: Чтобы</w:t>
      </w:r>
      <w:proofErr w:type="gramEnd"/>
      <w:r w:rsidRPr="00ED39A1">
        <w:rPr>
          <w:rFonts w:ascii="Times New Roman" w:hAnsi="Times New Roman" w:cs="Times New Roman"/>
        </w:rPr>
        <w:t xml:space="preserve"> отправиться в полет, космонавт проходит множество испытаний. И одно из них, это умение разгадывать шифр. Сейчас перед вами таблица с цифрами. Каждая буква соответствует определенной букве алфавита. Вам необходимо разгадать предложение по цифрам. В уме просчитать буквы и разгадать зашифрованное послание. Итак, внимание, поехали! Зашифрованные телеграммы:</w:t>
      </w:r>
      <w:r w:rsidRPr="00ED39A1">
        <w:rPr>
          <w:rFonts w:ascii="Times New Roman" w:hAnsi="Times New Roman" w:cs="Times New Roman"/>
        </w:rPr>
        <w:br/>
        <w:t>3, 15,10, 14, 1, 15, 10, 6 Внимание</w:t>
      </w:r>
      <w:r w:rsidRPr="00ED39A1">
        <w:rPr>
          <w:rFonts w:ascii="Times New Roman" w:hAnsi="Times New Roman" w:cs="Times New Roman"/>
        </w:rPr>
        <w:br/>
        <w:t>17, 16, 19, 1, 5, 12, 1 Посадка</w:t>
      </w:r>
      <w:r w:rsidRPr="00ED39A1">
        <w:rPr>
          <w:rFonts w:ascii="Times New Roman" w:hAnsi="Times New Roman" w:cs="Times New Roman"/>
        </w:rPr>
        <w:br/>
        <w:t>15, 6, 3, 16, 9, 14, 16, 8, 15, 1 Невозможна</w:t>
      </w:r>
      <w:r w:rsidRPr="00ED39A1">
        <w:rPr>
          <w:rFonts w:ascii="Times New Roman" w:hAnsi="Times New Roman" w:cs="Times New Roman"/>
        </w:rPr>
        <w:br/>
        <w:t>31, 17, 10, 5, 6, 14,10, 33 Эпидемия</w:t>
      </w:r>
      <w:r w:rsidRPr="00ED39A1">
        <w:rPr>
          <w:rFonts w:ascii="Times New Roman" w:hAnsi="Times New Roman" w:cs="Times New Roman"/>
        </w:rPr>
        <w:br/>
        <w:t>19, 17, 1, 19, 1, 11, 20, 6, 19, 30 Спасайтесь</w:t>
      </w:r>
    </w:p>
    <w:p w14:paraId="2B27A7F5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br/>
      </w:r>
      <w:r w:rsidRPr="00ED39A1">
        <w:rPr>
          <w:rFonts w:ascii="Times New Roman" w:hAnsi="Times New Roman" w:cs="Times New Roman"/>
          <w:b/>
          <w:bCs/>
        </w:rPr>
        <w:t>Ведущий</w:t>
      </w:r>
      <w:r w:rsidRPr="00ED39A1">
        <w:rPr>
          <w:rFonts w:ascii="Times New Roman" w:hAnsi="Times New Roman" w:cs="Times New Roman"/>
        </w:rPr>
        <w:t>: Молодцы, ребята, ответ получен. Зашифрованным предложением получилось «Внимание! Посадка невозможна, эпидемия, спасайтесь!».</w:t>
      </w:r>
      <w:r w:rsidRPr="00ED39A1">
        <w:rPr>
          <w:rFonts w:ascii="Times New Roman" w:hAnsi="Times New Roman" w:cs="Times New Roman"/>
        </w:rPr>
        <w:br/>
      </w:r>
      <w:r w:rsidRPr="00ED39A1">
        <w:rPr>
          <w:rFonts w:ascii="Times New Roman" w:hAnsi="Times New Roman" w:cs="Times New Roman"/>
          <w:b/>
          <w:bCs/>
        </w:rPr>
        <w:br/>
      </w:r>
      <w:r w:rsidRPr="00ED39A1">
        <w:rPr>
          <w:rFonts w:ascii="Times New Roman" w:hAnsi="Times New Roman" w:cs="Times New Roman"/>
          <w:b/>
          <w:bCs/>
          <w:u w:val="single"/>
        </w:rPr>
        <w:t xml:space="preserve">4 </w:t>
      </w:r>
      <w:proofErr w:type="gramStart"/>
      <w:r w:rsidRPr="00ED39A1">
        <w:rPr>
          <w:rFonts w:ascii="Times New Roman" w:hAnsi="Times New Roman" w:cs="Times New Roman"/>
          <w:b/>
          <w:bCs/>
          <w:u w:val="single"/>
        </w:rPr>
        <w:t>конкурс  «</w:t>
      </w:r>
      <w:proofErr w:type="gramEnd"/>
      <w:r w:rsidRPr="00ED39A1">
        <w:rPr>
          <w:rFonts w:ascii="Times New Roman" w:hAnsi="Times New Roman" w:cs="Times New Roman"/>
          <w:b/>
          <w:bCs/>
          <w:u w:val="single"/>
        </w:rPr>
        <w:t>Скафандр»</w:t>
      </w:r>
    </w:p>
    <w:p w14:paraId="2B631DF3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</w:rPr>
        <w:t>Ведущий</w:t>
      </w:r>
      <w:r w:rsidRPr="00ED39A1">
        <w:rPr>
          <w:rFonts w:ascii="Times New Roman" w:hAnsi="Times New Roman" w:cs="Times New Roman"/>
        </w:rPr>
        <w:t>: Испытание на невесомость мы прошли. Разгадывать зашифрованные слова получилось.  А это значит, что мы можем отправиться в космос и примерить на себя костюм космонавта. Скажите, ребята, как он называется? Да, без скафандра в открытый космос нам нельзя.</w:t>
      </w:r>
      <w:r w:rsidRPr="00ED39A1">
        <w:rPr>
          <w:rFonts w:ascii="Times New Roman" w:hAnsi="Times New Roman" w:cs="Times New Roman"/>
          <w:b/>
          <w:bCs/>
        </w:rPr>
        <w:t> </w:t>
      </w:r>
      <w:r w:rsidRPr="00ED39A1">
        <w:rPr>
          <w:rFonts w:ascii="Times New Roman" w:hAnsi="Times New Roman" w:cs="Times New Roman"/>
        </w:rPr>
        <w:t>Поэтому предлагаю соорудить его самим. Для этого я приглашаю по 3 игрока от каждого экипажа. Вам дается фольга и скотч. 1 игрок станет космонавтом, а двое других будут помощниками. Ваша задача обмотать фольгой космонавта и прикрепить это скотчем. У кого получится лучше, тот и побеждает.</w:t>
      </w:r>
      <w:r w:rsidRPr="00ED39A1">
        <w:rPr>
          <w:rFonts w:ascii="Times New Roman" w:hAnsi="Times New Roman" w:cs="Times New Roman"/>
        </w:rPr>
        <w:br/>
        <w:t>Надежность костюма проверим, сделав несколько шагов в невесомости (ребята в «скафандрах» делают несколько шагов).</w:t>
      </w:r>
      <w:r w:rsidRPr="00ED39A1">
        <w:rPr>
          <w:rFonts w:ascii="Times New Roman" w:hAnsi="Times New Roman" w:cs="Times New Roman"/>
        </w:rPr>
        <w:br/>
      </w:r>
    </w:p>
    <w:p w14:paraId="1480B2BF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  <w:u w:val="single"/>
        </w:rPr>
        <w:t xml:space="preserve">5 </w:t>
      </w:r>
      <w:proofErr w:type="gramStart"/>
      <w:r w:rsidRPr="00ED39A1">
        <w:rPr>
          <w:rFonts w:ascii="Times New Roman" w:hAnsi="Times New Roman" w:cs="Times New Roman"/>
          <w:b/>
          <w:bCs/>
          <w:u w:val="single"/>
        </w:rPr>
        <w:t>конкурс  «</w:t>
      </w:r>
      <w:proofErr w:type="gramEnd"/>
      <w:r w:rsidRPr="00ED39A1">
        <w:rPr>
          <w:rFonts w:ascii="Times New Roman" w:hAnsi="Times New Roman" w:cs="Times New Roman"/>
          <w:b/>
          <w:bCs/>
          <w:u w:val="single"/>
        </w:rPr>
        <w:t>Инопланетяне»</w:t>
      </w:r>
    </w:p>
    <w:p w14:paraId="2855F718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</w:rPr>
        <w:t>Ведущий</w:t>
      </w:r>
      <w:proofErr w:type="gramStart"/>
      <w:r w:rsidRPr="00ED39A1">
        <w:rPr>
          <w:rFonts w:ascii="Times New Roman" w:hAnsi="Times New Roman" w:cs="Times New Roman"/>
        </w:rPr>
        <w:t>: Теперь</w:t>
      </w:r>
      <w:proofErr w:type="gramEnd"/>
      <w:r w:rsidRPr="00ED39A1">
        <w:rPr>
          <w:rFonts w:ascii="Times New Roman" w:hAnsi="Times New Roman" w:cs="Times New Roman"/>
        </w:rPr>
        <w:t xml:space="preserve"> у нас есть скафандры. Давайте запечатлеем этот момент. (Фото на память). И мы смело можем отправиться в космос. Кстати, первым человеком, который побывал в открытом космосе, был Алексей Леонов. Выход Леонова в открытый космос осуществлялся с борта опытного корабля "Восход-2". Экипаж корабля состоял уже из двух человек. Командир аппарата был Павел Беляев, а пилотом назначили Алексея Леонова. Специально только для данной миссии был сделан скафандр "Беркут".</w:t>
      </w:r>
    </w:p>
    <w:p w14:paraId="04F525EB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 xml:space="preserve">В </w:t>
      </w:r>
      <w:proofErr w:type="gramStart"/>
      <w:r w:rsidRPr="00ED39A1">
        <w:rPr>
          <w:rFonts w:ascii="Times New Roman" w:hAnsi="Times New Roman" w:cs="Times New Roman"/>
        </w:rPr>
        <w:t>солнечной  системе</w:t>
      </w:r>
      <w:proofErr w:type="gramEnd"/>
      <w:r w:rsidRPr="00ED39A1">
        <w:rPr>
          <w:rFonts w:ascii="Times New Roman" w:hAnsi="Times New Roman" w:cs="Times New Roman"/>
        </w:rPr>
        <w:t xml:space="preserve"> мы можем повстречаться с неземными существами. И нам нужно быть готовыми к этой встрече. Давайте попробуем с ними подружиться. Итак, следующий конкурс «Инопланетяне». Приглашаю 2 команды по 6 человек. Каждому игроку нужно для начала нарядиться инопланетянами: надеть тарелку на 1 ухо, другую – на другое, а сверху положить третью тарелку. На руки и ноги надеть специальные перчатки и без помощи рук с тарелкой на голове добегаете до ориентира, так, чтобы ничего не упало, также </w:t>
      </w:r>
      <w:r w:rsidRPr="00ED39A1">
        <w:rPr>
          <w:rFonts w:ascii="Times New Roman" w:hAnsi="Times New Roman" w:cs="Times New Roman"/>
        </w:rPr>
        <w:lastRenderedPageBreak/>
        <w:t xml:space="preserve">возвращаетесь обратно и передаете эстафету следующему игроку. </w:t>
      </w:r>
      <w:proofErr w:type="gramStart"/>
      <w:r w:rsidRPr="00ED39A1">
        <w:rPr>
          <w:rFonts w:ascii="Times New Roman" w:hAnsi="Times New Roman" w:cs="Times New Roman"/>
        </w:rPr>
        <w:t>Какой  экипаж</w:t>
      </w:r>
      <w:proofErr w:type="gramEnd"/>
      <w:r w:rsidRPr="00ED39A1">
        <w:rPr>
          <w:rFonts w:ascii="Times New Roman" w:hAnsi="Times New Roman" w:cs="Times New Roman"/>
        </w:rPr>
        <w:t xml:space="preserve"> первый справится с заданием, тот и побеждает.</w:t>
      </w:r>
      <w:r w:rsidRPr="00ED39A1">
        <w:rPr>
          <w:rFonts w:ascii="Times New Roman" w:hAnsi="Times New Roman" w:cs="Times New Roman"/>
        </w:rPr>
        <w:br/>
      </w:r>
    </w:p>
    <w:p w14:paraId="4BBC65D0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  <w:u w:val="single"/>
        </w:rPr>
        <w:t xml:space="preserve">6 </w:t>
      </w:r>
      <w:proofErr w:type="gramStart"/>
      <w:r w:rsidRPr="00ED39A1">
        <w:rPr>
          <w:rFonts w:ascii="Times New Roman" w:hAnsi="Times New Roman" w:cs="Times New Roman"/>
          <w:b/>
          <w:bCs/>
          <w:u w:val="single"/>
        </w:rPr>
        <w:t>конкурс  «</w:t>
      </w:r>
      <w:proofErr w:type="gramEnd"/>
      <w:r w:rsidRPr="00ED39A1">
        <w:rPr>
          <w:rFonts w:ascii="Times New Roman" w:hAnsi="Times New Roman" w:cs="Times New Roman"/>
          <w:b/>
          <w:bCs/>
          <w:u w:val="single"/>
        </w:rPr>
        <w:t>Обед космонавта»</w:t>
      </w:r>
    </w:p>
    <w:p w14:paraId="159AB44E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</w:rPr>
        <w:t>Ведущий</w:t>
      </w:r>
      <w:proofErr w:type="gramStart"/>
      <w:r w:rsidRPr="00ED39A1">
        <w:rPr>
          <w:rFonts w:ascii="Times New Roman" w:hAnsi="Times New Roman" w:cs="Times New Roman"/>
        </w:rPr>
        <w:t>: У</w:t>
      </w:r>
      <w:proofErr w:type="gramEnd"/>
      <w:r w:rsidRPr="00ED39A1">
        <w:rPr>
          <w:rFonts w:ascii="Times New Roman" w:hAnsi="Times New Roman" w:cs="Times New Roman"/>
        </w:rPr>
        <w:t xml:space="preserve"> космонавтов очень долгий и сложный полет. И им обязательно захочется перекусить. Пищу, они берут с собой. Но ложки и вилки им не нужны, потому что пища запаяна в тубы, из которых они выдавливают её прямо в рот.</w:t>
      </w:r>
    </w:p>
    <w:p w14:paraId="6B03E2B5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   Для очень вкусного конкурса прошу выйти от каждого экипажа по 2 человека. Каждому из участников дается пюре «Фрутоняня». Нужно как можно быстрее его съесть. Кто первым съест, не оставив ни грамма еды, тот и побеждает.</w:t>
      </w:r>
      <w:r w:rsidRPr="00ED39A1">
        <w:rPr>
          <w:rFonts w:ascii="Times New Roman" w:hAnsi="Times New Roman" w:cs="Times New Roman"/>
        </w:rPr>
        <w:br/>
      </w:r>
    </w:p>
    <w:p w14:paraId="0F1D39CF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  <w:u w:val="single"/>
        </w:rPr>
        <w:t xml:space="preserve">8 </w:t>
      </w:r>
      <w:proofErr w:type="gramStart"/>
      <w:r w:rsidRPr="00ED39A1">
        <w:rPr>
          <w:rFonts w:ascii="Times New Roman" w:hAnsi="Times New Roman" w:cs="Times New Roman"/>
          <w:b/>
          <w:bCs/>
          <w:u w:val="single"/>
        </w:rPr>
        <w:t>конкурс  «</w:t>
      </w:r>
      <w:proofErr w:type="gramEnd"/>
      <w:r w:rsidRPr="00ED39A1">
        <w:rPr>
          <w:rFonts w:ascii="Times New Roman" w:hAnsi="Times New Roman" w:cs="Times New Roman"/>
          <w:b/>
          <w:bCs/>
          <w:u w:val="single"/>
        </w:rPr>
        <w:t>Космическая театруля» (экспромт-театр).</w:t>
      </w:r>
    </w:p>
    <w:p w14:paraId="6F3F7E02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>Ведущий распределяет роли и читает текст, а учащиеся изображают то, о чём слышат.</w:t>
      </w:r>
    </w:p>
    <w:p w14:paraId="71D1FB53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</w:rPr>
        <w:t xml:space="preserve">«Представьте себе, что вам предстоит полёт в космос. Для этого нужно сделать особую космическую гимнастику. Вы поднимаете руки вверх, делаете вдох, потом выдох. А теперь – приседания: раз – два, сели, встали. Отлично! Пробежка на месте, побежали! Быстрее…. Ещё быстрее…. Совсем быстро! Стоп! Раздаётся громкий сигнал: вам пора на КОСМОДРОМ.  Медленно, с трудом надеваете на себя скафандр, застёгиваете множество кнопок, молний и пуговиц. На </w:t>
      </w:r>
      <w:proofErr w:type="gramStart"/>
      <w:r w:rsidRPr="00ED39A1">
        <w:rPr>
          <w:rFonts w:ascii="Times New Roman" w:hAnsi="Times New Roman" w:cs="Times New Roman"/>
        </w:rPr>
        <w:t>голову  надеваете</w:t>
      </w:r>
      <w:proofErr w:type="gramEnd"/>
      <w:r w:rsidRPr="00ED39A1">
        <w:rPr>
          <w:rFonts w:ascii="Times New Roman" w:hAnsi="Times New Roman" w:cs="Times New Roman"/>
        </w:rPr>
        <w:t xml:space="preserve"> большой прозрачный шлем </w:t>
      </w:r>
      <w:proofErr w:type="gramStart"/>
      <w:r w:rsidRPr="00ED39A1">
        <w:rPr>
          <w:rFonts w:ascii="Times New Roman" w:hAnsi="Times New Roman" w:cs="Times New Roman"/>
        </w:rPr>
        <w:t>и  неторопливо</w:t>
      </w:r>
      <w:proofErr w:type="gramEnd"/>
      <w:r w:rsidRPr="00ED39A1">
        <w:rPr>
          <w:rFonts w:ascii="Times New Roman" w:hAnsi="Times New Roman" w:cs="Times New Roman"/>
        </w:rPr>
        <w:t xml:space="preserve"> идёте к ракете. В одной руке у вас специальный космический чемоданчик, в другой – очень тяжёлый баллон со сжатым воздухом. Открываете люк в ракете, </w:t>
      </w:r>
      <w:proofErr w:type="gramStart"/>
      <w:r w:rsidRPr="00ED39A1">
        <w:rPr>
          <w:rFonts w:ascii="Times New Roman" w:hAnsi="Times New Roman" w:cs="Times New Roman"/>
        </w:rPr>
        <w:t>проходите  внутрь</w:t>
      </w:r>
      <w:proofErr w:type="gramEnd"/>
      <w:r w:rsidRPr="00ED39A1">
        <w:rPr>
          <w:rFonts w:ascii="Times New Roman" w:hAnsi="Times New Roman" w:cs="Times New Roman"/>
        </w:rPr>
        <w:t xml:space="preserve">, включаете пульт управления: много разных кнопок. Ракета начинает гудеть. Вы садитесь в своё космическое кресло. Начинается предстартовый отсчёт: 5, 4, 3, 2, 1. Пуск! Ракета с грохотом взлетает…Вы в невесомости. Подплываете к иллюминатору и смотрите вдаль. Мимо пролетают метеориты. Вы видите созвездия. Вот идёт Большая медведица. Скачут гончие псы. Раскачивается созвездие Весов. Стрелец натягивает тетиву лука и стреляет в вашу ракету! Ракета задрожала. Вы падаете на пол. Выключается свет. На </w:t>
      </w:r>
      <w:proofErr w:type="gramStart"/>
      <w:r w:rsidRPr="00ED39A1">
        <w:rPr>
          <w:rFonts w:ascii="Times New Roman" w:hAnsi="Times New Roman" w:cs="Times New Roman"/>
        </w:rPr>
        <w:t>ощупь  пробираетесь</w:t>
      </w:r>
      <w:proofErr w:type="gramEnd"/>
      <w:r w:rsidRPr="00ED39A1">
        <w:rPr>
          <w:rFonts w:ascii="Times New Roman" w:hAnsi="Times New Roman" w:cs="Times New Roman"/>
        </w:rPr>
        <w:t xml:space="preserve"> к выходу, открываете люк. Оказывается, что вы приземлились на неизвестную планету.</w:t>
      </w:r>
    </w:p>
    <w:p w14:paraId="1FA38EDF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</w:rPr>
        <w:t>Ведущий</w:t>
      </w:r>
      <w:r w:rsidRPr="00ED39A1">
        <w:rPr>
          <w:rFonts w:ascii="Times New Roman" w:hAnsi="Times New Roman" w:cs="Times New Roman"/>
        </w:rPr>
        <w:t>: Молодцы, ребята! Центр управления полётом готов подвести окончательные итоги и выдать допуск к полёту.</w:t>
      </w:r>
    </w:p>
    <w:p w14:paraId="60ACD441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  <w:i/>
          <w:iCs/>
        </w:rPr>
        <w:t>Жюри подводит итоги. Награждает.</w:t>
      </w:r>
    </w:p>
    <w:p w14:paraId="6157BA3F" w14:textId="77777777" w:rsidR="00ED39A1" w:rsidRPr="00ED39A1" w:rsidRDefault="00ED39A1" w:rsidP="00ED39A1">
      <w:pPr>
        <w:jc w:val="both"/>
        <w:rPr>
          <w:rFonts w:ascii="Times New Roman" w:hAnsi="Times New Roman" w:cs="Times New Roman"/>
        </w:rPr>
      </w:pPr>
      <w:r w:rsidRPr="00ED39A1">
        <w:rPr>
          <w:rFonts w:ascii="Times New Roman" w:hAnsi="Times New Roman" w:cs="Times New Roman"/>
          <w:b/>
          <w:bCs/>
        </w:rPr>
        <w:t>Ведущий</w:t>
      </w:r>
      <w:proofErr w:type="gramStart"/>
      <w:r w:rsidRPr="00ED39A1">
        <w:rPr>
          <w:rFonts w:ascii="Times New Roman" w:hAnsi="Times New Roman" w:cs="Times New Roman"/>
          <w:b/>
          <w:bCs/>
        </w:rPr>
        <w:t>:</w:t>
      </w:r>
      <w:r w:rsidRPr="00ED39A1">
        <w:rPr>
          <w:rFonts w:ascii="Times New Roman" w:hAnsi="Times New Roman" w:cs="Times New Roman"/>
        </w:rPr>
        <w:t> Ну</w:t>
      </w:r>
      <w:proofErr w:type="gramEnd"/>
      <w:r w:rsidRPr="00ED39A1">
        <w:rPr>
          <w:rFonts w:ascii="Times New Roman" w:hAnsi="Times New Roman" w:cs="Times New Roman"/>
        </w:rPr>
        <w:t xml:space="preserve"> </w:t>
      </w:r>
      <w:proofErr w:type="gramStart"/>
      <w:r w:rsidRPr="00ED39A1">
        <w:rPr>
          <w:rFonts w:ascii="Times New Roman" w:hAnsi="Times New Roman" w:cs="Times New Roman"/>
        </w:rPr>
        <w:t>вот  наша</w:t>
      </w:r>
      <w:proofErr w:type="gramEnd"/>
      <w:r w:rsidRPr="00ED39A1">
        <w:rPr>
          <w:rFonts w:ascii="Times New Roman" w:hAnsi="Times New Roman" w:cs="Times New Roman"/>
        </w:rPr>
        <w:t xml:space="preserve"> игровая программа «Весёлый космодром» подошла к концу и завершить её мне бы хотелось словами первого лётчика-космонавта Юрия Гагарина: «Облетев Землю в корабле-спутнике, я увидел, как прекрасна наша планета. Люди, будем хранить, и преумножать эту красоту, а не разрушать её». Давайте будем выполнять этот завет.  До новых встреч!</w:t>
      </w:r>
    </w:p>
    <w:p w14:paraId="79258F0F" w14:textId="77777777" w:rsidR="006275F6" w:rsidRDefault="006275F6"/>
    <w:sectPr w:rsidR="0062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F6"/>
    <w:rsid w:val="004E72A9"/>
    <w:rsid w:val="006275F6"/>
    <w:rsid w:val="00ED0C83"/>
    <w:rsid w:val="00ED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E870"/>
  <w15:chartTrackingRefBased/>
  <w15:docId w15:val="{D823C0D4-5AC7-4760-9E48-7664FDDA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7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7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75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75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75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75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75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75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7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7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75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75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75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7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75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7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1489</Words>
  <Characters>8493</Characters>
  <Application>Microsoft Office Word</Application>
  <DocSecurity>0</DocSecurity>
  <Lines>70</Lines>
  <Paragraphs>19</Paragraphs>
  <ScaleCrop>false</ScaleCrop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Шкуратенко</dc:creator>
  <cp:keywords/>
  <dc:description/>
  <cp:lastModifiedBy>Анна Шкуратенко</cp:lastModifiedBy>
  <cp:revision>3</cp:revision>
  <dcterms:created xsi:type="dcterms:W3CDTF">2026-04-09T06:14:00Z</dcterms:created>
  <dcterms:modified xsi:type="dcterms:W3CDTF">2026-04-09T06:20:00Z</dcterms:modified>
</cp:coreProperties>
</file>