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484526">
        <w:rPr>
          <w:rFonts w:ascii="Times New Roman" w:hAnsi="Times New Roman" w:cs="Times New Roman"/>
          <w:sz w:val="28"/>
          <w:szCs w:val="28"/>
          <w:u w:val="single"/>
        </w:rPr>
        <w:t>6 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84"/>
        <w:gridCol w:w="900"/>
        <w:gridCol w:w="1778"/>
        <w:gridCol w:w="1778"/>
        <w:gridCol w:w="1039"/>
        <w:gridCol w:w="7212"/>
        <w:gridCol w:w="2835"/>
      </w:tblGrid>
      <w:tr w:rsidR="006E776A" w:rsidTr="00AD1397">
        <w:tc>
          <w:tcPr>
            <w:tcW w:w="58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56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39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7212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AD1397">
        <w:tc>
          <w:tcPr>
            <w:tcW w:w="58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8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39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2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15" w:rsidTr="00AD1397">
        <w:tc>
          <w:tcPr>
            <w:tcW w:w="584" w:type="dxa"/>
          </w:tcPr>
          <w:p w:rsidR="00AE7D15" w:rsidRPr="006E776A" w:rsidRDefault="00AE7D15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E7D15" w:rsidRPr="006E776A" w:rsidRDefault="00DB76AD" w:rsidP="0082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6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7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AE7D15" w:rsidRPr="006E776A" w:rsidRDefault="00484526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Образы «взрослых» в произведении</w:t>
            </w:r>
          </w:p>
        </w:tc>
        <w:tc>
          <w:tcPr>
            <w:tcW w:w="1778" w:type="dxa"/>
          </w:tcPr>
          <w:p w:rsidR="00AE7D15" w:rsidRPr="006E776A" w:rsidRDefault="00484526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26">
              <w:rPr>
                <w:rFonts w:ascii="Times New Roman" w:hAnsi="Times New Roman" w:cs="Times New Roman"/>
                <w:sz w:val="24"/>
                <w:szCs w:val="24"/>
              </w:rPr>
              <w:t>Образы «взрослых» в произведении</w:t>
            </w:r>
          </w:p>
        </w:tc>
        <w:tc>
          <w:tcPr>
            <w:tcW w:w="1039" w:type="dxa"/>
          </w:tcPr>
          <w:p w:rsidR="00AE7D15" w:rsidRPr="006E776A" w:rsidRDefault="00960673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212" w:type="dxa"/>
          </w:tcPr>
          <w:p w:rsidR="00484526" w:rsidRDefault="00484526" w:rsidP="0048452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Составить </w:t>
            </w:r>
            <w:proofErr w:type="spellStart"/>
            <w:r>
              <w:rPr>
                <w:color w:val="000000"/>
              </w:rPr>
              <w:t>синквейн</w:t>
            </w:r>
            <w:proofErr w:type="spellEnd"/>
            <w:r>
              <w:rPr>
                <w:color w:val="000000"/>
              </w:rPr>
              <w:t xml:space="preserve"> (1-2 на выбор).</w:t>
            </w:r>
          </w:p>
          <w:p w:rsidR="00484526" w:rsidRDefault="00484526" w:rsidP="0048452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 короля, </w:t>
            </w:r>
          </w:p>
          <w:p w:rsidR="00484526" w:rsidRDefault="00484526" w:rsidP="0048452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 честолюбца, </w:t>
            </w:r>
          </w:p>
          <w:p w:rsidR="00484526" w:rsidRDefault="00484526" w:rsidP="0048452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 делового человека, </w:t>
            </w:r>
          </w:p>
          <w:p w:rsidR="00484526" w:rsidRDefault="00484526" w:rsidP="0048452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 фонарщика, </w:t>
            </w:r>
          </w:p>
          <w:p w:rsidR="00AE7D15" w:rsidRPr="00424E93" w:rsidRDefault="00484526" w:rsidP="004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про географа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E7D15" w:rsidRPr="006E776A" w:rsidRDefault="00AE7D15" w:rsidP="00A3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AE7D15" w:rsidTr="00AD1397">
        <w:tc>
          <w:tcPr>
            <w:tcW w:w="584" w:type="dxa"/>
          </w:tcPr>
          <w:p w:rsidR="00AE7D15" w:rsidRPr="002A1E15" w:rsidRDefault="00AE7D15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E7D15" w:rsidRDefault="00824017" w:rsidP="00DB7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067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78" w:type="dxa"/>
          </w:tcPr>
          <w:p w:rsidR="00AE7D15" w:rsidRPr="002A1E15" w:rsidRDefault="00824017" w:rsidP="00447243">
            <w:r w:rsidRPr="0047605D">
              <w:rPr>
                <w:rFonts w:ascii="Times New Roman" w:hAnsi="Times New Roman" w:cs="Times New Roman"/>
                <w:sz w:val="24"/>
                <w:szCs w:val="24"/>
              </w:rPr>
              <w:t>Письменное сочинение-миниатюра</w:t>
            </w:r>
          </w:p>
        </w:tc>
        <w:tc>
          <w:tcPr>
            <w:tcW w:w="1778" w:type="dxa"/>
          </w:tcPr>
          <w:p w:rsidR="00AE7D15" w:rsidRPr="002A1E15" w:rsidRDefault="00824017" w:rsidP="00447243">
            <w:r w:rsidRPr="0047605D">
              <w:rPr>
                <w:rFonts w:ascii="Times New Roman" w:hAnsi="Times New Roman" w:cs="Times New Roman"/>
                <w:sz w:val="24"/>
                <w:szCs w:val="24"/>
              </w:rPr>
              <w:t>Письменное сочинение-миниатюра</w:t>
            </w:r>
          </w:p>
        </w:tc>
        <w:tc>
          <w:tcPr>
            <w:tcW w:w="1039" w:type="dxa"/>
          </w:tcPr>
          <w:p w:rsidR="00AE7D15" w:rsidRPr="00A22DD3" w:rsidRDefault="00824017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212" w:type="dxa"/>
          </w:tcPr>
          <w:p w:rsidR="00AE7D15" w:rsidRPr="002A1E15" w:rsidRDefault="00824017" w:rsidP="00737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605D">
              <w:rPr>
                <w:rFonts w:ascii="Times New Roman" w:hAnsi="Times New Roman" w:cs="Times New Roman"/>
                <w:sz w:val="24"/>
                <w:szCs w:val="24"/>
              </w:rPr>
              <w:t>письменная творческая работа «Моё представление о Николеньке Иртеньеве»</w:t>
            </w:r>
          </w:p>
        </w:tc>
        <w:tc>
          <w:tcPr>
            <w:tcW w:w="2835" w:type="dxa"/>
          </w:tcPr>
          <w:p w:rsidR="00AE7D15" w:rsidRDefault="00AE7D15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hyperlink r:id="rId5" w:history="1">
              <w:r w:rsidR="00737E40"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viktoriya-mantel@mail.ru</w:t>
              </w:r>
            </w:hyperlink>
          </w:p>
        </w:tc>
      </w:tr>
      <w:tr w:rsidR="00737E40" w:rsidTr="00AD1397">
        <w:tc>
          <w:tcPr>
            <w:tcW w:w="584" w:type="dxa"/>
          </w:tcPr>
          <w:p w:rsidR="00737E40" w:rsidRDefault="00737E40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" w:type="dxa"/>
          </w:tcPr>
          <w:p w:rsidR="00737E40" w:rsidRDefault="00824017" w:rsidP="00AE7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37E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778" w:type="dxa"/>
          </w:tcPr>
          <w:p w:rsidR="00824017" w:rsidRPr="00824017" w:rsidRDefault="00824017" w:rsidP="0082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17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 по произведениям А. де Сент-Экзюпери</w:t>
            </w:r>
          </w:p>
          <w:p w:rsidR="00737E40" w:rsidRPr="00A568C9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24017" w:rsidRPr="00824017" w:rsidRDefault="00824017" w:rsidP="0082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17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 по произведениям А. де Сент-Экзюпери</w:t>
            </w:r>
          </w:p>
          <w:p w:rsidR="00737E40" w:rsidRPr="00A568C9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737E40" w:rsidRPr="00824017" w:rsidRDefault="00737E40" w:rsidP="00447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1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212" w:type="dxa"/>
          </w:tcPr>
          <w:p w:rsidR="00737E40" w:rsidRPr="00824017" w:rsidRDefault="00824017" w:rsidP="00DB7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2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 вопрос № 4 (индивидуальные задания)</w:t>
            </w:r>
          </w:p>
        </w:tc>
        <w:tc>
          <w:tcPr>
            <w:tcW w:w="2835" w:type="dxa"/>
          </w:tcPr>
          <w:p w:rsidR="00737E40" w:rsidRDefault="00DB76AD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или на электронную почту: </w:t>
            </w:r>
            <w:hyperlink r:id="rId6" w:history="1">
              <w:r w:rsidRPr="000B42C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viktoriya-mantel@mail.ru</w:t>
              </w:r>
            </w:hyperlink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7F"/>
    <w:rsid w:val="0025306F"/>
    <w:rsid w:val="002A617F"/>
    <w:rsid w:val="00424E93"/>
    <w:rsid w:val="00484526"/>
    <w:rsid w:val="006E776A"/>
    <w:rsid w:val="00737E40"/>
    <w:rsid w:val="00824017"/>
    <w:rsid w:val="00960673"/>
    <w:rsid w:val="00A04770"/>
    <w:rsid w:val="00A277DC"/>
    <w:rsid w:val="00A364C3"/>
    <w:rsid w:val="00AD1397"/>
    <w:rsid w:val="00AE7D15"/>
    <w:rsid w:val="00BD6221"/>
    <w:rsid w:val="00C16F43"/>
    <w:rsid w:val="00DB76AD"/>
    <w:rsid w:val="00E1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  <w:style w:type="paragraph" w:styleId="a8">
    <w:name w:val="Normal (Web)"/>
    <w:basedOn w:val="a"/>
    <w:uiPriority w:val="99"/>
    <w:unhideWhenUsed/>
    <w:rsid w:val="00D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styleId="a6">
    <w:name w:val="Emphasis"/>
    <w:basedOn w:val="a0"/>
    <w:uiPriority w:val="20"/>
    <w:qFormat/>
    <w:rsid w:val="00424E93"/>
    <w:rPr>
      <w:i/>
      <w:iCs/>
    </w:rPr>
  </w:style>
  <w:style w:type="character" w:styleId="a7">
    <w:name w:val="Strong"/>
    <w:basedOn w:val="a0"/>
    <w:uiPriority w:val="22"/>
    <w:qFormat/>
    <w:rsid w:val="00424E93"/>
    <w:rPr>
      <w:b/>
      <w:bCs/>
    </w:rPr>
  </w:style>
  <w:style w:type="paragraph" w:styleId="a8">
    <w:name w:val="Normal (Web)"/>
    <w:basedOn w:val="a"/>
    <w:uiPriority w:val="99"/>
    <w:unhideWhenUsed/>
    <w:rsid w:val="00D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iya-mantel@mail.ru" TargetMode="External"/><Relationship Id="rId5" Type="http://schemas.openxmlformats.org/officeDocument/2006/relationships/hyperlink" Target="mailto:viktoriya-mant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Victoriya</cp:lastModifiedBy>
  <cp:revision>12</cp:revision>
  <dcterms:created xsi:type="dcterms:W3CDTF">2020-03-31T09:01:00Z</dcterms:created>
  <dcterms:modified xsi:type="dcterms:W3CDTF">2020-05-12T07:19:00Z</dcterms:modified>
</cp:coreProperties>
</file>