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17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Математи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а и наглядная геометрия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551"/>
        <w:gridCol w:w="4320"/>
        <w:gridCol w:w="3477"/>
        <w:gridCol w:w="2039"/>
      </w:tblGrid>
      <w:tr w:rsidR="008A5059" w:rsidTr="00A70389">
        <w:tc>
          <w:tcPr>
            <w:tcW w:w="5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90618F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на ДО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по желанию)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70389">
        <w:tc>
          <w:tcPr>
            <w:tcW w:w="5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22CB3" w:rsidRDefault="008B571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722CB3" w:rsidRPr="002A1E15" w:rsidRDefault="0068284B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2551" w:type="dxa"/>
          </w:tcPr>
          <w:p w:rsidR="00722CB3" w:rsidRPr="002A1E15" w:rsidRDefault="0068284B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4320" w:type="dxa"/>
          </w:tcPr>
          <w:p w:rsidR="00705BB1" w:rsidRDefault="00722CB3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BB1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gramStart"/>
            <w:r w:rsidR="00705BB1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 на стр.199</w:t>
            </w:r>
          </w:p>
          <w:p w:rsidR="0068284B" w:rsidRDefault="0068284B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П.5.5.</w:t>
            </w:r>
          </w:p>
          <w:p w:rsidR="0068284B" w:rsidRDefault="0068284B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№1004,1008(а),1009(а),1010(а),1011(а).</w:t>
            </w:r>
          </w:p>
          <w:p w:rsidR="00722CB3" w:rsidRPr="002A1E15" w:rsidRDefault="00705BB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</w:tcPr>
          <w:p w:rsidR="00722CB3" w:rsidRPr="002A1E15" w:rsidRDefault="00722CB3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983(</w:t>
            </w:r>
            <w:proofErr w:type="spellStart"/>
            <w:proofErr w:type="gramStart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),984(</w:t>
            </w:r>
            <w:proofErr w:type="spellStart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),1008-1011(б).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2CB3" w:rsidRDefault="008B571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геометрия.</w:t>
            </w:r>
          </w:p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51D54" w:rsidRPr="00705BB1" w:rsidRDefault="00705BB1" w:rsidP="00176C40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етчатые плоские орнаменты.</w:t>
            </w:r>
          </w:p>
        </w:tc>
        <w:tc>
          <w:tcPr>
            <w:tcW w:w="2551" w:type="dxa"/>
          </w:tcPr>
          <w:p w:rsidR="00722CB3" w:rsidRPr="0090618F" w:rsidRDefault="00176C40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Сетчатые плоские орнаменты.</w:t>
            </w:r>
          </w:p>
        </w:tc>
        <w:tc>
          <w:tcPr>
            <w:tcW w:w="4320" w:type="dxa"/>
          </w:tcPr>
          <w:p w:rsidR="00722CB3" w:rsidRDefault="00176C40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2,25.3</w:t>
            </w:r>
          </w:p>
          <w:p w:rsidR="00722CB3" w:rsidRPr="002A1E15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учебник.</w:t>
            </w:r>
          </w:p>
        </w:tc>
        <w:tc>
          <w:tcPr>
            <w:tcW w:w="3477" w:type="dxa"/>
          </w:tcPr>
          <w:p w:rsidR="00722CB3" w:rsidRPr="002A1E15" w:rsidRDefault="009F2399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Пара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 xml:space="preserve">граф 25.3,стр.165, задание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22CB3" w:rsidRPr="002931C3" w:rsidRDefault="008B5714" w:rsidP="00722CB3">
            <w:hyperlink r:id="rId4" w:history="1"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22CB3" w:rsidRPr="0072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C9A" w:rsidTr="00A70389">
        <w:tc>
          <w:tcPr>
            <w:tcW w:w="534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3C9A" w:rsidRDefault="008B571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6C3C9A" w:rsidRPr="002A1E15" w:rsidRDefault="008B5714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2551" w:type="dxa"/>
          </w:tcPr>
          <w:p w:rsidR="006C3C9A" w:rsidRDefault="008B5714" w:rsidP="006C3C9A"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4320" w:type="dxa"/>
          </w:tcPr>
          <w:p w:rsidR="006C3C9A" w:rsidRPr="00705BB1" w:rsidRDefault="00705BB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6C3C9A" w:rsidRPr="0068284B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5714">
              <w:rPr>
                <w:rFonts w:ascii="Times New Roman" w:hAnsi="Times New Roman" w:cs="Times New Roman"/>
                <w:sz w:val="28"/>
                <w:szCs w:val="28"/>
              </w:rPr>
              <w:t>49,1051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6C3C9A" w:rsidRPr="002C10B3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68284B" w:rsidTr="00A70389">
        <w:tc>
          <w:tcPr>
            <w:tcW w:w="534" w:type="dxa"/>
          </w:tcPr>
          <w:p w:rsidR="0068284B" w:rsidRDefault="0068284B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8284B" w:rsidRDefault="008B571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68284B" w:rsidRDefault="008B5714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714" w:rsidRDefault="008B5714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Декартова система координат</w:t>
            </w:r>
          </w:p>
        </w:tc>
        <w:tc>
          <w:tcPr>
            <w:tcW w:w="2551" w:type="dxa"/>
          </w:tcPr>
          <w:p w:rsidR="008B5714" w:rsidRDefault="008B5714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ось.</w:t>
            </w:r>
          </w:p>
          <w:p w:rsidR="0068284B" w:rsidRDefault="008B5714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Декартова система координат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68284B" w:rsidRDefault="008B5714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П.5.9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176C40">
              <w:rPr>
                <w:rFonts w:ascii="Times New Roman" w:hAnsi="Times New Roman" w:cs="Times New Roman"/>
                <w:sz w:val="28"/>
                <w:szCs w:val="28"/>
              </w:rPr>
              <w:t>разобрать все примеры(записывать не нужно).</w:t>
            </w:r>
          </w:p>
          <w:p w:rsidR="00176C40" w:rsidRDefault="008B5714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№1053,1063</w:t>
            </w:r>
          </w:p>
        </w:tc>
        <w:tc>
          <w:tcPr>
            <w:tcW w:w="3477" w:type="dxa"/>
          </w:tcPr>
          <w:p w:rsidR="0068284B" w:rsidRDefault="00176C40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8B5714">
              <w:rPr>
                <w:rFonts w:ascii="Times New Roman" w:hAnsi="Times New Roman" w:cs="Times New Roman"/>
                <w:sz w:val="28"/>
                <w:szCs w:val="28"/>
              </w:rPr>
              <w:t>1054,1064</w:t>
            </w: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68284B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8B5714" w:rsidTr="00A70389">
        <w:tc>
          <w:tcPr>
            <w:tcW w:w="534" w:type="dxa"/>
          </w:tcPr>
          <w:p w:rsidR="008B5714" w:rsidRDefault="008B571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B5714" w:rsidRDefault="008B571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3" w:type="dxa"/>
          </w:tcPr>
          <w:p w:rsidR="008B5714" w:rsidRDefault="008B5714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Декартова Система координат</w:t>
            </w:r>
          </w:p>
        </w:tc>
        <w:tc>
          <w:tcPr>
            <w:tcW w:w="2551" w:type="dxa"/>
          </w:tcPr>
          <w:p w:rsidR="008B5714" w:rsidRDefault="008B571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Декартова Система координат</w:t>
            </w:r>
          </w:p>
        </w:tc>
        <w:tc>
          <w:tcPr>
            <w:tcW w:w="4320" w:type="dxa"/>
          </w:tcPr>
          <w:p w:rsidR="008B5714" w:rsidRDefault="008B5714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714" w:rsidRDefault="008B5714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1065,1067</w:t>
            </w:r>
            <w:bookmarkStart w:id="0" w:name="_GoBack"/>
            <w:bookmarkEnd w:id="0"/>
          </w:p>
        </w:tc>
        <w:tc>
          <w:tcPr>
            <w:tcW w:w="3477" w:type="dxa"/>
          </w:tcPr>
          <w:p w:rsidR="008B5714" w:rsidRDefault="008B5714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B5714" w:rsidRDefault="008B5714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76C40"/>
    <w:rsid w:val="00240907"/>
    <w:rsid w:val="00251D54"/>
    <w:rsid w:val="002931C3"/>
    <w:rsid w:val="00297B22"/>
    <w:rsid w:val="002A1E15"/>
    <w:rsid w:val="002F52AE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284B"/>
    <w:rsid w:val="00683B71"/>
    <w:rsid w:val="006C3C9A"/>
    <w:rsid w:val="00705BB1"/>
    <w:rsid w:val="00722CB3"/>
    <w:rsid w:val="0077300E"/>
    <w:rsid w:val="008A5059"/>
    <w:rsid w:val="008B5714"/>
    <w:rsid w:val="008F77CD"/>
    <w:rsid w:val="0090618F"/>
    <w:rsid w:val="009F2399"/>
    <w:rsid w:val="00A70389"/>
    <w:rsid w:val="00B4124D"/>
    <w:rsid w:val="00B75B6F"/>
    <w:rsid w:val="00BA09BD"/>
    <w:rsid w:val="00BB45F9"/>
    <w:rsid w:val="00C8548B"/>
    <w:rsid w:val="00CC1D0B"/>
    <w:rsid w:val="00D34F2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evih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29</cp:revision>
  <cp:lastPrinted>2020-03-27T07:25:00Z</cp:lastPrinted>
  <dcterms:created xsi:type="dcterms:W3CDTF">2020-03-23T10:50:00Z</dcterms:created>
  <dcterms:modified xsi:type="dcterms:W3CDTF">2020-05-07T17:35:00Z</dcterms:modified>
</cp:coreProperties>
</file>