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FCC" w:rsidRPr="00871FFA" w:rsidRDefault="00B84FCC" w:rsidP="00B8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1FFA">
        <w:rPr>
          <w:rFonts w:ascii="Times New Roman" w:hAnsi="Times New Roman" w:cs="Times New Roman"/>
          <w:b/>
          <w:sz w:val="24"/>
          <w:szCs w:val="24"/>
        </w:rPr>
        <w:t>Ф.И.О. учителя</w:t>
      </w:r>
      <w:r w:rsidR="00D0170F" w:rsidRPr="00871FFA">
        <w:rPr>
          <w:rFonts w:ascii="Times New Roman" w:hAnsi="Times New Roman" w:cs="Times New Roman"/>
          <w:sz w:val="24"/>
          <w:szCs w:val="24"/>
        </w:rPr>
        <w:t xml:space="preserve"> Нестерова Т.Ю.</w:t>
      </w:r>
    </w:p>
    <w:p w:rsidR="00B84FCC" w:rsidRPr="00871FFA" w:rsidRDefault="00B84FCC" w:rsidP="00B8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1FFA">
        <w:rPr>
          <w:rFonts w:ascii="Times New Roman" w:hAnsi="Times New Roman" w:cs="Times New Roman"/>
          <w:b/>
          <w:sz w:val="24"/>
          <w:szCs w:val="24"/>
        </w:rPr>
        <w:t>Предмет</w:t>
      </w:r>
      <w:proofErr w:type="gramEnd"/>
      <w:r w:rsidR="00AA1A52" w:rsidRPr="00871FFA">
        <w:rPr>
          <w:rFonts w:ascii="Times New Roman" w:hAnsi="Times New Roman" w:cs="Times New Roman"/>
          <w:sz w:val="24"/>
          <w:szCs w:val="24"/>
        </w:rPr>
        <w:t xml:space="preserve"> Окружающий мир</w:t>
      </w:r>
    </w:p>
    <w:p w:rsidR="00B84FCC" w:rsidRPr="00871FFA" w:rsidRDefault="00B84FCC" w:rsidP="00B8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1FFA">
        <w:rPr>
          <w:rFonts w:ascii="Times New Roman" w:hAnsi="Times New Roman" w:cs="Times New Roman"/>
          <w:b/>
          <w:sz w:val="24"/>
          <w:szCs w:val="24"/>
        </w:rPr>
        <w:t>Класс</w:t>
      </w:r>
      <w:proofErr w:type="gramStart"/>
      <w:r w:rsidR="00D0170F" w:rsidRPr="00871FFA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D0170F" w:rsidRPr="00871FFA">
        <w:rPr>
          <w:rFonts w:ascii="Times New Roman" w:hAnsi="Times New Roman" w:cs="Times New Roman"/>
          <w:sz w:val="24"/>
          <w:szCs w:val="24"/>
        </w:rPr>
        <w:t xml:space="preserve"> «В</w:t>
      </w:r>
      <w:r w:rsidRPr="00871FFA">
        <w:rPr>
          <w:rFonts w:ascii="Times New Roman" w:hAnsi="Times New Roman" w:cs="Times New Roman"/>
          <w:sz w:val="24"/>
          <w:szCs w:val="24"/>
        </w:rPr>
        <w:t>»</w:t>
      </w:r>
    </w:p>
    <w:p w:rsidR="00B84FCC" w:rsidRPr="00871FFA" w:rsidRDefault="00B84FCC" w:rsidP="00B8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521"/>
        <w:gridCol w:w="898"/>
        <w:gridCol w:w="1745"/>
        <w:gridCol w:w="1894"/>
        <w:gridCol w:w="4688"/>
        <w:gridCol w:w="3093"/>
        <w:gridCol w:w="3093"/>
      </w:tblGrid>
      <w:tr w:rsidR="00B84FCC" w:rsidRPr="00871FFA" w:rsidTr="00315FAA">
        <w:tc>
          <w:tcPr>
            <w:tcW w:w="521" w:type="dxa"/>
            <w:vMerge w:val="restart"/>
            <w:vAlign w:val="center"/>
          </w:tcPr>
          <w:p w:rsidR="00B84FCC" w:rsidRPr="00871FFA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F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71FF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71FF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71FF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8" w:type="dxa"/>
            <w:vMerge w:val="restart"/>
            <w:vAlign w:val="center"/>
          </w:tcPr>
          <w:p w:rsidR="00B84FCC" w:rsidRPr="00871FFA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FF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639" w:type="dxa"/>
            <w:gridSpan w:val="2"/>
            <w:vAlign w:val="center"/>
          </w:tcPr>
          <w:p w:rsidR="00B84FCC" w:rsidRPr="00871FFA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FF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688" w:type="dxa"/>
            <w:vMerge w:val="restart"/>
            <w:vAlign w:val="center"/>
          </w:tcPr>
          <w:p w:rsidR="00B84FCC" w:rsidRPr="00871FFA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FFA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093" w:type="dxa"/>
            <w:vMerge w:val="restart"/>
            <w:vAlign w:val="center"/>
          </w:tcPr>
          <w:p w:rsidR="00B84FCC" w:rsidRPr="00871FFA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FFA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3093" w:type="dxa"/>
            <w:vMerge w:val="restart"/>
            <w:vAlign w:val="center"/>
          </w:tcPr>
          <w:p w:rsidR="00B84FCC" w:rsidRPr="00871FFA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FFA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B84FCC" w:rsidRPr="00871FFA" w:rsidTr="00315FAA">
        <w:tc>
          <w:tcPr>
            <w:tcW w:w="521" w:type="dxa"/>
            <w:vMerge/>
          </w:tcPr>
          <w:p w:rsidR="00B84FCC" w:rsidRPr="00871FFA" w:rsidRDefault="00B84FCC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vMerge/>
          </w:tcPr>
          <w:p w:rsidR="00B84FCC" w:rsidRPr="00871FFA" w:rsidRDefault="00B84FCC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B84FCC" w:rsidRPr="00871FFA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FFA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894" w:type="dxa"/>
          </w:tcPr>
          <w:p w:rsidR="00B84FCC" w:rsidRPr="00871FFA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FFA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688" w:type="dxa"/>
            <w:vMerge/>
          </w:tcPr>
          <w:p w:rsidR="00B84FCC" w:rsidRPr="00871FFA" w:rsidRDefault="00B84FCC" w:rsidP="00A70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vMerge/>
          </w:tcPr>
          <w:p w:rsidR="00B84FCC" w:rsidRPr="00871FFA" w:rsidRDefault="00B84FCC" w:rsidP="00A70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vMerge/>
          </w:tcPr>
          <w:p w:rsidR="00B84FCC" w:rsidRPr="00871FFA" w:rsidRDefault="00B84FCC" w:rsidP="00A70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1CB" w:rsidRPr="00871FFA" w:rsidTr="00315FAA">
        <w:tc>
          <w:tcPr>
            <w:tcW w:w="521" w:type="dxa"/>
          </w:tcPr>
          <w:p w:rsidR="00B141CB" w:rsidRPr="00871FFA" w:rsidRDefault="00B141CB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</w:tcPr>
          <w:p w:rsidR="00B141CB" w:rsidRPr="00871FFA" w:rsidRDefault="00A16E1A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</w:t>
            </w:r>
          </w:p>
        </w:tc>
        <w:tc>
          <w:tcPr>
            <w:tcW w:w="1745" w:type="dxa"/>
          </w:tcPr>
          <w:p w:rsidR="00B141CB" w:rsidRPr="00911EFA" w:rsidRDefault="00A16E1A" w:rsidP="00AA1A5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6165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</w:t>
            </w:r>
            <w:proofErr w:type="gramStart"/>
            <w:r w:rsidRPr="00D8616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894" w:type="dxa"/>
          </w:tcPr>
          <w:p w:rsidR="00B141CB" w:rsidRPr="00911EFA" w:rsidRDefault="00A16E1A" w:rsidP="00413F1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6165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</w:t>
            </w:r>
            <w:proofErr w:type="gramStart"/>
            <w:r w:rsidRPr="00D8616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4688" w:type="dxa"/>
          </w:tcPr>
          <w:p w:rsidR="00A16E1A" w:rsidRDefault="00B141CB" w:rsidP="00A16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71FFA">
              <w:rPr>
                <w:rFonts w:ascii="Times New Roman" w:hAnsi="Times New Roman" w:cs="Times New Roman"/>
                <w:sz w:val="24"/>
                <w:szCs w:val="24"/>
              </w:rPr>
              <w:t xml:space="preserve">. «Окружающий мир» (4 класс </w:t>
            </w:r>
            <w:proofErr w:type="spellStart"/>
            <w:r w:rsidRPr="00871FFA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  <w:proofErr w:type="gramStart"/>
            <w:r w:rsidRPr="00871FFA">
              <w:rPr>
                <w:rFonts w:ascii="Times New Roman" w:hAnsi="Times New Roman" w:cs="Times New Roman"/>
                <w:sz w:val="24"/>
                <w:szCs w:val="24"/>
              </w:rPr>
              <w:t>:А</w:t>
            </w:r>
            <w:proofErr w:type="gramEnd"/>
            <w:r w:rsidRPr="00871FFA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spellEnd"/>
            <w:r w:rsidRPr="00871FFA">
              <w:rPr>
                <w:rFonts w:ascii="Times New Roman" w:hAnsi="Times New Roman" w:cs="Times New Roman"/>
                <w:sz w:val="24"/>
                <w:szCs w:val="24"/>
              </w:rPr>
              <w:t>. Пле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шаков, Е.А.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с.</w:t>
            </w:r>
            <w:r w:rsidR="00A16E1A" w:rsidRPr="00247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41CB" w:rsidRPr="00A16E1A" w:rsidRDefault="00A16E1A" w:rsidP="00A16E1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144</w:t>
            </w:r>
          </w:p>
        </w:tc>
        <w:tc>
          <w:tcPr>
            <w:tcW w:w="3093" w:type="dxa"/>
          </w:tcPr>
          <w:p w:rsidR="00B141CB" w:rsidRPr="00A54F79" w:rsidRDefault="00B141CB" w:rsidP="0095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F79">
              <w:rPr>
                <w:rFonts w:ascii="Times New Roman" w:hAnsi="Times New Roman" w:cs="Times New Roman"/>
                <w:sz w:val="24"/>
                <w:szCs w:val="24"/>
              </w:rPr>
              <w:t xml:space="preserve">«Окружающий мир» (4 класс </w:t>
            </w:r>
            <w:proofErr w:type="spellStart"/>
            <w:r w:rsidRPr="00A54F79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  <w:proofErr w:type="gramStart"/>
            <w:r w:rsidRPr="00A54F79">
              <w:rPr>
                <w:rFonts w:ascii="Times New Roman" w:hAnsi="Times New Roman" w:cs="Times New Roman"/>
                <w:sz w:val="24"/>
                <w:szCs w:val="24"/>
              </w:rPr>
              <w:t>:А</w:t>
            </w:r>
            <w:proofErr w:type="gramEnd"/>
            <w:r w:rsidRPr="00A54F79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spellEnd"/>
            <w:r w:rsidRPr="00A54F79">
              <w:rPr>
                <w:rFonts w:ascii="Times New Roman" w:hAnsi="Times New Roman" w:cs="Times New Roman"/>
                <w:sz w:val="24"/>
                <w:szCs w:val="24"/>
              </w:rPr>
              <w:t xml:space="preserve">. Плешаков, Е.А. </w:t>
            </w:r>
            <w:proofErr w:type="spellStart"/>
            <w:r w:rsidRPr="00A54F79"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 w:rsidRPr="00A54F7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текст </w:t>
            </w:r>
            <w:r w:rsidR="008A6210">
              <w:rPr>
                <w:rFonts w:ascii="Times New Roman" w:hAnsi="Times New Roman" w:cs="Times New Roman"/>
                <w:sz w:val="24"/>
                <w:szCs w:val="24"/>
              </w:rPr>
              <w:t>с 144</w:t>
            </w:r>
          </w:p>
          <w:p w:rsidR="00B141CB" w:rsidRPr="00A54F79" w:rsidRDefault="00B141CB" w:rsidP="0095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:rsidR="00B141CB" w:rsidRPr="00871FFA" w:rsidRDefault="00B141CB" w:rsidP="00315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FFA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871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FFA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</w:p>
          <w:p w:rsidR="00B141CB" w:rsidRPr="00871FFA" w:rsidRDefault="00B141CB" w:rsidP="00315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1CB" w:rsidRPr="00871FFA" w:rsidRDefault="00B141CB" w:rsidP="00315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FA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почта </w:t>
            </w:r>
          </w:p>
          <w:p w:rsidR="00B141CB" w:rsidRPr="00871FFA" w:rsidRDefault="005C0367" w:rsidP="00D0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B141CB" w:rsidRPr="00871FF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tatjana06061965@yandex.ru</w:t>
              </w:r>
            </w:hyperlink>
          </w:p>
          <w:p w:rsidR="00B141CB" w:rsidRPr="00871FFA" w:rsidRDefault="00B141CB" w:rsidP="00D01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1CB" w:rsidRPr="00871FFA" w:rsidRDefault="00B141CB" w:rsidP="00F65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1CB" w:rsidRPr="00871FFA" w:rsidTr="00315FAA">
        <w:tc>
          <w:tcPr>
            <w:tcW w:w="521" w:type="dxa"/>
          </w:tcPr>
          <w:p w:rsidR="00B141CB" w:rsidRPr="00871FFA" w:rsidRDefault="00B141CB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F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8" w:type="dxa"/>
          </w:tcPr>
          <w:p w:rsidR="00B141CB" w:rsidRPr="00871FFA" w:rsidRDefault="00A16E1A" w:rsidP="0031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</w:t>
            </w:r>
          </w:p>
        </w:tc>
        <w:tc>
          <w:tcPr>
            <w:tcW w:w="1745" w:type="dxa"/>
          </w:tcPr>
          <w:p w:rsidR="00A16E1A" w:rsidRPr="00D86165" w:rsidRDefault="00A16E1A" w:rsidP="00A1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65">
              <w:rPr>
                <w:rFonts w:ascii="Times New Roman" w:hAnsi="Times New Roman" w:cs="Times New Roman"/>
                <w:sz w:val="24"/>
                <w:szCs w:val="24"/>
              </w:rPr>
              <w:t>Путешествие по России.</w:t>
            </w:r>
          </w:p>
          <w:p w:rsidR="00B141CB" w:rsidRPr="00871FFA" w:rsidRDefault="00B141CB" w:rsidP="00F65CE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94" w:type="dxa"/>
          </w:tcPr>
          <w:p w:rsidR="00A16E1A" w:rsidRPr="00D86165" w:rsidRDefault="00A16E1A" w:rsidP="00A1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165">
              <w:rPr>
                <w:rFonts w:ascii="Times New Roman" w:hAnsi="Times New Roman" w:cs="Times New Roman"/>
                <w:sz w:val="24"/>
                <w:szCs w:val="24"/>
              </w:rPr>
              <w:t>Путешествие по России.</w:t>
            </w:r>
          </w:p>
          <w:p w:rsidR="00B141CB" w:rsidRPr="00871FFA" w:rsidRDefault="00B141CB" w:rsidP="00413F1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88" w:type="dxa"/>
          </w:tcPr>
          <w:p w:rsidR="00B141CB" w:rsidRPr="00A54F79" w:rsidRDefault="00B141CB" w:rsidP="00F65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1CB" w:rsidRDefault="00B141CB" w:rsidP="00042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54F79">
              <w:rPr>
                <w:rFonts w:ascii="Times New Roman" w:hAnsi="Times New Roman" w:cs="Times New Roman"/>
                <w:sz w:val="24"/>
                <w:szCs w:val="24"/>
              </w:rPr>
              <w:t xml:space="preserve"> «Окружающий мир» (4 класс </w:t>
            </w:r>
            <w:proofErr w:type="spellStart"/>
            <w:r w:rsidRPr="00A54F79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  <w:proofErr w:type="gramStart"/>
            <w:r w:rsidRPr="00A54F79">
              <w:rPr>
                <w:rFonts w:ascii="Times New Roman" w:hAnsi="Times New Roman" w:cs="Times New Roman"/>
                <w:sz w:val="24"/>
                <w:szCs w:val="24"/>
              </w:rPr>
              <w:t>:А</w:t>
            </w:r>
            <w:proofErr w:type="gramEnd"/>
            <w:r w:rsidRPr="00A54F79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spellEnd"/>
            <w:r w:rsidRPr="00A54F79">
              <w:rPr>
                <w:rFonts w:ascii="Times New Roman" w:hAnsi="Times New Roman" w:cs="Times New Roman"/>
                <w:sz w:val="24"/>
                <w:szCs w:val="24"/>
              </w:rPr>
              <w:t xml:space="preserve">. Плешаков, Е.А. </w:t>
            </w:r>
            <w:proofErr w:type="spellStart"/>
            <w:r w:rsidRPr="00A54F79"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 w:rsidRPr="00A54F79">
              <w:rPr>
                <w:rFonts w:ascii="Times New Roman" w:hAnsi="Times New Roman" w:cs="Times New Roman"/>
                <w:sz w:val="24"/>
                <w:szCs w:val="24"/>
              </w:rPr>
              <w:t>) с.</w:t>
            </w:r>
            <w:r w:rsidR="00A16E1A">
              <w:rPr>
                <w:rFonts w:ascii="Times New Roman" w:hAnsi="Times New Roman" w:cs="Times New Roman"/>
                <w:sz w:val="24"/>
                <w:szCs w:val="24"/>
              </w:rPr>
              <w:t>125-130</w:t>
            </w:r>
          </w:p>
          <w:p w:rsidR="00A16E1A" w:rsidRDefault="00A16E1A" w:rsidP="00042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№33</w:t>
            </w:r>
          </w:p>
          <w:p w:rsidR="00B141CB" w:rsidRPr="005C434C" w:rsidRDefault="00A16E1A" w:rsidP="005C4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hAnsi="Times New Roman" w:cs="Times New Roman"/>
                <w:sz w:val="24"/>
                <w:szCs w:val="24"/>
              </w:rPr>
              <w:t>https://resh.edu.ru/subject/lesson/4593/main/160314/</w:t>
            </w:r>
          </w:p>
        </w:tc>
        <w:tc>
          <w:tcPr>
            <w:tcW w:w="3093" w:type="dxa"/>
          </w:tcPr>
          <w:p w:rsidR="00B141CB" w:rsidRPr="00A54F79" w:rsidRDefault="00B141CB" w:rsidP="00A16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F79">
              <w:rPr>
                <w:rFonts w:ascii="Times New Roman" w:hAnsi="Times New Roman" w:cs="Times New Roman"/>
                <w:sz w:val="24"/>
                <w:szCs w:val="24"/>
              </w:rPr>
              <w:t xml:space="preserve">«Окружающий мир» (4 класс </w:t>
            </w:r>
            <w:proofErr w:type="spellStart"/>
            <w:r w:rsidRPr="00A54F79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  <w:proofErr w:type="gramStart"/>
            <w:r w:rsidRPr="00A54F79">
              <w:rPr>
                <w:rFonts w:ascii="Times New Roman" w:hAnsi="Times New Roman" w:cs="Times New Roman"/>
                <w:sz w:val="24"/>
                <w:szCs w:val="24"/>
              </w:rPr>
              <w:t>:А</w:t>
            </w:r>
            <w:proofErr w:type="gramEnd"/>
            <w:r w:rsidRPr="00A54F79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spellEnd"/>
            <w:r w:rsidRPr="00A54F79">
              <w:rPr>
                <w:rFonts w:ascii="Times New Roman" w:hAnsi="Times New Roman" w:cs="Times New Roman"/>
                <w:sz w:val="24"/>
                <w:szCs w:val="24"/>
              </w:rPr>
              <w:t xml:space="preserve">. Плешаков, Е.А. </w:t>
            </w:r>
            <w:proofErr w:type="spellStart"/>
            <w:r w:rsidRPr="00A54F79"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 w:rsidRPr="00A54F7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2471A0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текст на </w:t>
            </w:r>
            <w:r w:rsidR="00A16E1A">
              <w:rPr>
                <w:rFonts w:ascii="Times New Roman" w:hAnsi="Times New Roman" w:cs="Times New Roman"/>
                <w:sz w:val="24"/>
                <w:szCs w:val="24"/>
              </w:rPr>
              <w:t>с.125-130.</w:t>
            </w:r>
          </w:p>
        </w:tc>
        <w:tc>
          <w:tcPr>
            <w:tcW w:w="3093" w:type="dxa"/>
          </w:tcPr>
          <w:p w:rsidR="00B141CB" w:rsidRPr="00871FFA" w:rsidRDefault="00B141CB" w:rsidP="00BF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FFA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871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FFA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</w:p>
          <w:p w:rsidR="00B141CB" w:rsidRPr="00871FFA" w:rsidRDefault="00B141CB" w:rsidP="00BF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1CB" w:rsidRPr="00871FFA" w:rsidRDefault="00B141CB" w:rsidP="00BF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FA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почта</w:t>
            </w:r>
          </w:p>
          <w:p w:rsidR="00B141CB" w:rsidRPr="00871FFA" w:rsidRDefault="00B141CB" w:rsidP="00BF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1CB" w:rsidRPr="00871FFA" w:rsidRDefault="005C0367" w:rsidP="00D0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B141CB" w:rsidRPr="00871FF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tatjana06061965@yandex.ru</w:t>
              </w:r>
            </w:hyperlink>
          </w:p>
          <w:p w:rsidR="00B141CB" w:rsidRPr="00871FFA" w:rsidRDefault="00B141CB" w:rsidP="00D0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B141CB" w:rsidRPr="00871FFA" w:rsidRDefault="00B141CB" w:rsidP="00BF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1CB" w:rsidRPr="00871FFA" w:rsidRDefault="00B141CB" w:rsidP="00BF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4FCC" w:rsidRPr="00AB06D3" w:rsidRDefault="00B84FCC" w:rsidP="00B84F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57C8" w:rsidRDefault="00EE57C8"/>
    <w:sectPr w:rsidR="00EE57C8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6EDF"/>
    <w:rsid w:val="00000B38"/>
    <w:rsid w:val="0004254F"/>
    <w:rsid w:val="000621C7"/>
    <w:rsid w:val="000A05AC"/>
    <w:rsid w:val="000D4FF7"/>
    <w:rsid w:val="00115D4E"/>
    <w:rsid w:val="00157AA3"/>
    <w:rsid w:val="00207848"/>
    <w:rsid w:val="002351BE"/>
    <w:rsid w:val="00242562"/>
    <w:rsid w:val="002471A0"/>
    <w:rsid w:val="0026360D"/>
    <w:rsid w:val="00315FAA"/>
    <w:rsid w:val="003305EB"/>
    <w:rsid w:val="00342F6D"/>
    <w:rsid w:val="00387F13"/>
    <w:rsid w:val="003D7464"/>
    <w:rsid w:val="00415CD5"/>
    <w:rsid w:val="00492E10"/>
    <w:rsid w:val="005C0367"/>
    <w:rsid w:val="005C434C"/>
    <w:rsid w:val="005C6EDF"/>
    <w:rsid w:val="00672BE6"/>
    <w:rsid w:val="007467C5"/>
    <w:rsid w:val="007A7471"/>
    <w:rsid w:val="007C7064"/>
    <w:rsid w:val="00871FFA"/>
    <w:rsid w:val="00874CF7"/>
    <w:rsid w:val="008A6210"/>
    <w:rsid w:val="008F7729"/>
    <w:rsid w:val="00911EFA"/>
    <w:rsid w:val="00940998"/>
    <w:rsid w:val="009519AF"/>
    <w:rsid w:val="009714A8"/>
    <w:rsid w:val="009A5DAD"/>
    <w:rsid w:val="00A16E1A"/>
    <w:rsid w:val="00A54F79"/>
    <w:rsid w:val="00A87479"/>
    <w:rsid w:val="00A91235"/>
    <w:rsid w:val="00AA1A52"/>
    <w:rsid w:val="00AD29FB"/>
    <w:rsid w:val="00AD322F"/>
    <w:rsid w:val="00AE4FD3"/>
    <w:rsid w:val="00B141CB"/>
    <w:rsid w:val="00B539DF"/>
    <w:rsid w:val="00B84FCC"/>
    <w:rsid w:val="00BD5BEE"/>
    <w:rsid w:val="00BF410B"/>
    <w:rsid w:val="00D0170F"/>
    <w:rsid w:val="00E20AF7"/>
    <w:rsid w:val="00EE57C8"/>
    <w:rsid w:val="00F012F2"/>
    <w:rsid w:val="00F65CE0"/>
    <w:rsid w:val="00F80440"/>
    <w:rsid w:val="00FB59EF"/>
    <w:rsid w:val="00FE7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4F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84F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8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tjana06061965@yandex.ru" TargetMode="External"/><Relationship Id="rId4" Type="http://schemas.openxmlformats.org/officeDocument/2006/relationships/hyperlink" Target="mailto:tatjana06061965@yandex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777</cp:lastModifiedBy>
  <cp:revision>33</cp:revision>
  <dcterms:created xsi:type="dcterms:W3CDTF">2020-03-31T16:50:00Z</dcterms:created>
  <dcterms:modified xsi:type="dcterms:W3CDTF">2020-05-14T07:10:00Z</dcterms:modified>
</cp:coreProperties>
</file>