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E1FDD8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AF6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6E2DE9AB" w:rsidR="0061655A" w:rsidRDefault="0026506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68A4338E" w14:textId="77777777" w:rsidR="0061655A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4F1FDED8" w14:textId="0C5C62EE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4F4BF158" w14:textId="77777777" w:rsidR="0061655A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14B4E0DC" w14:textId="34F10172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EC1AF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EC1AF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7CF98469" w:rsidR="0061655A" w:rsidRDefault="0026506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43F3117" w:rsidR="0061655A" w:rsidRPr="005020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3D794604" w14:textId="392E9B07" w:rsidR="0061655A" w:rsidRPr="005020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22D1273E" w14:textId="5D965DFE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29815686" w14:textId="148F988C" w:rsidR="005175B9" w:rsidRDefault="00EC1AF6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06F"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707FD35A" w14:textId="556547D3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374FCDB6" w:rsidR="0061655A" w:rsidRDefault="0026506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</w:t>
            </w: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EC1AF6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IuYeJP3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2020-05-08T00:41:00Z</dcterms:modified>
</cp:coreProperties>
</file>