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Зимина К.И</w:t>
      </w:r>
      <w:r w:rsidR="001A17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1A17A0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465" w:type="dxa"/>
        <w:tblLook w:val="04A0"/>
      </w:tblPr>
      <w:tblGrid>
        <w:gridCol w:w="594"/>
        <w:gridCol w:w="846"/>
        <w:gridCol w:w="2521"/>
        <w:gridCol w:w="2521"/>
        <w:gridCol w:w="1109"/>
        <w:gridCol w:w="5296"/>
        <w:gridCol w:w="2578"/>
      </w:tblGrid>
      <w:tr w:rsidR="00804169" w:rsidTr="005253A8">
        <w:tc>
          <w:tcPr>
            <w:tcW w:w="59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4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9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7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270E" w:rsidTr="005253A8">
        <w:tc>
          <w:tcPr>
            <w:tcW w:w="59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2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0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85" w:rsidTr="005253A8">
        <w:tc>
          <w:tcPr>
            <w:tcW w:w="594" w:type="dxa"/>
          </w:tcPr>
          <w:p w:rsidR="00453785" w:rsidRPr="0050523A" w:rsidRDefault="00453785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:rsidR="00453785" w:rsidRDefault="00F7227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37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21" w:type="dxa"/>
          </w:tcPr>
          <w:p w:rsidR="00453785" w:rsidRDefault="00F7227F">
            <w:r w:rsidRPr="00F7227F">
              <w:t xml:space="preserve">Выполнение </w:t>
            </w:r>
            <w:proofErr w:type="gramStart"/>
            <w:r w:rsidRPr="00F7227F">
              <w:t>лексико-грамматических</w:t>
            </w:r>
            <w:proofErr w:type="gramEnd"/>
            <w:r w:rsidRPr="00F7227F">
              <w:t xml:space="preserve"> </w:t>
            </w:r>
            <w:proofErr w:type="spellStart"/>
            <w:r w:rsidRPr="00F7227F">
              <w:t>упражнений</w:t>
            </w:r>
            <w:r w:rsidR="001900D7">
              <w:t>ёёёёёё</w:t>
            </w:r>
            <w:proofErr w:type="spellEnd"/>
          </w:p>
        </w:tc>
        <w:tc>
          <w:tcPr>
            <w:tcW w:w="2521" w:type="dxa"/>
          </w:tcPr>
          <w:p w:rsidR="00453785" w:rsidRDefault="00453785">
            <w:r w:rsidRPr="0086088E">
              <w:t>Праздник Севера</w:t>
            </w:r>
          </w:p>
        </w:tc>
        <w:tc>
          <w:tcPr>
            <w:tcW w:w="1109" w:type="dxa"/>
          </w:tcPr>
          <w:p w:rsidR="00453785" w:rsidRPr="0050523A" w:rsidRDefault="0045378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</w:tcPr>
          <w:p w:rsidR="00453785" w:rsidRPr="001900D7" w:rsidRDefault="00453785" w:rsidP="00DE4D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DE4DE8" w:rsidRPr="00DE4DE8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190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Socialising</w:t>
            </w:r>
            <w:proofErr w:type="spellEnd"/>
          </w:p>
        </w:tc>
        <w:tc>
          <w:tcPr>
            <w:tcW w:w="2578" w:type="dxa"/>
          </w:tcPr>
          <w:p w:rsidR="00453785" w:rsidRPr="00D43409" w:rsidRDefault="00453785" w:rsidP="00F3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proofErr w:type="spellEnd"/>
          </w:p>
          <w:p w:rsidR="00453785" w:rsidRPr="0050523A" w:rsidRDefault="0045378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85" w:rsidTr="005253A8">
        <w:tc>
          <w:tcPr>
            <w:tcW w:w="594" w:type="dxa"/>
          </w:tcPr>
          <w:p w:rsidR="00453785" w:rsidRPr="0050523A" w:rsidRDefault="00453785" w:rsidP="002235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</w:tcPr>
          <w:p w:rsidR="00453785" w:rsidRDefault="00F7227F" w:rsidP="003B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37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21" w:type="dxa"/>
          </w:tcPr>
          <w:p w:rsidR="00453785" w:rsidRPr="005D09B5" w:rsidRDefault="00453785" w:rsidP="008815B2">
            <w:r w:rsidRPr="00453785">
              <w:t>Выполнение лексико-грамматических упражнений</w:t>
            </w:r>
          </w:p>
        </w:tc>
        <w:tc>
          <w:tcPr>
            <w:tcW w:w="2521" w:type="dxa"/>
          </w:tcPr>
          <w:p w:rsidR="00453785" w:rsidRDefault="00453785" w:rsidP="008815B2">
            <w:r w:rsidRPr="00453785">
              <w:t>Выполнение лексико-грамматических упражнений</w:t>
            </w:r>
          </w:p>
        </w:tc>
        <w:tc>
          <w:tcPr>
            <w:tcW w:w="1109" w:type="dxa"/>
          </w:tcPr>
          <w:p w:rsidR="00453785" w:rsidRPr="0050523A" w:rsidRDefault="00453785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</w:tcPr>
          <w:p w:rsidR="00453785" w:rsidRPr="001900D7" w:rsidRDefault="00DE4DE8" w:rsidP="0031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E4DE8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0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</w:p>
        </w:tc>
        <w:tc>
          <w:tcPr>
            <w:tcW w:w="2578" w:type="dxa"/>
          </w:tcPr>
          <w:p w:rsidR="00453785" w:rsidRPr="00D43409" w:rsidRDefault="00453785" w:rsidP="00F3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proofErr w:type="spellEnd"/>
          </w:p>
          <w:p w:rsidR="00453785" w:rsidRPr="0050523A" w:rsidRDefault="00453785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85" w:rsidTr="005253A8">
        <w:tc>
          <w:tcPr>
            <w:tcW w:w="594" w:type="dxa"/>
          </w:tcPr>
          <w:p w:rsidR="00453785" w:rsidRPr="0050523A" w:rsidRDefault="00453785" w:rsidP="00AE21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:rsidR="00453785" w:rsidRDefault="00F7227F" w:rsidP="003B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537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21" w:type="dxa"/>
          </w:tcPr>
          <w:p w:rsidR="00453785" w:rsidRPr="00CA64E9" w:rsidRDefault="00453785" w:rsidP="00A64050">
            <w:r w:rsidRPr="00453785">
              <w:t>Выполнение лексико-грамматических упражнений</w:t>
            </w:r>
          </w:p>
        </w:tc>
        <w:tc>
          <w:tcPr>
            <w:tcW w:w="2521" w:type="dxa"/>
          </w:tcPr>
          <w:p w:rsidR="00453785" w:rsidRDefault="00453785" w:rsidP="00A64050">
            <w:r w:rsidRPr="00453785">
              <w:t>Выполнение лексико-грамматических упражнений</w:t>
            </w:r>
          </w:p>
        </w:tc>
        <w:tc>
          <w:tcPr>
            <w:tcW w:w="1109" w:type="dxa"/>
          </w:tcPr>
          <w:p w:rsidR="00453785" w:rsidRPr="0050523A" w:rsidRDefault="00453785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96" w:type="dxa"/>
          </w:tcPr>
          <w:p w:rsidR="00453785" w:rsidRPr="001900D7" w:rsidRDefault="00DE4DE8" w:rsidP="0076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E8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0D7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90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="001900D7" w:rsidRPr="0019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Mimds</w:t>
            </w:r>
            <w:r w:rsidR="00552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End"/>
          </w:p>
        </w:tc>
        <w:tc>
          <w:tcPr>
            <w:tcW w:w="2578" w:type="dxa"/>
          </w:tcPr>
          <w:p w:rsidR="00453785" w:rsidRPr="00D43409" w:rsidRDefault="00453785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proofErr w:type="spellEnd"/>
          </w:p>
          <w:p w:rsidR="00453785" w:rsidRPr="0050523A" w:rsidRDefault="00453785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09673C"/>
    <w:rsid w:val="000A0890"/>
    <w:rsid w:val="00100151"/>
    <w:rsid w:val="00113B3B"/>
    <w:rsid w:val="00120A55"/>
    <w:rsid w:val="001900D7"/>
    <w:rsid w:val="001A17A0"/>
    <w:rsid w:val="001C754D"/>
    <w:rsid w:val="001E622F"/>
    <w:rsid w:val="002235D3"/>
    <w:rsid w:val="002337B7"/>
    <w:rsid w:val="002F5DD4"/>
    <w:rsid w:val="0031270F"/>
    <w:rsid w:val="00322C1E"/>
    <w:rsid w:val="00370390"/>
    <w:rsid w:val="003B0C35"/>
    <w:rsid w:val="003B1A82"/>
    <w:rsid w:val="00422A9D"/>
    <w:rsid w:val="0042568D"/>
    <w:rsid w:val="00453785"/>
    <w:rsid w:val="004539F8"/>
    <w:rsid w:val="004D252F"/>
    <w:rsid w:val="0050523A"/>
    <w:rsid w:val="00520E96"/>
    <w:rsid w:val="005253A8"/>
    <w:rsid w:val="005525D1"/>
    <w:rsid w:val="005651C2"/>
    <w:rsid w:val="00580713"/>
    <w:rsid w:val="005C270E"/>
    <w:rsid w:val="005C7354"/>
    <w:rsid w:val="006419C5"/>
    <w:rsid w:val="0073486F"/>
    <w:rsid w:val="0074328E"/>
    <w:rsid w:val="00747FCD"/>
    <w:rsid w:val="00760834"/>
    <w:rsid w:val="007A27ED"/>
    <w:rsid w:val="007E2F8F"/>
    <w:rsid w:val="00804169"/>
    <w:rsid w:val="00836F37"/>
    <w:rsid w:val="008C73F6"/>
    <w:rsid w:val="008D78E7"/>
    <w:rsid w:val="00934D38"/>
    <w:rsid w:val="0098300E"/>
    <w:rsid w:val="009916D8"/>
    <w:rsid w:val="009A457A"/>
    <w:rsid w:val="009B04C7"/>
    <w:rsid w:val="00A16EB3"/>
    <w:rsid w:val="00AE217B"/>
    <w:rsid w:val="00B45156"/>
    <w:rsid w:val="00B663D5"/>
    <w:rsid w:val="00BC2904"/>
    <w:rsid w:val="00C341D2"/>
    <w:rsid w:val="00CB3F20"/>
    <w:rsid w:val="00D47071"/>
    <w:rsid w:val="00D76E13"/>
    <w:rsid w:val="00D8015B"/>
    <w:rsid w:val="00DC651D"/>
    <w:rsid w:val="00DD3330"/>
    <w:rsid w:val="00DE4DE8"/>
    <w:rsid w:val="00EA6567"/>
    <w:rsid w:val="00F104E2"/>
    <w:rsid w:val="00F31F3F"/>
    <w:rsid w:val="00F36584"/>
    <w:rsid w:val="00F7227F"/>
    <w:rsid w:val="00FA372D"/>
    <w:rsid w:val="00FC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Администратор</cp:lastModifiedBy>
  <cp:revision>46</cp:revision>
  <dcterms:created xsi:type="dcterms:W3CDTF">2020-03-31T06:07:00Z</dcterms:created>
  <dcterms:modified xsi:type="dcterms:W3CDTF">2020-05-19T17:13:00Z</dcterms:modified>
</cp:coreProperties>
</file>