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D9320E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  <w:bookmarkStart w:id="0" w:name="_GoBack"/>
            <w:bookmarkEnd w:id="0"/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D9320E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D9320E" w:rsidRPr="007C3A5B" w:rsidRDefault="00D9320E" w:rsidP="00D9320E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D9320E" w:rsidRDefault="00D9320E" w:rsidP="00D9320E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Презентации с несколькими слайдами</w:t>
            </w:r>
            <w:r w:rsidRPr="00237510">
              <w:rPr>
                <w:color w:val="000000"/>
              </w:rPr>
              <w:t>.</w:t>
            </w:r>
          </w:p>
          <w:p w:rsidR="00D9320E" w:rsidRPr="007C3A5B" w:rsidRDefault="00D9320E" w:rsidP="00D9320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D9320E" w:rsidRDefault="00D9320E" w:rsidP="00D9320E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  <w:p w:rsidR="00D9320E" w:rsidRPr="00D832BD" w:rsidRDefault="00D9320E" w:rsidP="00D9320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93130">
              <w:rPr>
                <w:rStyle w:val="fontstyle21"/>
                <w:b w:val="0"/>
              </w:rPr>
              <w:t>Пр</w:t>
            </w:r>
            <w:r>
              <w:rPr>
                <w:rStyle w:val="fontstyle21"/>
                <w:b w:val="0"/>
              </w:rPr>
              <w:t>оект в виде презентации</w:t>
            </w:r>
          </w:p>
        </w:tc>
        <w:tc>
          <w:tcPr>
            <w:tcW w:w="857" w:type="dxa"/>
          </w:tcPr>
          <w:p w:rsidR="00D9320E" w:rsidRPr="00A112B4" w:rsidRDefault="00D9320E" w:rsidP="00D9320E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9320E" w:rsidRDefault="00D9320E" w:rsidP="00D9320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13.05</w:t>
            </w:r>
          </w:p>
        </w:tc>
        <w:tc>
          <w:tcPr>
            <w:tcW w:w="1984" w:type="dxa"/>
          </w:tcPr>
          <w:p w:rsidR="00D9320E" w:rsidRDefault="00D9320E" w:rsidP="00D9320E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9320E" w:rsidRDefault="00D9320E" w:rsidP="00D9320E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D9320E" w:rsidRDefault="00D9320E" w:rsidP="00D9320E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9320E" w:rsidRDefault="00D9320E" w:rsidP="00D9320E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CB" w:rsidRDefault="007555CB">
      <w:pPr>
        <w:spacing w:after="0" w:line="240" w:lineRule="auto"/>
      </w:pPr>
      <w:r>
        <w:separator/>
      </w:r>
    </w:p>
  </w:endnote>
  <w:endnote w:type="continuationSeparator" w:id="0">
    <w:p w:rsidR="007555CB" w:rsidRDefault="0075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CB" w:rsidRDefault="007555CB">
      <w:pPr>
        <w:spacing w:after="0" w:line="240" w:lineRule="auto"/>
      </w:pPr>
      <w:r>
        <w:separator/>
      </w:r>
    </w:p>
  </w:footnote>
  <w:footnote w:type="continuationSeparator" w:id="0">
    <w:p w:rsidR="007555CB" w:rsidRDefault="0075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8503F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51231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971D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463D6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555CB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8F2F4A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9320E"/>
    <w:rsid w:val="00DC45F3"/>
    <w:rsid w:val="00DC4D17"/>
    <w:rsid w:val="00E0135F"/>
    <w:rsid w:val="00E03362"/>
    <w:rsid w:val="00E03E9F"/>
    <w:rsid w:val="00E137BD"/>
    <w:rsid w:val="00E2103C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D84B-9477-4EC3-AFE0-E63691A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2020-05-07T07:34:00Z</dcterms:modified>
</cp:coreProperties>
</file>