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C3" w:rsidRPr="00297B22" w:rsidRDefault="00CB25C3" w:rsidP="00CB25C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Воскресенскова О.В.</w:t>
      </w:r>
    </w:p>
    <w:p w:rsidR="00CB25C3" w:rsidRPr="00297B22" w:rsidRDefault="00CB25C3" w:rsidP="00CB25C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CB25C3" w:rsidRPr="00297B22" w:rsidRDefault="00CB25C3" w:rsidP="00CB25C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750"/>
        <w:gridCol w:w="2008"/>
        <w:gridCol w:w="2008"/>
        <w:gridCol w:w="5610"/>
        <w:gridCol w:w="1279"/>
        <w:gridCol w:w="3422"/>
      </w:tblGrid>
      <w:tr w:rsidR="00CB25C3" w:rsidTr="009F3F63">
        <w:tc>
          <w:tcPr>
            <w:tcW w:w="538" w:type="dxa"/>
            <w:vMerge w:val="restart"/>
            <w:vAlign w:val="center"/>
          </w:tcPr>
          <w:p w:rsidR="00CB25C3" w:rsidRDefault="00CB25C3" w:rsidP="009F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3" w:type="dxa"/>
            <w:vMerge w:val="restart"/>
            <w:vAlign w:val="center"/>
          </w:tcPr>
          <w:p w:rsidR="00CB25C3" w:rsidRDefault="00CB25C3" w:rsidP="009F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2" w:type="dxa"/>
            <w:gridSpan w:val="2"/>
            <w:vAlign w:val="center"/>
          </w:tcPr>
          <w:p w:rsidR="00CB25C3" w:rsidRDefault="00CB25C3" w:rsidP="009F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636" w:type="dxa"/>
            <w:vMerge w:val="restart"/>
            <w:vAlign w:val="center"/>
          </w:tcPr>
          <w:p w:rsidR="00CB25C3" w:rsidRDefault="00CB25C3" w:rsidP="009F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278" w:type="dxa"/>
            <w:vMerge w:val="restart"/>
            <w:vAlign w:val="center"/>
          </w:tcPr>
          <w:p w:rsidR="00CB25C3" w:rsidRDefault="00CB25C3" w:rsidP="009F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7" w:type="dxa"/>
            <w:vMerge w:val="restart"/>
            <w:vAlign w:val="center"/>
          </w:tcPr>
          <w:p w:rsidR="00CB25C3" w:rsidRDefault="00CB25C3" w:rsidP="009F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25C3" w:rsidTr="009F3F63">
        <w:tc>
          <w:tcPr>
            <w:tcW w:w="538" w:type="dxa"/>
            <w:vMerge/>
          </w:tcPr>
          <w:p w:rsidR="00CB25C3" w:rsidRDefault="00CB25C3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vMerge/>
          </w:tcPr>
          <w:p w:rsidR="00CB25C3" w:rsidRDefault="00CB25C3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CB25C3" w:rsidRDefault="00CB25C3" w:rsidP="009F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6" w:type="dxa"/>
          </w:tcPr>
          <w:p w:rsidR="00CB25C3" w:rsidRDefault="00CB25C3" w:rsidP="009F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636" w:type="dxa"/>
            <w:vMerge/>
          </w:tcPr>
          <w:p w:rsidR="00CB25C3" w:rsidRDefault="00CB25C3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CB25C3" w:rsidRDefault="00CB25C3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CB25C3" w:rsidRDefault="00CB25C3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5C3" w:rsidRPr="00511D65" w:rsidTr="009F3F63">
        <w:tc>
          <w:tcPr>
            <w:tcW w:w="538" w:type="dxa"/>
          </w:tcPr>
          <w:p w:rsidR="00CB25C3" w:rsidRPr="002A1E15" w:rsidRDefault="00CB25C3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CB25C3" w:rsidRDefault="00CB25C3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86" w:type="dxa"/>
          </w:tcPr>
          <w:p w:rsidR="00CB25C3" w:rsidRPr="002A1E15" w:rsidRDefault="00CB25C3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C3">
              <w:rPr>
                <w:rFonts w:ascii="Times New Roman" w:hAnsi="Times New Roman" w:cs="Times New Roman"/>
                <w:sz w:val="28"/>
                <w:szCs w:val="28"/>
              </w:rPr>
              <w:t>Сочинение  «Моя мечта»</w:t>
            </w:r>
          </w:p>
        </w:tc>
        <w:tc>
          <w:tcPr>
            <w:tcW w:w="1986" w:type="dxa"/>
          </w:tcPr>
          <w:p w:rsidR="00CB25C3" w:rsidRPr="002A1E15" w:rsidRDefault="00CB25C3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C3">
              <w:rPr>
                <w:rFonts w:ascii="Times New Roman" w:hAnsi="Times New Roman" w:cs="Times New Roman"/>
                <w:sz w:val="28"/>
                <w:szCs w:val="28"/>
              </w:rPr>
              <w:t>Сочинение  «Моя мечта»</w:t>
            </w:r>
          </w:p>
        </w:tc>
        <w:tc>
          <w:tcPr>
            <w:tcW w:w="5636" w:type="dxa"/>
          </w:tcPr>
          <w:p w:rsidR="00CB25C3" w:rsidRPr="002A1E15" w:rsidRDefault="00CB25C3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CB25C3" w:rsidRPr="00511D65" w:rsidRDefault="00CB25C3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</w:t>
            </w:r>
          </w:p>
        </w:tc>
        <w:tc>
          <w:tcPr>
            <w:tcW w:w="3437" w:type="dxa"/>
          </w:tcPr>
          <w:p w:rsidR="00CB25C3" w:rsidRPr="00511D65" w:rsidRDefault="00CB25C3" w:rsidP="009F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CB25C3" w:rsidRDefault="00CB25C3" w:rsidP="009F3F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25C3" w:rsidRPr="004A524A" w:rsidRDefault="00CB25C3" w:rsidP="009F3F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25C3" w:rsidRPr="00511D65" w:rsidTr="009F3F63">
        <w:tc>
          <w:tcPr>
            <w:tcW w:w="538" w:type="dxa"/>
          </w:tcPr>
          <w:p w:rsidR="00CB25C3" w:rsidRPr="002A1E15" w:rsidRDefault="00CB25C3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CB25C3" w:rsidRDefault="00CB25C3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986" w:type="dxa"/>
          </w:tcPr>
          <w:p w:rsidR="00CB25C3" w:rsidRPr="006E112B" w:rsidRDefault="00CB25C3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C3">
              <w:rPr>
                <w:rFonts w:ascii="Times New Roman" w:hAnsi="Times New Roman" w:cs="Times New Roman"/>
                <w:sz w:val="28"/>
                <w:szCs w:val="28"/>
              </w:rPr>
              <w:t>Сослагательное наклонение</w:t>
            </w:r>
          </w:p>
        </w:tc>
        <w:tc>
          <w:tcPr>
            <w:tcW w:w="1986" w:type="dxa"/>
          </w:tcPr>
          <w:p w:rsidR="00CB25C3" w:rsidRPr="00DE6110" w:rsidRDefault="00CB25C3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C3">
              <w:rPr>
                <w:rFonts w:ascii="Times New Roman" w:hAnsi="Times New Roman" w:cs="Times New Roman"/>
                <w:sz w:val="28"/>
                <w:szCs w:val="28"/>
              </w:rPr>
              <w:t>Сослагательное наклонение</w:t>
            </w:r>
          </w:p>
        </w:tc>
        <w:tc>
          <w:tcPr>
            <w:tcW w:w="5636" w:type="dxa"/>
          </w:tcPr>
          <w:p w:rsidR="00CB25C3" w:rsidRDefault="00CB25C3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241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https://www.youtube.com/watch?v=xV2dOOn4mrs</w:t>
              </w:r>
            </w:hyperlink>
          </w:p>
          <w:p w:rsidR="00CB25C3" w:rsidRDefault="00CB25C3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C3" w:rsidRPr="00AB06D3" w:rsidRDefault="00CB25C3" w:rsidP="009F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7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 148, правило</w:t>
            </w:r>
            <w:proofErr w:type="gramEnd"/>
          </w:p>
          <w:p w:rsidR="00CB25C3" w:rsidRPr="00084915" w:rsidRDefault="00CB25C3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CB25C3" w:rsidRPr="002A1E15" w:rsidRDefault="0016374C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88, упр. 658</w:t>
            </w:r>
          </w:p>
        </w:tc>
        <w:tc>
          <w:tcPr>
            <w:tcW w:w="3437" w:type="dxa"/>
          </w:tcPr>
          <w:p w:rsidR="00CB25C3" w:rsidRPr="0016374C" w:rsidRDefault="0016374C" w:rsidP="00163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5C3"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8" w:history="1">
              <w:r w:rsidR="00CB25C3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</w:tc>
      </w:tr>
      <w:tr w:rsidR="00CB25C3" w:rsidRPr="00511D65" w:rsidTr="009F3F63">
        <w:tc>
          <w:tcPr>
            <w:tcW w:w="538" w:type="dxa"/>
          </w:tcPr>
          <w:p w:rsidR="00CB25C3" w:rsidRDefault="00CB25C3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" w:type="dxa"/>
          </w:tcPr>
          <w:p w:rsidR="00CB25C3" w:rsidRDefault="0016374C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986" w:type="dxa"/>
          </w:tcPr>
          <w:p w:rsidR="00CB25C3" w:rsidRDefault="0016374C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74C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наклонение. Правописание буквы "мягкий знак" в формах повелительного наклонения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74C" w:rsidRDefault="0016374C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74C" w:rsidRDefault="0016374C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74C">
              <w:rPr>
                <w:rFonts w:ascii="Times New Roman" w:hAnsi="Times New Roman" w:cs="Times New Roman"/>
                <w:sz w:val="28"/>
                <w:szCs w:val="28"/>
              </w:rPr>
              <w:t>Употребление наклонений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16374C" w:rsidRDefault="0016374C" w:rsidP="0016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74C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наклонение. Правописание буквы "мягкий знак" в формах повелительного наклонения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74C" w:rsidRDefault="0016374C" w:rsidP="0016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C3" w:rsidRDefault="0016374C" w:rsidP="0016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74C">
              <w:rPr>
                <w:rFonts w:ascii="Times New Roman" w:hAnsi="Times New Roman" w:cs="Times New Roman"/>
                <w:sz w:val="28"/>
                <w:szCs w:val="28"/>
              </w:rPr>
              <w:t>Употребление наклонений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6" w:type="dxa"/>
          </w:tcPr>
          <w:p w:rsidR="00CB25C3" w:rsidRPr="002149F0" w:rsidRDefault="00CB25C3" w:rsidP="009F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149F0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CB25C3" w:rsidRDefault="00CB25C3" w:rsidP="009F3F63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CB25C3" w:rsidRDefault="0016374C" w:rsidP="009F3F63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241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https://resh.edu.ru/subject/lesson/7014/conspect/260694/</w:t>
              </w:r>
            </w:hyperlink>
          </w:p>
          <w:p w:rsidR="0016374C" w:rsidRDefault="0016374C" w:rsidP="009F3F63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CB25C3" w:rsidRDefault="0016374C" w:rsidP="009F3F63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241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https://resh.edu.ru/subject/lesson/7016/start/259827/</w:t>
              </w:r>
            </w:hyperlink>
          </w:p>
          <w:p w:rsidR="0016374C" w:rsidRDefault="0016374C" w:rsidP="009F3F63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CB25C3" w:rsidRPr="00AB06D3" w:rsidRDefault="00CB25C3" w:rsidP="009F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3E35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150,156-157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правило</w:t>
            </w:r>
            <w:proofErr w:type="gramEnd"/>
          </w:p>
          <w:p w:rsidR="00CB25C3" w:rsidRDefault="00CB25C3" w:rsidP="009F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C3" w:rsidRPr="00F0681F" w:rsidRDefault="00CB25C3" w:rsidP="009F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CB25C3" w:rsidRDefault="00CB25C3" w:rsidP="003E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588">
              <w:rPr>
                <w:rFonts w:ascii="Times New Roman" w:hAnsi="Times New Roman" w:cs="Times New Roman"/>
                <w:sz w:val="28"/>
                <w:szCs w:val="28"/>
              </w:rPr>
              <w:t>89, 90, упр. 663, 673</w:t>
            </w:r>
          </w:p>
        </w:tc>
        <w:tc>
          <w:tcPr>
            <w:tcW w:w="3437" w:type="dxa"/>
          </w:tcPr>
          <w:p w:rsidR="00CB25C3" w:rsidRPr="00AB06D3" w:rsidRDefault="00CB25C3" w:rsidP="009F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CB25C3" w:rsidRPr="00511D65" w:rsidRDefault="00CB25C3" w:rsidP="009F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1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CB25C3" w:rsidRDefault="00CB25C3" w:rsidP="009F3F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25C3" w:rsidRDefault="00CB25C3" w:rsidP="009F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E3588" w:rsidRPr="00511D65" w:rsidTr="009F3F63">
        <w:tc>
          <w:tcPr>
            <w:tcW w:w="538" w:type="dxa"/>
          </w:tcPr>
          <w:p w:rsidR="003E3588" w:rsidRDefault="003E3588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53" w:type="dxa"/>
          </w:tcPr>
          <w:p w:rsidR="003E3588" w:rsidRDefault="003E3588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986" w:type="dxa"/>
          </w:tcPr>
          <w:p w:rsidR="003E3588" w:rsidRDefault="003E3588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88">
              <w:rPr>
                <w:rFonts w:ascii="Times New Roman" w:hAnsi="Times New Roman" w:cs="Times New Roman"/>
                <w:sz w:val="28"/>
                <w:szCs w:val="28"/>
              </w:rPr>
              <w:t>Субъект и объект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588" w:rsidRDefault="003E3588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88" w:rsidRPr="0016374C" w:rsidRDefault="003E3588" w:rsidP="009F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88">
              <w:rPr>
                <w:rFonts w:ascii="Times New Roman" w:hAnsi="Times New Roman" w:cs="Times New Roman"/>
                <w:sz w:val="28"/>
                <w:szCs w:val="28"/>
              </w:rPr>
              <w:t>Повторение темы "Глагол".</w:t>
            </w:r>
          </w:p>
        </w:tc>
        <w:tc>
          <w:tcPr>
            <w:tcW w:w="1986" w:type="dxa"/>
          </w:tcPr>
          <w:p w:rsidR="003E3588" w:rsidRDefault="003E3588" w:rsidP="003E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88">
              <w:rPr>
                <w:rFonts w:ascii="Times New Roman" w:hAnsi="Times New Roman" w:cs="Times New Roman"/>
                <w:sz w:val="28"/>
                <w:szCs w:val="28"/>
              </w:rPr>
              <w:t>Субъект и объект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588" w:rsidRDefault="003E3588" w:rsidP="003E3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88" w:rsidRPr="0016374C" w:rsidRDefault="003E3588" w:rsidP="003E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88">
              <w:rPr>
                <w:rFonts w:ascii="Times New Roman" w:hAnsi="Times New Roman" w:cs="Times New Roman"/>
                <w:sz w:val="28"/>
                <w:szCs w:val="28"/>
              </w:rPr>
              <w:t>Повторение темы "Глагол".</w:t>
            </w:r>
          </w:p>
        </w:tc>
        <w:tc>
          <w:tcPr>
            <w:tcW w:w="5636" w:type="dxa"/>
          </w:tcPr>
          <w:p w:rsidR="003E3588" w:rsidRPr="00AB06D3" w:rsidRDefault="003E3588" w:rsidP="003E3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правило</w:t>
            </w:r>
            <w:proofErr w:type="gramEnd"/>
          </w:p>
          <w:p w:rsidR="003E3588" w:rsidRDefault="003E3588" w:rsidP="009F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E3588" w:rsidRDefault="00DE1583" w:rsidP="003E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91, упр. 682, тест от учителя</w:t>
            </w:r>
          </w:p>
        </w:tc>
        <w:tc>
          <w:tcPr>
            <w:tcW w:w="3437" w:type="dxa"/>
          </w:tcPr>
          <w:p w:rsidR="00DE1583" w:rsidRPr="00511D65" w:rsidRDefault="00DE1583" w:rsidP="00DE1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DE1583" w:rsidRDefault="00DE1583" w:rsidP="00DE15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3588" w:rsidRDefault="00DE1583" w:rsidP="00DE1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CB25C3" w:rsidRDefault="00CB25C3" w:rsidP="00CB25C3"/>
    <w:p w:rsidR="00CB25C3" w:rsidRDefault="00CB25C3" w:rsidP="00CB25C3"/>
    <w:p w:rsidR="00A45AF9" w:rsidRDefault="00A45AF9"/>
    <w:sectPr w:rsidR="00A45AF9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78DB"/>
    <w:multiLevelType w:val="hybridMultilevel"/>
    <w:tmpl w:val="CBEE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97B61"/>
    <w:multiLevelType w:val="hybridMultilevel"/>
    <w:tmpl w:val="CBEEE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F3"/>
    <w:rsid w:val="0016374C"/>
    <w:rsid w:val="003E3588"/>
    <w:rsid w:val="004919F3"/>
    <w:rsid w:val="00A45AF9"/>
    <w:rsid w:val="00CB25C3"/>
    <w:rsid w:val="00D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25C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2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25C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anavoskresenskova85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V2dOOn4mrs" TargetMode="External"/><Relationship Id="rId12" Type="http://schemas.openxmlformats.org/officeDocument/2006/relationships/hyperlink" Target="mailto:oxanavoskresenskova8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anavoskresenskova85@mail.ru" TargetMode="External"/><Relationship Id="rId11" Type="http://schemas.openxmlformats.org/officeDocument/2006/relationships/hyperlink" Target="mailto:oxanavoskresenskova8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7016/start/2598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014/conspect/26069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2020-04-30T11:21:00Z</dcterms:created>
  <dcterms:modified xsi:type="dcterms:W3CDTF">2020-04-30T11:53:00Z</dcterms:modified>
</cp:coreProperties>
</file>