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7DEB919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402"/>
        <w:gridCol w:w="3543"/>
        <w:gridCol w:w="1560"/>
        <w:gridCol w:w="2097"/>
        <w:gridCol w:w="3436"/>
      </w:tblGrid>
      <w:tr w:rsidR="00B01669" w14:paraId="0E6FD7AF" w14:textId="77777777" w:rsidTr="00F747CD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45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0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97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F747CD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3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60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33" w14:paraId="40F3DDFB" w14:textId="77777777" w:rsidTr="00660222">
        <w:trPr>
          <w:trHeight w:val="1574"/>
        </w:trPr>
        <w:tc>
          <w:tcPr>
            <w:tcW w:w="534" w:type="dxa"/>
          </w:tcPr>
          <w:p w14:paraId="68263A3C" w14:textId="4183E04A" w:rsidR="00864C33" w:rsidRDefault="00864C33" w:rsidP="0086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14:paraId="1D94EFB5" w14:textId="74EC4D92" w:rsidR="00864C33" w:rsidRDefault="00864C33" w:rsidP="0086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</w:tc>
        <w:tc>
          <w:tcPr>
            <w:tcW w:w="340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62F661E3" w:rsidR="00864C33" w:rsidRPr="00864C33" w:rsidRDefault="00864C33" w:rsidP="0086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3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864C3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64C33">
              <w:rPr>
                <w:rFonts w:ascii="Times New Roman" w:hAnsi="Times New Roman" w:cs="Times New Roman"/>
                <w:sz w:val="24"/>
                <w:szCs w:val="24"/>
              </w:rPr>
              <w:t>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3543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1257FFD1" w:rsidR="00864C33" w:rsidRPr="00864C33" w:rsidRDefault="00864C33" w:rsidP="0086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3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864C3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64C33">
              <w:rPr>
                <w:rFonts w:ascii="Times New Roman" w:hAnsi="Times New Roman" w:cs="Times New Roman"/>
                <w:sz w:val="24"/>
                <w:szCs w:val="24"/>
              </w:rPr>
              <w:t>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1560" w:type="dxa"/>
          </w:tcPr>
          <w:p w14:paraId="5DEB3669" w14:textId="77777777" w:rsidR="00864C33" w:rsidRPr="006C7489" w:rsidRDefault="00864C33" w:rsidP="0086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23935148" w:rsidR="00864C33" w:rsidRDefault="00864C33" w:rsidP="00864C33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097" w:type="dxa"/>
          </w:tcPr>
          <w:p w14:paraId="27DF8D72" w14:textId="62534AC8" w:rsidR="00864C33" w:rsidRPr="00801496" w:rsidRDefault="00864C33" w:rsidP="0086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пражнений на быстроту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14:paraId="33D64BFD" w14:textId="77777777" w:rsidR="00864C33" w:rsidRPr="002B328F" w:rsidRDefault="00864C33" w:rsidP="0086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864C33" w:rsidRDefault="00864C33" w:rsidP="0086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4C33" w14:paraId="5BB4FD12" w14:textId="77777777" w:rsidTr="00660222">
        <w:trPr>
          <w:trHeight w:val="1469"/>
        </w:trPr>
        <w:tc>
          <w:tcPr>
            <w:tcW w:w="534" w:type="dxa"/>
          </w:tcPr>
          <w:p w14:paraId="6697B23C" w14:textId="4A8056E9" w:rsidR="00864C33" w:rsidRDefault="00864C33" w:rsidP="0086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14:paraId="649D8FA5" w14:textId="7C834343" w:rsidR="00864C33" w:rsidRDefault="00864C33" w:rsidP="0086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40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6B610BA1" w:rsidR="00864C33" w:rsidRPr="00864C33" w:rsidRDefault="00864C33" w:rsidP="0086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33">
              <w:rPr>
                <w:rFonts w:ascii="Times New Roman" w:hAnsi="Times New Roman" w:cs="Times New Roman"/>
                <w:sz w:val="24"/>
                <w:szCs w:val="24"/>
              </w:rPr>
              <w:t>ОРУ на месте, беговые. Контрольный урок: бег 1000 м.</w:t>
            </w:r>
          </w:p>
        </w:tc>
        <w:tc>
          <w:tcPr>
            <w:tcW w:w="3543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209A1B75" w:rsidR="00864C33" w:rsidRPr="00864C33" w:rsidRDefault="00864C33" w:rsidP="0086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33">
              <w:rPr>
                <w:rFonts w:ascii="Times New Roman" w:hAnsi="Times New Roman" w:cs="Times New Roman"/>
                <w:sz w:val="24"/>
                <w:szCs w:val="24"/>
              </w:rPr>
              <w:t>ОРУ на месте, беговые. Контрольный урок: бег 1000 м.</w:t>
            </w:r>
          </w:p>
        </w:tc>
        <w:tc>
          <w:tcPr>
            <w:tcW w:w="1560" w:type="dxa"/>
          </w:tcPr>
          <w:p w14:paraId="3AEC9ECE" w14:textId="77777777" w:rsidR="00864C33" w:rsidRDefault="00864C33" w:rsidP="0086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229514B6" w14:textId="77777777" w:rsidR="00864C33" w:rsidRDefault="00864C33" w:rsidP="00864C3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864C33" w:rsidRDefault="00864C33" w:rsidP="0086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14:paraId="3723BA70" w14:textId="3E06451C" w:rsidR="00864C33" w:rsidRPr="00864C33" w:rsidRDefault="00864C33" w:rsidP="0086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</w:p>
        </w:tc>
        <w:tc>
          <w:tcPr>
            <w:tcW w:w="3436" w:type="dxa"/>
          </w:tcPr>
          <w:p w14:paraId="2AF02C12" w14:textId="77777777" w:rsidR="00864C33" w:rsidRPr="002B328F" w:rsidRDefault="00864C33" w:rsidP="0086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864C33" w:rsidRDefault="00864C33" w:rsidP="0086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C7B2F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45FE0"/>
    <w:rsid w:val="004D5BC6"/>
    <w:rsid w:val="00582D49"/>
    <w:rsid w:val="005C2D29"/>
    <w:rsid w:val="00610B5A"/>
    <w:rsid w:val="00626B43"/>
    <w:rsid w:val="00707B25"/>
    <w:rsid w:val="00801496"/>
    <w:rsid w:val="00864C33"/>
    <w:rsid w:val="00894D31"/>
    <w:rsid w:val="008E6B11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04C3"/>
    <w:rsid w:val="00D23506"/>
    <w:rsid w:val="00DC7B24"/>
    <w:rsid w:val="00E07AED"/>
    <w:rsid w:val="00E11BA0"/>
    <w:rsid w:val="00E14F84"/>
    <w:rsid w:val="00E27374"/>
    <w:rsid w:val="00E31D42"/>
    <w:rsid w:val="00E408F1"/>
    <w:rsid w:val="00E47E7E"/>
    <w:rsid w:val="00E66AA3"/>
    <w:rsid w:val="00E776EF"/>
    <w:rsid w:val="00EF645C"/>
    <w:rsid w:val="00F3663B"/>
    <w:rsid w:val="00F7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7</cp:revision>
  <dcterms:created xsi:type="dcterms:W3CDTF">2020-03-31T11:17:00Z</dcterms:created>
  <dcterms:modified xsi:type="dcterms:W3CDTF">2020-04-30T11:34:00Z</dcterms:modified>
</cp:coreProperties>
</file>