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3182B" w:rsidR="00C9255A" w:rsidP="00C9255A" w:rsidRDefault="00C9255A" w14:paraId="31FAF063" w14:textId="0D874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 w:rsidR="4E3DCF9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Ф.И.О. учителя  </w:t>
      </w:r>
      <w:proofErr w:type="spellStart"/>
      <w:r w:rsidRPr="4E3DCF9A" w:rsidR="4E3DCF9A">
        <w:rPr>
          <w:rFonts w:ascii="Times New Roman" w:hAnsi="Times New Roman" w:cs="Times New Roman"/>
          <w:b w:val="1"/>
          <w:bCs w:val="1"/>
          <w:sz w:val="28"/>
          <w:szCs w:val="28"/>
        </w:rPr>
        <w:t>Лисова</w:t>
      </w:r>
      <w:proofErr w:type="spellEnd"/>
      <w:r w:rsidRPr="4E3DCF9A" w:rsidR="4E3DCF9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А.Н</w:t>
      </w:r>
    </w:p>
    <w:p w:rsidRPr="00C3182B" w:rsidR="001F267D" w:rsidP="00C9255A" w:rsidRDefault="00C9255A" w14:paraId="02E4D2D8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P="00C9255A" w:rsidRDefault="00C9255A" w14:paraId="1F7969E2" w14:textId="029A1C1B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 w:rsidR="4E3DCF9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Класс </w:t>
      </w:r>
      <w:r w:rsidRPr="4E3DCF9A" w:rsidR="4E3DCF9A">
        <w:rPr>
          <w:rFonts w:ascii="Times New Roman" w:hAnsi="Times New Roman" w:cs="Times New Roman"/>
          <w:sz w:val="28"/>
          <w:szCs w:val="28"/>
        </w:rPr>
        <w:t>2 «Д»</w:t>
      </w:r>
    </w:p>
    <w:p w:rsidRPr="00C3182B" w:rsidR="00C9255A" w:rsidP="00C9255A" w:rsidRDefault="00C9255A" w14:paraId="0FDFCC89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8"/>
        <w:gridCol w:w="1126"/>
        <w:gridCol w:w="2533"/>
        <w:gridCol w:w="2238"/>
        <w:gridCol w:w="4603"/>
        <w:gridCol w:w="1699"/>
        <w:gridCol w:w="2826"/>
      </w:tblGrid>
      <w:tr w:rsidRPr="00C3182B" w:rsidR="00C9255A" w:rsidTr="73A6EBF6" w14:paraId="31752D6F" w14:textId="77777777">
        <w:tc>
          <w:tcPr>
            <w:tcW w:w="821" w:type="dxa"/>
            <w:vMerge w:val="restart"/>
            <w:tcMar/>
            <w:vAlign w:val="center"/>
          </w:tcPr>
          <w:p w:rsidRPr="00C3182B" w:rsidR="00C9255A" w:rsidP="006E0866" w:rsidRDefault="00C9255A" w14:paraId="17B66E8D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tcMar/>
            <w:vAlign w:val="center"/>
          </w:tcPr>
          <w:p w:rsidRPr="00C3182B" w:rsidR="00C9255A" w:rsidP="006E0866" w:rsidRDefault="00C9255A" w14:paraId="4CBBD556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tcMar/>
            <w:vAlign w:val="center"/>
          </w:tcPr>
          <w:p w:rsidRPr="00C3182B" w:rsidR="00C9255A" w:rsidP="006E0866" w:rsidRDefault="00C9255A" w14:paraId="5CF43455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tcMar/>
            <w:vAlign w:val="center"/>
          </w:tcPr>
          <w:p w:rsidRPr="00C3182B" w:rsidR="00C9255A" w:rsidP="006E0866" w:rsidRDefault="00C9255A" w14:paraId="1F8896E5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tcMar/>
            <w:vAlign w:val="center"/>
          </w:tcPr>
          <w:p w:rsidRPr="00C3182B" w:rsidR="00C9255A" w:rsidP="006E0866" w:rsidRDefault="00C9255A" w14:paraId="561185E3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tcMar/>
            <w:vAlign w:val="center"/>
          </w:tcPr>
          <w:p w:rsidRPr="00C3182B" w:rsidR="00C9255A" w:rsidP="006E0866" w:rsidRDefault="00C9255A" w14:paraId="794A463B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Pr="00C3182B" w:rsidR="00C9255A" w:rsidTr="73A6EBF6" w14:paraId="41CEB88D" w14:textId="77777777">
        <w:tc>
          <w:tcPr>
            <w:tcW w:w="821" w:type="dxa"/>
            <w:vMerge/>
            <w:tcMar/>
          </w:tcPr>
          <w:p w:rsidRPr="00C3182B" w:rsidR="00C9255A" w:rsidP="006E0866" w:rsidRDefault="00C9255A" w14:paraId="775CD9A8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  <w:tcMar/>
          </w:tcPr>
          <w:p w:rsidRPr="00C3182B" w:rsidR="00C9255A" w:rsidP="006E0866" w:rsidRDefault="00C9255A" w14:paraId="4016F62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Mar/>
          </w:tcPr>
          <w:p w:rsidRPr="00C3182B" w:rsidR="00C9255A" w:rsidP="006E0866" w:rsidRDefault="00C9255A" w14:paraId="4BEEBE71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  <w:tcMar/>
          </w:tcPr>
          <w:p w:rsidRPr="00C3182B" w:rsidR="00C9255A" w:rsidP="006E0866" w:rsidRDefault="00C9255A" w14:paraId="210CC154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  <w:tcMar/>
          </w:tcPr>
          <w:p w:rsidRPr="00C3182B" w:rsidR="00C9255A" w:rsidP="006E0866" w:rsidRDefault="00C9255A" w14:paraId="016189E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  <w:tcMar/>
          </w:tcPr>
          <w:p w:rsidRPr="00C3182B" w:rsidR="00C9255A" w:rsidP="006E0866" w:rsidRDefault="00C9255A" w14:paraId="15F473A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Mar/>
          </w:tcPr>
          <w:p w:rsidRPr="00C3182B" w:rsidR="00C9255A" w:rsidP="006E0866" w:rsidRDefault="00C9255A" w14:paraId="5E06B15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C3182B" w:rsidR="00C9255A" w:rsidTr="73A6EBF6" w14:paraId="20E23A25" w14:textId="77777777">
        <w:trPr>
          <w:trHeight w:val="680"/>
        </w:trPr>
        <w:tc>
          <w:tcPr>
            <w:tcW w:w="821" w:type="dxa"/>
            <w:tcMar/>
          </w:tcPr>
          <w:p w:rsidRPr="00C3182B" w:rsidR="00C9255A" w:rsidP="006E0866" w:rsidRDefault="00C9255A" w14:paraId="328ADC21" w14:textId="7777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  <w:tcMar/>
          </w:tcPr>
          <w:p w:rsidRPr="00C3182B" w:rsidR="00C9255A" w:rsidP="00211E05" w:rsidRDefault="00D741A3" w14:paraId="142BAED7" w14:textId="48DD9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A6BB8FA" w:rsidR="6A6BB8FA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07.05</w:t>
            </w:r>
          </w:p>
        </w:tc>
        <w:tc>
          <w:tcPr>
            <w:tcW w:w="2552" w:type="dxa"/>
            <w:tcMar/>
          </w:tcPr>
          <w:p w:rsidRPr="00C3182B" w:rsidR="00C9255A" w:rsidP="6AB125B9" w:rsidRDefault="0018215B" w14:paraId="6ADF2134" w14:textId="7CA59954">
            <w:pPr>
              <w:pStyle w:val="a"/>
            </w:pPr>
            <w:r w:rsidRPr="6A6BB8FA" w:rsidR="6A6BB8F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Что такое натуральные ткани? Каковы их свойства?</w:t>
            </w:r>
          </w:p>
        </w:tc>
        <w:tc>
          <w:tcPr>
            <w:tcW w:w="2252" w:type="dxa"/>
            <w:tcMar/>
          </w:tcPr>
          <w:p w:rsidRPr="00C3182B" w:rsidR="00C9255A" w:rsidP="7DDBD57C" w:rsidRDefault="0018215B" w14:paraId="0D09C373" w14:textId="321A0448">
            <w:pPr>
              <w:pStyle w:val="a"/>
            </w:pPr>
            <w:r w:rsidRPr="6A6BB8FA" w:rsidR="6A6BB8F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Что такое натуральные ткани? Каковы их свойства?</w:t>
            </w:r>
          </w:p>
        </w:tc>
        <w:tc>
          <w:tcPr>
            <w:tcW w:w="4650" w:type="dxa"/>
            <w:tcMar/>
          </w:tcPr>
          <w:p w:rsidR="00C9255A" w:rsidP="7DDBD57C" w:rsidRDefault="00595996" w14:paraId="6C2A799D" w14:textId="34015177">
            <w:pPr>
              <w:pStyle w:val="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7DDBD57C" w:rsidR="7DDBD57C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1. «Технология» 2 класс (Авторы: Е.А. </w:t>
            </w:r>
            <w:proofErr w:type="spellStart"/>
            <w:r w:rsidRPr="7DDBD57C" w:rsidR="7DDBD57C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Лутцев</w:t>
            </w:r>
            <w:proofErr w:type="spellEnd"/>
            <w:r w:rsidRPr="7DDBD57C" w:rsidR="7DDBD57C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и др.)</w:t>
            </w:r>
          </w:p>
          <w:p w:rsidRPr="00C3182B" w:rsidR="00595996" w:rsidP="006E0866" w:rsidRDefault="00595996" w14:paraId="34887665" w14:textId="70C305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73A6EBF6" w:rsidR="73A6EBF6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с. 118-121 выполнить подставку </w:t>
            </w:r>
          </w:p>
        </w:tc>
        <w:tc>
          <w:tcPr>
            <w:tcW w:w="1603" w:type="dxa"/>
            <w:tcMar/>
          </w:tcPr>
          <w:p w:rsidRPr="00C3182B" w:rsidR="00C9255A" w:rsidP="3E0FEF35" w:rsidRDefault="00D5416B" w14:paraId="7232CBFE" w14:textId="62ECB4D6">
            <w:pPr>
              <w:pStyle w:val="a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Pr="002F65E1" w:rsidR="00595996" w:rsidP="00595996" w:rsidRDefault="00595996" w14:paraId="2D344ADE" w14:textId="4F29A6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7BEA5CE1" w:rsidR="7BEA5CE1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1</w:t>
            </w:r>
            <w:r w:rsidRPr="7BEA5CE1" w:rsidR="7BEA5C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7fdf73cd11984242">
              <w:r w:rsidRPr="7BEA5CE1" w:rsidR="7BEA5CE1">
                <w:rPr>
                  <w:rStyle w:val="a4"/>
                  <w:lang w:val="en-US"/>
                </w:rPr>
                <w:t>aievstafieva@bk.ru</w:t>
              </w:r>
            </w:hyperlink>
            <w:r w:rsidRPr="7BEA5CE1" w:rsidR="7BEA5CE1">
              <w:rPr>
                <w:lang w:val="en-US"/>
              </w:rPr>
              <w:t xml:space="preserve"> </w:t>
            </w:r>
          </w:p>
          <w:p w:rsidRPr="00C3182B" w:rsidR="00C9255A" w:rsidP="00595996" w:rsidRDefault="00C9255A" w14:paraId="4A28F8EB" w14:textId="777777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7A1AD352" w:rsidRDefault="7A1AD352" w14:paraId="57C04B22" w14:textId="410A5EFA"/>
    <w:p w:rsidRPr="00C9255A" w:rsidR="00CF676B" w:rsidP="00C9255A" w:rsidRDefault="00CF676B" w14:paraId="21DD7110" w14:textId="77777777">
      <w:pPr>
        <w:spacing w:after="0"/>
        <w:jc w:val="both"/>
        <w:rPr>
          <w:rFonts w:ascii="Times New Roman" w:hAnsi="Times New Roman" w:cs="Times New Roman"/>
          <w:sz w:val="28"/>
        </w:rPr>
      </w:pPr>
      <w:bookmarkStart w:name="_GoBack" w:id="0"/>
      <w:bookmarkEnd w:id="0"/>
    </w:p>
    <w:sectPr w:rsidRPr="00C9255A"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A"/>
    <w:rsid w:val="00156A48"/>
    <w:rsid w:val="0018215B"/>
    <w:rsid w:val="001F267D"/>
    <w:rsid w:val="00211E05"/>
    <w:rsid w:val="00224598"/>
    <w:rsid w:val="002F23D2"/>
    <w:rsid w:val="002F65E1"/>
    <w:rsid w:val="00495AD1"/>
    <w:rsid w:val="005350FF"/>
    <w:rsid w:val="00595996"/>
    <w:rsid w:val="00C912FD"/>
    <w:rsid w:val="00C9255A"/>
    <w:rsid w:val="00CF676B"/>
    <w:rsid w:val="00D5416B"/>
    <w:rsid w:val="00D741A3"/>
    <w:rsid w:val="00E067F3"/>
    <w:rsid w:val="3E0FEF35"/>
    <w:rsid w:val="4E3DCF9A"/>
    <w:rsid w:val="5AA71F2F"/>
    <w:rsid w:val="6A6BB8FA"/>
    <w:rsid w:val="6AB125B9"/>
    <w:rsid w:val="73A6EBF6"/>
    <w:rsid w:val="7A1AD352"/>
    <w:rsid w:val="7BEA5CE1"/>
    <w:rsid w:val="7DDBD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C9255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aievstafieva@bk.ru" TargetMode="External" Id="R7fdf73cd1198424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Дом</dc:creator>
  <lastModifiedBy>aievstafieva@bk.ru</lastModifiedBy>
  <revision>12</revision>
  <lastPrinted>2020-03-27T08:15:00.0000000Z</lastPrinted>
  <dcterms:created xsi:type="dcterms:W3CDTF">2020-03-31T09:59:00.0000000Z</dcterms:created>
  <dcterms:modified xsi:type="dcterms:W3CDTF">2020-05-01T07:56:21.4762635Z</dcterms:modified>
</coreProperties>
</file>