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670A" w14:textId="2923A9DC" w:rsidR="0042568D" w:rsidRPr="00297B22" w:rsidRDefault="00847C5A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учитель </w:t>
      </w:r>
      <w:proofErr w:type="spellStart"/>
      <w:r w:rsidR="00A16EB3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A16EB3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142B8C99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5D0E63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697" w:type="dxa"/>
        <w:tblLook w:val="04A0" w:firstRow="1" w:lastRow="0" w:firstColumn="1" w:lastColumn="0" w:noHBand="0" w:noVBand="1"/>
      </w:tblPr>
      <w:tblGrid>
        <w:gridCol w:w="594"/>
        <w:gridCol w:w="846"/>
        <w:gridCol w:w="1884"/>
        <w:gridCol w:w="1884"/>
        <w:gridCol w:w="1109"/>
        <w:gridCol w:w="6363"/>
        <w:gridCol w:w="3017"/>
      </w:tblGrid>
      <w:tr w:rsidR="00804169" w14:paraId="7F837AD9" w14:textId="77777777" w:rsidTr="00AF5EE1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60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71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17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F5EE1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30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E1" w14:paraId="181B2F6A" w14:textId="77777777" w:rsidTr="00AF5EE1">
        <w:tc>
          <w:tcPr>
            <w:tcW w:w="594" w:type="dxa"/>
          </w:tcPr>
          <w:p w14:paraId="080592E2" w14:textId="4DA6FD77" w:rsidR="00AF5EE1" w:rsidRPr="0050523A" w:rsidRDefault="00AF5EE1" w:rsidP="00AF5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50C94369" w:rsidR="00AF5EE1" w:rsidRDefault="00AF5EE1" w:rsidP="00AF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30" w:type="dxa"/>
          </w:tcPr>
          <w:p w14:paraId="3DD3F662" w14:textId="369C3549" w:rsidR="00AF5EE1" w:rsidRPr="00285C93" w:rsidRDefault="00AF5EE1" w:rsidP="00AF5EE1">
            <w:pPr>
              <w:ind w:left="69"/>
              <w:rPr>
                <w:sz w:val="24"/>
                <w:szCs w:val="24"/>
              </w:rPr>
            </w:pPr>
            <w:r w:rsidRPr="00CF508D">
              <w:t>Повторение. Обобщение материала по теме.</w:t>
            </w:r>
          </w:p>
        </w:tc>
        <w:tc>
          <w:tcPr>
            <w:tcW w:w="1730" w:type="dxa"/>
          </w:tcPr>
          <w:p w14:paraId="079FE7BE" w14:textId="38456852" w:rsidR="00AF5EE1" w:rsidRPr="004D3090" w:rsidRDefault="00AF5EE1" w:rsidP="00AF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8D">
              <w:t>Повторение. Обобщение материала по теме.</w:t>
            </w:r>
          </w:p>
        </w:tc>
        <w:tc>
          <w:tcPr>
            <w:tcW w:w="1109" w:type="dxa"/>
          </w:tcPr>
          <w:p w14:paraId="7BA85928" w14:textId="319FDE18" w:rsidR="00AF5EE1" w:rsidRPr="0050523A" w:rsidRDefault="00AF5EE1" w:rsidP="00AF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8А</w:t>
            </w:r>
          </w:p>
        </w:tc>
        <w:tc>
          <w:tcPr>
            <w:tcW w:w="6671" w:type="dxa"/>
          </w:tcPr>
          <w:p w14:paraId="5038BC71" w14:textId="5D180E37" w:rsidR="00AF5EE1" w:rsidRPr="0050523A" w:rsidRDefault="00AF5EE1" w:rsidP="00AF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CC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стр.122</w:t>
            </w:r>
          </w:p>
        </w:tc>
        <w:tc>
          <w:tcPr>
            <w:tcW w:w="3017" w:type="dxa"/>
          </w:tcPr>
          <w:p w14:paraId="42BDEE7C" w14:textId="4ED56BE4" w:rsidR="00AF5EE1" w:rsidRPr="0050523A" w:rsidRDefault="00AF5EE1" w:rsidP="00AF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гр2</w:t>
            </w:r>
          </w:p>
          <w:p w14:paraId="05EE0AA6" w14:textId="2F5D795F" w:rsidR="00AF5EE1" w:rsidRPr="00AB09B8" w:rsidRDefault="00AF5EE1" w:rsidP="00AF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5EE1" w14:paraId="557C4B84" w14:textId="77777777" w:rsidTr="00AF5EE1">
        <w:tc>
          <w:tcPr>
            <w:tcW w:w="594" w:type="dxa"/>
          </w:tcPr>
          <w:p w14:paraId="65F6B652" w14:textId="1A56A170" w:rsidR="00AF5EE1" w:rsidRPr="0050523A" w:rsidRDefault="00AF5EE1" w:rsidP="00AF5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639D533D" w:rsidR="00AF5EE1" w:rsidRPr="008A5059" w:rsidRDefault="00AF5EE1" w:rsidP="00AF5E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30" w:type="dxa"/>
          </w:tcPr>
          <w:p w14:paraId="2C3AE746" w14:textId="0190AB66" w:rsidR="00AF5EE1" w:rsidRPr="00285C93" w:rsidRDefault="00AF5EE1" w:rsidP="00AF5EE1">
            <w:pPr>
              <w:rPr>
                <w:sz w:val="24"/>
                <w:szCs w:val="24"/>
              </w:rPr>
            </w:pPr>
            <w:r w:rsidRPr="006100CC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730" w:type="dxa"/>
          </w:tcPr>
          <w:p w14:paraId="6AC72C9D" w14:textId="3789591A" w:rsidR="00AF5EE1" w:rsidRPr="004D3090" w:rsidRDefault="00AF5EE1" w:rsidP="00AF5E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0CC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1531FBBA" w14:textId="51AD7D59" w:rsidR="00AF5EE1" w:rsidRPr="0050523A" w:rsidRDefault="00AF5EE1" w:rsidP="00AF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</w:p>
        </w:tc>
        <w:tc>
          <w:tcPr>
            <w:tcW w:w="6671" w:type="dxa"/>
          </w:tcPr>
          <w:p w14:paraId="0079CBEC" w14:textId="07AEAF34" w:rsidR="00AF5EE1" w:rsidRPr="0050523A" w:rsidRDefault="00AF5EE1" w:rsidP="00AF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CC">
              <w:rPr>
                <w:rFonts w:ascii="Times New Roman" w:hAnsi="Times New Roman" w:cs="Times New Roman"/>
                <w:sz w:val="28"/>
                <w:szCs w:val="28"/>
              </w:rPr>
              <w:t>Мини-диалоги (устный контроль)</w:t>
            </w:r>
          </w:p>
        </w:tc>
        <w:tc>
          <w:tcPr>
            <w:tcW w:w="3017" w:type="dxa"/>
          </w:tcPr>
          <w:tbl>
            <w:tblPr>
              <w:tblStyle w:val="a3"/>
              <w:tblW w:w="2791" w:type="dxa"/>
              <w:tblLook w:val="04A0" w:firstRow="1" w:lastRow="0" w:firstColumn="1" w:lastColumn="0" w:noHBand="0" w:noVBand="1"/>
            </w:tblPr>
            <w:tblGrid>
              <w:gridCol w:w="2791"/>
            </w:tblGrid>
            <w:tr w:rsidR="00AF5EE1" w:rsidRPr="0050523A" w14:paraId="611E08A0" w14:textId="77777777" w:rsidTr="00847C5A">
              <w:tc>
                <w:tcPr>
                  <w:tcW w:w="2791" w:type="dxa"/>
                </w:tcPr>
                <w:p w14:paraId="30253120" w14:textId="58381830" w:rsidR="00AF5EE1" w:rsidRPr="0050523A" w:rsidRDefault="00AF5EE1" w:rsidP="00AF5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C98E4A4" w14:textId="471CEDCA" w:rsidR="00AF5EE1" w:rsidRPr="0050523A" w:rsidRDefault="00AF5EE1" w:rsidP="00AF5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14:paraId="1DDA7743" w14:textId="1794FEA0" w:rsidR="00AF5EE1" w:rsidRPr="0050523A" w:rsidRDefault="00AF5EE1" w:rsidP="00AF5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5CDE414F" w14:textId="77777777" w:rsidR="00AF5EE1" w:rsidRPr="0050523A" w:rsidRDefault="00AF5EE1" w:rsidP="00AF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E1" w14:paraId="2045034A" w14:textId="77777777" w:rsidTr="00AF5EE1">
        <w:tc>
          <w:tcPr>
            <w:tcW w:w="594" w:type="dxa"/>
          </w:tcPr>
          <w:p w14:paraId="6BB8F755" w14:textId="087C0C0D" w:rsidR="00AF5EE1" w:rsidRPr="0050523A" w:rsidRDefault="00AF5EE1" w:rsidP="00AF5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0DB1E847" w:rsidR="00AF5EE1" w:rsidRDefault="00AF5EE1" w:rsidP="00AF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30" w:type="dxa"/>
          </w:tcPr>
          <w:p w14:paraId="2FBF1E61" w14:textId="1DB7661B" w:rsidR="00AF5EE1" w:rsidRPr="00285C93" w:rsidRDefault="00AF5EE1" w:rsidP="00AF5EE1">
            <w:pPr>
              <w:rPr>
                <w:sz w:val="24"/>
                <w:szCs w:val="24"/>
              </w:rPr>
            </w:pPr>
            <w:r w:rsidRPr="009135AD">
              <w:t>Интересы и увлечения</w:t>
            </w:r>
          </w:p>
        </w:tc>
        <w:tc>
          <w:tcPr>
            <w:tcW w:w="1730" w:type="dxa"/>
          </w:tcPr>
          <w:p w14:paraId="51FD3AEA" w14:textId="46074AD3" w:rsidR="00AF5EE1" w:rsidRPr="004D3090" w:rsidRDefault="00AF5EE1" w:rsidP="00AF5E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5AD">
              <w:t>Интересы и увлечения</w:t>
            </w:r>
          </w:p>
        </w:tc>
        <w:tc>
          <w:tcPr>
            <w:tcW w:w="1109" w:type="dxa"/>
          </w:tcPr>
          <w:p w14:paraId="7ACA0E60" w14:textId="265E71DD" w:rsidR="00AF5EE1" w:rsidRPr="0050523A" w:rsidRDefault="00AF5EE1" w:rsidP="00AF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8С</w:t>
            </w:r>
          </w:p>
        </w:tc>
        <w:tc>
          <w:tcPr>
            <w:tcW w:w="6671" w:type="dxa"/>
          </w:tcPr>
          <w:p w14:paraId="3496843E" w14:textId="72235C98" w:rsidR="00AF5EE1" w:rsidRPr="0050523A" w:rsidRDefault="00AF5EE1" w:rsidP="00AF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CC">
              <w:rPr>
                <w:rFonts w:ascii="Times New Roman" w:hAnsi="Times New Roman" w:cs="Times New Roman"/>
                <w:sz w:val="28"/>
                <w:szCs w:val="28"/>
              </w:rPr>
              <w:t>Устный рассказ</w:t>
            </w:r>
          </w:p>
        </w:tc>
        <w:tc>
          <w:tcPr>
            <w:tcW w:w="301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AF5EE1" w:rsidRPr="0050523A" w14:paraId="0A1A0B30" w14:textId="77777777" w:rsidTr="00847C5A">
              <w:tc>
                <w:tcPr>
                  <w:tcW w:w="2697" w:type="dxa"/>
                </w:tcPr>
                <w:p w14:paraId="3BDB3872" w14:textId="07D0044E" w:rsidR="00AF5EE1" w:rsidRPr="0050523A" w:rsidRDefault="00AF5EE1" w:rsidP="00AF5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14:paraId="3E4F7A77" w14:textId="368D51D4" w:rsidR="00AF5EE1" w:rsidRPr="0050523A" w:rsidRDefault="00AF5EE1" w:rsidP="00AF5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0D5C12AC" w14:textId="77777777" w:rsidR="00AF5EE1" w:rsidRPr="0050523A" w:rsidRDefault="00AF5EE1" w:rsidP="00AF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E1" w14:paraId="7D7EA208" w14:textId="77777777" w:rsidTr="00AF5EE1">
        <w:tc>
          <w:tcPr>
            <w:tcW w:w="594" w:type="dxa"/>
          </w:tcPr>
          <w:p w14:paraId="53C26F29" w14:textId="6002D121" w:rsidR="00AF5EE1" w:rsidRPr="0047275D" w:rsidRDefault="00AF5EE1" w:rsidP="00AF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14:paraId="652F607E" w14:textId="20252CB6" w:rsidR="00AF5EE1" w:rsidRDefault="00AF5EE1" w:rsidP="00AF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730" w:type="dxa"/>
          </w:tcPr>
          <w:p w14:paraId="6595B17D" w14:textId="6E300D03" w:rsidR="00AF5EE1" w:rsidRPr="00747FCD" w:rsidRDefault="00AF5EE1" w:rsidP="00AF5EE1">
            <w:pPr>
              <w:rPr>
                <w:rFonts w:ascii="Calibri" w:hAnsi="Calibri" w:cs="Arial"/>
                <w:color w:val="000000"/>
              </w:rPr>
            </w:pPr>
            <w:r w:rsidRPr="000004D6">
              <w:t>Профессии в СМИ</w:t>
            </w:r>
          </w:p>
        </w:tc>
        <w:tc>
          <w:tcPr>
            <w:tcW w:w="1730" w:type="dxa"/>
          </w:tcPr>
          <w:p w14:paraId="3AC701F2" w14:textId="1CB97DEE" w:rsidR="00AF5EE1" w:rsidRPr="00747FCD" w:rsidRDefault="00AF5EE1" w:rsidP="00AF5EE1">
            <w:pPr>
              <w:rPr>
                <w:rFonts w:ascii="Calibri" w:hAnsi="Calibri" w:cs="Arial"/>
                <w:color w:val="000000"/>
              </w:rPr>
            </w:pPr>
            <w:r w:rsidRPr="000004D6">
              <w:t>Профессии в СМИ</w:t>
            </w:r>
          </w:p>
        </w:tc>
        <w:tc>
          <w:tcPr>
            <w:tcW w:w="1109" w:type="dxa"/>
          </w:tcPr>
          <w:p w14:paraId="7FA26C37" w14:textId="6FF7A341" w:rsidR="00AF5EE1" w:rsidRPr="0050523A" w:rsidRDefault="00AF5EE1" w:rsidP="00AF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С</w:t>
            </w:r>
          </w:p>
        </w:tc>
        <w:tc>
          <w:tcPr>
            <w:tcW w:w="6671" w:type="dxa"/>
          </w:tcPr>
          <w:p w14:paraId="151E68E1" w14:textId="2CFD9F31" w:rsidR="00AF5EE1" w:rsidRPr="0050523A" w:rsidRDefault="00AF5EE1" w:rsidP="00AF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CC">
              <w:rPr>
                <w:rFonts w:ascii="Times New Roman" w:hAnsi="Times New Roman" w:cs="Times New Roman"/>
                <w:sz w:val="28"/>
                <w:szCs w:val="28"/>
              </w:rPr>
              <w:t>монолог-описание</w:t>
            </w:r>
          </w:p>
        </w:tc>
        <w:tc>
          <w:tcPr>
            <w:tcW w:w="301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AF5EE1" w:rsidRPr="0050523A" w14:paraId="52A83064" w14:textId="77777777" w:rsidTr="001B015B">
              <w:tc>
                <w:tcPr>
                  <w:tcW w:w="2697" w:type="dxa"/>
                </w:tcPr>
                <w:p w14:paraId="351104D5" w14:textId="77777777" w:rsidR="00AF5EE1" w:rsidRPr="0050523A" w:rsidRDefault="00AF5EE1" w:rsidP="00AF5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14:paraId="68F32390" w14:textId="77777777" w:rsidR="00AF5EE1" w:rsidRPr="0050523A" w:rsidRDefault="00AF5EE1" w:rsidP="00AF5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4AAA2C9F" w14:textId="77777777" w:rsidR="00AF5EE1" w:rsidRPr="0050523A" w:rsidRDefault="00AF5EE1" w:rsidP="00AF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A0890"/>
    <w:rsid w:val="00113B3B"/>
    <w:rsid w:val="00120A55"/>
    <w:rsid w:val="002235D3"/>
    <w:rsid w:val="002F5DD4"/>
    <w:rsid w:val="00370390"/>
    <w:rsid w:val="003B0C35"/>
    <w:rsid w:val="0042568D"/>
    <w:rsid w:val="004539F8"/>
    <w:rsid w:val="0047275D"/>
    <w:rsid w:val="0050523A"/>
    <w:rsid w:val="00520E96"/>
    <w:rsid w:val="005651C2"/>
    <w:rsid w:val="005C270E"/>
    <w:rsid w:val="005D0E63"/>
    <w:rsid w:val="006419C5"/>
    <w:rsid w:val="006F0761"/>
    <w:rsid w:val="0073486F"/>
    <w:rsid w:val="00747FCD"/>
    <w:rsid w:val="007E2F8F"/>
    <w:rsid w:val="00804169"/>
    <w:rsid w:val="00836F37"/>
    <w:rsid w:val="00847C5A"/>
    <w:rsid w:val="0098300E"/>
    <w:rsid w:val="00A16EB3"/>
    <w:rsid w:val="00AB09B8"/>
    <w:rsid w:val="00AF5EE1"/>
    <w:rsid w:val="00B663D5"/>
    <w:rsid w:val="00BC2904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4</cp:revision>
  <dcterms:created xsi:type="dcterms:W3CDTF">2020-03-31T10:50:00Z</dcterms:created>
  <dcterms:modified xsi:type="dcterms:W3CDTF">2020-04-16T17:29:00Z</dcterms:modified>
</cp:coreProperties>
</file>