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sz w:val="28"/>
          <w:szCs w:val="28"/>
        </w:rPr>
        <w:t xml:space="preserve"> Ермакова Н.А.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730C45"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«Б»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21"/>
        <w:gridCol w:w="898"/>
        <w:gridCol w:w="1745"/>
        <w:gridCol w:w="1894"/>
        <w:gridCol w:w="4688"/>
        <w:gridCol w:w="3093"/>
        <w:gridCol w:w="3093"/>
      </w:tblGrid>
      <w:tr w:rsidR="00B84FCC" w:rsidRPr="00AB06D3" w:rsidTr="00315FAA">
        <w:tc>
          <w:tcPr>
            <w:tcW w:w="521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98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39" w:type="dxa"/>
            <w:gridSpan w:val="2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88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B84FCC" w:rsidRPr="00AB06D3" w:rsidTr="00315FAA">
        <w:tc>
          <w:tcPr>
            <w:tcW w:w="521" w:type="dxa"/>
            <w:vMerge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vMerge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94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688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FCC" w:rsidRPr="00AB06D3" w:rsidTr="00315FAA">
        <w:tc>
          <w:tcPr>
            <w:tcW w:w="521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B84FCC" w:rsidRPr="00AB06D3" w:rsidRDefault="00A169BA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84FC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45" w:type="dxa"/>
          </w:tcPr>
          <w:p w:rsidR="00B84FCC" w:rsidRPr="00AB06D3" w:rsidRDefault="00354C94" w:rsidP="00B84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Техника чтения</w:t>
            </w:r>
          </w:p>
        </w:tc>
        <w:tc>
          <w:tcPr>
            <w:tcW w:w="1894" w:type="dxa"/>
          </w:tcPr>
          <w:p w:rsidR="00B84FCC" w:rsidRPr="00AB06D3" w:rsidRDefault="00354C94" w:rsidP="0073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чтения</w:t>
            </w:r>
          </w:p>
        </w:tc>
        <w:tc>
          <w:tcPr>
            <w:tcW w:w="4688" w:type="dxa"/>
          </w:tcPr>
          <w:p w:rsidR="00B2329C" w:rsidRPr="004C554A" w:rsidRDefault="004C554A" w:rsidP="00B2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54A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E33A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33ADD">
              <w:t xml:space="preserve"> </w:t>
            </w:r>
            <w:r w:rsidR="00E33ADD" w:rsidRPr="00E33ADD">
              <w:rPr>
                <w:rFonts w:ascii="Times New Roman" w:hAnsi="Times New Roman" w:cs="Times New Roman"/>
                <w:sz w:val="28"/>
                <w:szCs w:val="28"/>
              </w:rPr>
              <w:t>Учебник Литературное чтение 4 класс Климанова Горецкий и др. часть 2</w:t>
            </w:r>
          </w:p>
        </w:tc>
        <w:tc>
          <w:tcPr>
            <w:tcW w:w="3093" w:type="dxa"/>
          </w:tcPr>
          <w:p w:rsidR="00315FAA" w:rsidRPr="005F28E3" w:rsidRDefault="004C554A" w:rsidP="00315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стихи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С.А.Есенина</w:t>
            </w:r>
            <w:proofErr w:type="spellEnd"/>
          </w:p>
        </w:tc>
        <w:tc>
          <w:tcPr>
            <w:tcW w:w="3093" w:type="dxa"/>
          </w:tcPr>
          <w:p w:rsidR="00AD57B2" w:rsidRPr="00AD57B2" w:rsidRDefault="00AD57B2" w:rsidP="00AD5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7B2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AD57B2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:rsidR="00AD57B2" w:rsidRPr="00AD57B2" w:rsidRDefault="00AD57B2" w:rsidP="00AD5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7B2" w:rsidRPr="00AD57B2" w:rsidRDefault="00AD57B2" w:rsidP="00AD5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7B2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</w:t>
            </w:r>
          </w:p>
          <w:p w:rsidR="00315FAA" w:rsidRDefault="00E33ADD" w:rsidP="00AD5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D57B2" w:rsidRPr="008817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ermnatan@mail.ru</w:t>
              </w:r>
            </w:hyperlink>
          </w:p>
          <w:p w:rsidR="00AD57B2" w:rsidRPr="00AB06D3" w:rsidRDefault="00AD57B2" w:rsidP="00AD5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FCC" w:rsidRPr="00AB06D3" w:rsidTr="00315FAA">
        <w:tc>
          <w:tcPr>
            <w:tcW w:w="521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B84FCC" w:rsidRPr="00AB06D3" w:rsidRDefault="004C554A" w:rsidP="0031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84FC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45" w:type="dxa"/>
          </w:tcPr>
          <w:p w:rsidR="00B84FCC" w:rsidRPr="00AB06D3" w:rsidRDefault="004C554A" w:rsidP="00A70EC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C554A">
              <w:rPr>
                <w:rFonts w:ascii="Times New Roman" w:hAnsi="Times New Roman" w:cs="Times New Roman"/>
                <w:iCs/>
                <w:sz w:val="28"/>
                <w:szCs w:val="28"/>
              </w:rPr>
              <w:t>Знакомство с названием раздела. Прогнозирование его содержания.</w:t>
            </w:r>
          </w:p>
        </w:tc>
        <w:tc>
          <w:tcPr>
            <w:tcW w:w="1894" w:type="dxa"/>
          </w:tcPr>
          <w:p w:rsidR="00B84FCC" w:rsidRPr="00AB06D3" w:rsidRDefault="004C554A" w:rsidP="00A70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54A"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раздела. Прогнозирование его содержания.</w:t>
            </w:r>
          </w:p>
        </w:tc>
        <w:tc>
          <w:tcPr>
            <w:tcW w:w="4688" w:type="dxa"/>
          </w:tcPr>
          <w:p w:rsidR="00B84FCC" w:rsidRPr="00AB06D3" w:rsidRDefault="00AD57B2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D57B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Учебник Литературное чтение 4 класс Климано</w:t>
            </w:r>
            <w:r w:rsidR="004C55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ва Горецкий и др. часть 2 </w:t>
            </w:r>
            <w:r w:rsidR="00E33A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с.127</w:t>
            </w:r>
          </w:p>
        </w:tc>
        <w:tc>
          <w:tcPr>
            <w:tcW w:w="3093" w:type="dxa"/>
          </w:tcPr>
          <w:p w:rsidR="00B84FCC" w:rsidRPr="00AB06D3" w:rsidRDefault="00FA72DB" w:rsidP="00FA7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ответить на вопросы</w:t>
            </w:r>
            <w:proofErr w:type="gramStart"/>
            <w:r w:rsidR="00E33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proofErr w:type="gramEnd"/>
          </w:p>
        </w:tc>
        <w:tc>
          <w:tcPr>
            <w:tcW w:w="3093" w:type="dxa"/>
          </w:tcPr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10B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BF410B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</w:t>
            </w:r>
          </w:p>
          <w:p w:rsidR="00BF410B" w:rsidRPr="00F012F2" w:rsidRDefault="00E33ADD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F410B" w:rsidRPr="00F012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ermnatan@mail.ru</w:t>
              </w:r>
            </w:hyperlink>
          </w:p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FCC" w:rsidRPr="00AB06D3" w:rsidRDefault="00B84FCC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4FCC" w:rsidRPr="00AB06D3" w:rsidRDefault="00B84FCC" w:rsidP="00B84F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7C8" w:rsidRDefault="00EE57C8"/>
    <w:sectPr w:rsidR="00EE57C8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DF"/>
    <w:rsid w:val="000D4FF7"/>
    <w:rsid w:val="0026360D"/>
    <w:rsid w:val="00315FAA"/>
    <w:rsid w:val="00354C94"/>
    <w:rsid w:val="00397C1E"/>
    <w:rsid w:val="00492E10"/>
    <w:rsid w:val="004C554A"/>
    <w:rsid w:val="004D3F94"/>
    <w:rsid w:val="00551A84"/>
    <w:rsid w:val="005C6EDF"/>
    <w:rsid w:val="005F28E3"/>
    <w:rsid w:val="006F2917"/>
    <w:rsid w:val="00730C45"/>
    <w:rsid w:val="007467C5"/>
    <w:rsid w:val="009A5DAD"/>
    <w:rsid w:val="00A169BA"/>
    <w:rsid w:val="00A33ED4"/>
    <w:rsid w:val="00AD57B2"/>
    <w:rsid w:val="00B2329C"/>
    <w:rsid w:val="00B84FCC"/>
    <w:rsid w:val="00BF410B"/>
    <w:rsid w:val="00C208D7"/>
    <w:rsid w:val="00CC5B66"/>
    <w:rsid w:val="00E33ADD"/>
    <w:rsid w:val="00E43F5A"/>
    <w:rsid w:val="00EE57C8"/>
    <w:rsid w:val="00F012F2"/>
    <w:rsid w:val="00F80440"/>
    <w:rsid w:val="00FA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rmnatan@mail.ru" TargetMode="External"/><Relationship Id="rId5" Type="http://schemas.openxmlformats.org/officeDocument/2006/relationships/hyperlink" Target="mailto:ermnat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2020-03-31T15:27:00Z</dcterms:created>
  <dcterms:modified xsi:type="dcterms:W3CDTF">2020-04-24T16:17:00Z</dcterms:modified>
</cp:coreProperties>
</file>