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Pr="008159A6" w:rsidRDefault="008159A6" w:rsidP="008159A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8159A6">
        <w:rPr>
          <w:rFonts w:ascii="Times New Roman" w:eastAsia="Calibri" w:hAnsi="Times New Roman" w:cs="Times New Roman"/>
          <w:sz w:val="28"/>
          <w:szCs w:val="28"/>
        </w:rPr>
        <w:t>Могилина</w:t>
      </w:r>
      <w:proofErr w:type="spellEnd"/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8159A6" w:rsidRPr="008159A6" w:rsidRDefault="008159A6" w:rsidP="008159A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Предмет: физика</w:t>
      </w:r>
    </w:p>
    <w:p w:rsidR="008159A6" w:rsidRPr="008159A6" w:rsidRDefault="008159A6" w:rsidP="008159A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Класс: 10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876"/>
        <w:gridCol w:w="2261"/>
        <w:gridCol w:w="2193"/>
        <w:gridCol w:w="3976"/>
        <w:gridCol w:w="4000"/>
        <w:gridCol w:w="2147"/>
      </w:tblGrid>
      <w:tr w:rsidR="008159A6" w:rsidRPr="008159A6" w:rsidTr="006A38AE">
        <w:tc>
          <w:tcPr>
            <w:tcW w:w="664" w:type="dxa"/>
            <w:vMerge w:val="restart"/>
            <w:vAlign w:val="center"/>
          </w:tcPr>
          <w:p w:rsidR="008159A6" w:rsidRPr="008159A6" w:rsidRDefault="008159A6" w:rsidP="00815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" w:type="dxa"/>
            <w:vMerge w:val="restart"/>
            <w:vAlign w:val="center"/>
          </w:tcPr>
          <w:p w:rsidR="008159A6" w:rsidRPr="008159A6" w:rsidRDefault="008159A6" w:rsidP="00815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54" w:type="dxa"/>
            <w:gridSpan w:val="2"/>
            <w:vAlign w:val="center"/>
          </w:tcPr>
          <w:p w:rsidR="008159A6" w:rsidRPr="008159A6" w:rsidRDefault="008159A6" w:rsidP="00815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:rsidR="008159A6" w:rsidRPr="008159A6" w:rsidRDefault="008159A6" w:rsidP="00815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000" w:type="dxa"/>
            <w:vMerge w:val="restart"/>
            <w:vAlign w:val="center"/>
          </w:tcPr>
          <w:p w:rsidR="008159A6" w:rsidRPr="008159A6" w:rsidRDefault="008159A6" w:rsidP="00815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47" w:type="dxa"/>
            <w:vMerge w:val="restart"/>
            <w:vAlign w:val="center"/>
          </w:tcPr>
          <w:p w:rsidR="008159A6" w:rsidRPr="008159A6" w:rsidRDefault="008159A6" w:rsidP="00815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159A6" w:rsidRPr="008159A6" w:rsidTr="006A38AE">
        <w:tc>
          <w:tcPr>
            <w:tcW w:w="664" w:type="dxa"/>
            <w:vMerge/>
          </w:tcPr>
          <w:p w:rsidR="008159A6" w:rsidRPr="008159A6" w:rsidRDefault="008159A6" w:rsidP="008159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8159A6" w:rsidRPr="008159A6" w:rsidRDefault="008159A6" w:rsidP="008159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8159A6" w:rsidRPr="008159A6" w:rsidRDefault="008159A6" w:rsidP="00815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93" w:type="dxa"/>
          </w:tcPr>
          <w:p w:rsidR="008159A6" w:rsidRPr="008159A6" w:rsidRDefault="008159A6" w:rsidP="00815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:rsidR="008159A6" w:rsidRPr="008159A6" w:rsidRDefault="008159A6" w:rsidP="008159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</w:tcPr>
          <w:p w:rsidR="008159A6" w:rsidRPr="008159A6" w:rsidRDefault="008159A6" w:rsidP="008159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vMerge/>
          </w:tcPr>
          <w:p w:rsidR="008159A6" w:rsidRPr="008159A6" w:rsidRDefault="008159A6" w:rsidP="008159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38AE" w:rsidRPr="008159A6" w:rsidTr="006A38AE">
        <w:tc>
          <w:tcPr>
            <w:tcW w:w="664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6A38AE" w:rsidRDefault="006A38AE" w:rsidP="006A38AE">
            <w:r w:rsidRPr="0005033B">
              <w:rPr>
                <w:rFonts w:ascii="Times New Roman" w:hAnsi="Times New Roman" w:cs="Times New Roman"/>
              </w:rPr>
              <w:t>Решение задач на закон Ома для полной цепи.</w:t>
            </w:r>
          </w:p>
        </w:tc>
        <w:tc>
          <w:tcPr>
            <w:tcW w:w="2193" w:type="dxa"/>
          </w:tcPr>
          <w:p w:rsidR="006A38AE" w:rsidRDefault="006A38AE" w:rsidP="006A38AE">
            <w:r w:rsidRPr="0005033B">
              <w:rPr>
                <w:rFonts w:ascii="Times New Roman" w:hAnsi="Times New Roman" w:cs="Times New Roman"/>
              </w:rPr>
              <w:t>Решение задач на закон Ома для полной цепи.</w:t>
            </w:r>
          </w:p>
        </w:tc>
        <w:tc>
          <w:tcPr>
            <w:tcW w:w="3976" w:type="dxa"/>
          </w:tcPr>
          <w:p w:rsidR="0015787C" w:rsidRPr="0015787C" w:rsidRDefault="0015787C" w:rsidP="0015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>, задачник</w:t>
            </w:r>
          </w:p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8AE" w:rsidRPr="008159A6" w:rsidRDefault="0015787C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Подготовиться к устному опросу.</w:t>
            </w:r>
          </w:p>
        </w:tc>
        <w:tc>
          <w:tcPr>
            <w:tcW w:w="2147" w:type="dxa"/>
          </w:tcPr>
          <w:p w:rsidR="0015787C" w:rsidRPr="0015787C" w:rsidRDefault="0015787C" w:rsidP="0015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</w:t>
            </w:r>
          </w:p>
          <w:p w:rsidR="006A38AE" w:rsidRDefault="0015787C" w:rsidP="006A38AE">
            <w:r>
              <w:rPr>
                <w:lang w:val="en-US"/>
              </w:rPr>
              <w:t>WhatsApp</w:t>
            </w:r>
          </w:p>
        </w:tc>
      </w:tr>
      <w:tr w:rsidR="006A38AE" w:rsidRPr="008159A6" w:rsidTr="006A38AE">
        <w:tc>
          <w:tcPr>
            <w:tcW w:w="664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6A38AE" w:rsidRDefault="006A38AE" w:rsidP="006A38AE">
            <w:r w:rsidRPr="0005033B">
              <w:rPr>
                <w:rFonts w:ascii="Times New Roman" w:hAnsi="Times New Roman" w:cs="Times New Roman"/>
              </w:rPr>
              <w:t>Решение задач на закон Ома для полной цепи.</w:t>
            </w:r>
          </w:p>
        </w:tc>
        <w:tc>
          <w:tcPr>
            <w:tcW w:w="2193" w:type="dxa"/>
          </w:tcPr>
          <w:p w:rsidR="006A38AE" w:rsidRDefault="006A38AE" w:rsidP="006A38AE">
            <w:r w:rsidRPr="0005033B">
              <w:rPr>
                <w:rFonts w:ascii="Times New Roman" w:hAnsi="Times New Roman" w:cs="Times New Roman"/>
              </w:rPr>
              <w:t>Решение задач на закон Ома для полной цепи.</w:t>
            </w:r>
          </w:p>
        </w:tc>
        <w:tc>
          <w:tcPr>
            <w:tcW w:w="3976" w:type="dxa"/>
          </w:tcPr>
          <w:p w:rsidR="0015787C" w:rsidRPr="0015787C" w:rsidRDefault="0015787C" w:rsidP="0015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</w:t>
            </w:r>
            <w:r w:rsidR="008735E3">
              <w:t>, учебник</w:t>
            </w:r>
          </w:p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6A38AE" w:rsidRPr="008159A6" w:rsidRDefault="008735E3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361 № 1 и стр. 372 №3</w:t>
            </w:r>
          </w:p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6A38AE" w:rsidRDefault="006A38AE" w:rsidP="006A38AE"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C45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C45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C4518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8159A6" w:rsidRPr="008159A6" w:rsidTr="006A38AE">
        <w:tc>
          <w:tcPr>
            <w:tcW w:w="664" w:type="dxa"/>
          </w:tcPr>
          <w:p w:rsidR="008159A6" w:rsidRPr="008159A6" w:rsidRDefault="008159A6" w:rsidP="008159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8159A6" w:rsidRPr="008159A6" w:rsidRDefault="008159A6" w:rsidP="008159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8159A6" w:rsidRDefault="008159A6" w:rsidP="008159A6">
            <w:r w:rsidRPr="000F02D5">
              <w:rPr>
                <w:rFonts w:ascii="Times New Roman" w:hAnsi="Times New Roman" w:cs="Times New Roman"/>
                <w:b/>
              </w:rPr>
              <w:t xml:space="preserve">Лабораторная работа № 7 </w:t>
            </w:r>
            <w:r w:rsidRPr="000F02D5">
              <w:rPr>
                <w:rFonts w:ascii="Times New Roman" w:hAnsi="Times New Roman" w:cs="Times New Roman"/>
              </w:rPr>
              <w:t>«Измерение ЭДС и внутреннего сопротивления источника тока»</w:t>
            </w:r>
          </w:p>
        </w:tc>
        <w:tc>
          <w:tcPr>
            <w:tcW w:w="2193" w:type="dxa"/>
          </w:tcPr>
          <w:p w:rsidR="008159A6" w:rsidRDefault="008159A6" w:rsidP="008159A6">
            <w:r w:rsidRPr="000F02D5">
              <w:rPr>
                <w:rFonts w:ascii="Times New Roman" w:hAnsi="Times New Roman" w:cs="Times New Roman"/>
                <w:b/>
              </w:rPr>
              <w:t xml:space="preserve">Лабораторная работа № 7 </w:t>
            </w:r>
            <w:r w:rsidRPr="000F02D5">
              <w:rPr>
                <w:rFonts w:ascii="Times New Roman" w:hAnsi="Times New Roman" w:cs="Times New Roman"/>
              </w:rPr>
              <w:t>«Измерение ЭДС и внутреннего сопротивления источника тока»</w:t>
            </w:r>
          </w:p>
        </w:tc>
        <w:tc>
          <w:tcPr>
            <w:tcW w:w="3976" w:type="dxa"/>
          </w:tcPr>
          <w:p w:rsidR="008159A6" w:rsidRDefault="00067938" w:rsidP="00815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тетрадь</w:t>
            </w:r>
          </w:p>
          <w:p w:rsidR="00067938" w:rsidRPr="00067938" w:rsidRDefault="00067938" w:rsidP="00067938">
            <w:pPr>
              <w:spacing w:after="200" w:line="276" w:lineRule="auto"/>
            </w:pPr>
            <w:r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67938">
              <w:t xml:space="preserve"> </w:t>
            </w:r>
          </w:p>
          <w:p w:rsidR="00067938" w:rsidRPr="008159A6" w:rsidRDefault="00067938" w:rsidP="00815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8159A6" w:rsidRDefault="005A5F57" w:rsidP="008159A6">
            <w:hyperlink r:id="rId4" w:history="1">
              <w:r>
                <w:rPr>
                  <w:rStyle w:val="a4"/>
                </w:rPr>
                <w:t>https://www.youtube.com/watch?v=xKTqinhf5lE</w:t>
              </w:r>
            </w:hyperlink>
          </w:p>
          <w:p w:rsidR="00067938" w:rsidRPr="008159A6" w:rsidRDefault="00067938" w:rsidP="00815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стр. 422</w:t>
            </w:r>
          </w:p>
        </w:tc>
        <w:tc>
          <w:tcPr>
            <w:tcW w:w="2147" w:type="dxa"/>
          </w:tcPr>
          <w:p w:rsidR="006A38AE" w:rsidRPr="00F80941" w:rsidRDefault="006A38AE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F809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8094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8159A6" w:rsidRPr="008159A6" w:rsidRDefault="008159A6" w:rsidP="00815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8AE" w:rsidRPr="008159A6" w:rsidTr="006A38AE">
        <w:tc>
          <w:tcPr>
            <w:tcW w:w="664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6A38AE" w:rsidRDefault="006A38AE" w:rsidP="006A38AE">
            <w:r w:rsidRPr="00461F33">
              <w:rPr>
                <w:rFonts w:ascii="Times New Roman" w:hAnsi="Times New Roman" w:cs="Times New Roman"/>
              </w:rPr>
              <w:t xml:space="preserve">Решение задач </w:t>
            </w:r>
            <w:r w:rsidRPr="00461F33">
              <w:rPr>
                <w:rFonts w:ascii="Times New Roman" w:hAnsi="Times New Roman" w:cs="Times New Roman"/>
                <w:bCs/>
              </w:rPr>
              <w:t xml:space="preserve">на закон Ома для полной цепи         </w:t>
            </w:r>
          </w:p>
        </w:tc>
        <w:tc>
          <w:tcPr>
            <w:tcW w:w="2193" w:type="dxa"/>
          </w:tcPr>
          <w:p w:rsidR="006A38AE" w:rsidRDefault="006A38AE" w:rsidP="006A38AE">
            <w:r w:rsidRPr="00461F33">
              <w:rPr>
                <w:rFonts w:ascii="Times New Roman" w:hAnsi="Times New Roman" w:cs="Times New Roman"/>
              </w:rPr>
              <w:t xml:space="preserve">Решение задач </w:t>
            </w:r>
            <w:r w:rsidRPr="00461F33">
              <w:rPr>
                <w:rFonts w:ascii="Times New Roman" w:hAnsi="Times New Roman" w:cs="Times New Roman"/>
                <w:bCs/>
              </w:rPr>
              <w:t xml:space="preserve">на закон Ома для полной цепи         </w:t>
            </w:r>
          </w:p>
        </w:tc>
        <w:tc>
          <w:tcPr>
            <w:tcW w:w="3976" w:type="dxa"/>
          </w:tcPr>
          <w:p w:rsidR="0015787C" w:rsidRPr="00F80941" w:rsidRDefault="0015787C" w:rsidP="0015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 w:rsidR="008735E3">
              <w:t xml:space="preserve">, </w:t>
            </w:r>
            <w:r w:rsidR="008735E3">
              <w:t>задачник</w:t>
            </w:r>
          </w:p>
          <w:p w:rsidR="006A38AE" w:rsidRPr="008159A6" w:rsidRDefault="008735E3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6A38AE" w:rsidRPr="008159A6" w:rsidRDefault="008735E3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372 №7</w:t>
            </w:r>
          </w:p>
        </w:tc>
        <w:tc>
          <w:tcPr>
            <w:tcW w:w="2147" w:type="dxa"/>
          </w:tcPr>
          <w:p w:rsidR="006A38AE" w:rsidRDefault="006A38AE" w:rsidP="006A38AE"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6A38AE" w:rsidRPr="008159A6" w:rsidTr="006A38AE">
        <w:tc>
          <w:tcPr>
            <w:tcW w:w="664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6A38AE" w:rsidRDefault="006A38AE" w:rsidP="006A38AE">
            <w:r w:rsidRPr="008B6893">
              <w:rPr>
                <w:rFonts w:ascii="Times New Roman" w:hAnsi="Times New Roman" w:cs="Times New Roman"/>
              </w:rPr>
              <w:t>Решение экспериментальных комбинированных задач по теме «Постоянный электрический ток»</w:t>
            </w:r>
          </w:p>
        </w:tc>
        <w:tc>
          <w:tcPr>
            <w:tcW w:w="2193" w:type="dxa"/>
          </w:tcPr>
          <w:p w:rsidR="006A38AE" w:rsidRDefault="006A38AE" w:rsidP="006A38AE">
            <w:r w:rsidRPr="008B6893">
              <w:rPr>
                <w:rFonts w:ascii="Times New Roman" w:hAnsi="Times New Roman" w:cs="Times New Roman"/>
              </w:rPr>
              <w:t>Решение экспериментальных комбинированных задач по теме «Постоянный электрический ток»</w:t>
            </w:r>
          </w:p>
        </w:tc>
        <w:tc>
          <w:tcPr>
            <w:tcW w:w="3976" w:type="dxa"/>
          </w:tcPr>
          <w:p w:rsidR="0015787C" w:rsidRPr="00F80941" w:rsidRDefault="0015787C" w:rsidP="0015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 w:rsidR="008735E3">
              <w:t xml:space="preserve">, </w:t>
            </w:r>
            <w:r w:rsidR="008735E3">
              <w:t>задачник</w:t>
            </w:r>
          </w:p>
          <w:p w:rsidR="006A38AE" w:rsidRPr="008159A6" w:rsidRDefault="008735E3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4000" w:type="dxa"/>
          </w:tcPr>
          <w:p w:rsidR="008735E3" w:rsidRDefault="008735E3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38AE" w:rsidRPr="008735E3" w:rsidRDefault="008735E3" w:rsidP="00873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lang w:val="en-US"/>
              </w:rPr>
              <w:t>WhatsApp</w:t>
            </w:r>
          </w:p>
        </w:tc>
        <w:tc>
          <w:tcPr>
            <w:tcW w:w="2147" w:type="dxa"/>
          </w:tcPr>
          <w:p w:rsidR="006A38AE" w:rsidRDefault="006A38AE" w:rsidP="006A38AE"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6A38AE" w:rsidRPr="008159A6" w:rsidTr="006A38AE">
        <w:tc>
          <w:tcPr>
            <w:tcW w:w="664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1" w:type="dxa"/>
          </w:tcPr>
          <w:p w:rsidR="006A38AE" w:rsidRDefault="006A38AE" w:rsidP="006A38AE">
            <w:r w:rsidRPr="001B1861">
              <w:rPr>
                <w:rFonts w:ascii="Times New Roman" w:hAnsi="Times New Roman" w:cs="Times New Roman"/>
              </w:rPr>
              <w:t>Повторительно-обобщающий урок по теме «Законы постоянного тока».</w:t>
            </w:r>
          </w:p>
        </w:tc>
        <w:tc>
          <w:tcPr>
            <w:tcW w:w="2193" w:type="dxa"/>
          </w:tcPr>
          <w:p w:rsidR="006A38AE" w:rsidRDefault="006A38AE" w:rsidP="006A38AE">
            <w:r w:rsidRPr="001B1861">
              <w:rPr>
                <w:rFonts w:ascii="Times New Roman" w:hAnsi="Times New Roman" w:cs="Times New Roman"/>
              </w:rPr>
              <w:t>Повторительно-обобщающий урок по теме «Законы постоянного тока».</w:t>
            </w:r>
          </w:p>
        </w:tc>
        <w:tc>
          <w:tcPr>
            <w:tcW w:w="3976" w:type="dxa"/>
          </w:tcPr>
          <w:p w:rsidR="0015787C" w:rsidRPr="00F80941" w:rsidRDefault="0015787C" w:rsidP="0015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</w:p>
          <w:p w:rsidR="006A38AE" w:rsidRPr="008159A6" w:rsidRDefault="008735E3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4000" w:type="dxa"/>
          </w:tcPr>
          <w:p w:rsidR="006A38AE" w:rsidRPr="008159A6" w:rsidRDefault="008735E3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lang w:val="en-US"/>
              </w:rPr>
              <w:t>WhatsApp</w:t>
            </w:r>
          </w:p>
        </w:tc>
        <w:tc>
          <w:tcPr>
            <w:tcW w:w="2147" w:type="dxa"/>
          </w:tcPr>
          <w:p w:rsidR="006A38AE" w:rsidRDefault="006A38AE" w:rsidP="006A38AE"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6A38AE" w:rsidRPr="008159A6" w:rsidTr="006A38AE">
        <w:tc>
          <w:tcPr>
            <w:tcW w:w="664" w:type="dxa"/>
          </w:tcPr>
          <w:p w:rsidR="006A38AE" w:rsidRPr="008159A6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" w:type="dxa"/>
          </w:tcPr>
          <w:p w:rsidR="006A38AE" w:rsidRDefault="006A38AE" w:rsidP="006A38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61" w:type="dxa"/>
          </w:tcPr>
          <w:p w:rsidR="006A38AE" w:rsidRDefault="006A38AE" w:rsidP="006A38AE">
            <w:r w:rsidRPr="00485300">
              <w:rPr>
                <w:rFonts w:ascii="Times New Roman" w:hAnsi="Times New Roman" w:cs="Times New Roman"/>
                <w:b/>
              </w:rPr>
              <w:t>Контрольная работа №8</w:t>
            </w:r>
            <w:r w:rsidRPr="00485300">
              <w:rPr>
                <w:rFonts w:ascii="Times New Roman" w:hAnsi="Times New Roman" w:cs="Times New Roman"/>
              </w:rPr>
              <w:t xml:space="preserve"> «Законы постоянного тока».</w:t>
            </w:r>
          </w:p>
        </w:tc>
        <w:tc>
          <w:tcPr>
            <w:tcW w:w="2193" w:type="dxa"/>
          </w:tcPr>
          <w:p w:rsidR="006A38AE" w:rsidRDefault="006A38AE" w:rsidP="006A38AE">
            <w:r w:rsidRPr="00485300">
              <w:rPr>
                <w:rFonts w:ascii="Times New Roman" w:hAnsi="Times New Roman" w:cs="Times New Roman"/>
                <w:b/>
              </w:rPr>
              <w:t>Контрольная работа №8</w:t>
            </w:r>
            <w:r w:rsidRPr="00485300">
              <w:rPr>
                <w:rFonts w:ascii="Times New Roman" w:hAnsi="Times New Roman" w:cs="Times New Roman"/>
              </w:rPr>
              <w:t xml:space="preserve"> «Законы постоянного тока».</w:t>
            </w:r>
          </w:p>
        </w:tc>
        <w:tc>
          <w:tcPr>
            <w:tcW w:w="3976" w:type="dxa"/>
          </w:tcPr>
          <w:p w:rsidR="006A38AE" w:rsidRPr="008159A6" w:rsidRDefault="00067938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</w:tc>
        <w:tc>
          <w:tcPr>
            <w:tcW w:w="4000" w:type="dxa"/>
          </w:tcPr>
          <w:p w:rsidR="006A38AE" w:rsidRPr="008159A6" w:rsidRDefault="00067938" w:rsidP="006A3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Работа</w:t>
            </w:r>
            <w:r>
              <w:t xml:space="preserve"> по вариантам. Задание в </w:t>
            </w:r>
            <w:r>
              <w:rPr>
                <w:lang w:val="en-US"/>
              </w:rPr>
              <w:t>WhatsApp</w:t>
            </w:r>
          </w:p>
        </w:tc>
        <w:tc>
          <w:tcPr>
            <w:tcW w:w="2147" w:type="dxa"/>
          </w:tcPr>
          <w:p w:rsidR="006A38AE" w:rsidRDefault="006A38AE" w:rsidP="006A38AE"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8F21A4" w:rsidRDefault="008F21A4">
      <w:bookmarkStart w:id="0" w:name="_GoBack"/>
      <w:bookmarkEnd w:id="0"/>
    </w:p>
    <w:sectPr w:rsidR="008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E1"/>
    <w:rsid w:val="00067938"/>
    <w:rsid w:val="0015787C"/>
    <w:rsid w:val="005A5F57"/>
    <w:rsid w:val="006A38AE"/>
    <w:rsid w:val="008159A6"/>
    <w:rsid w:val="008735E3"/>
    <w:rsid w:val="008C4050"/>
    <w:rsid w:val="008F21A4"/>
    <w:rsid w:val="00D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EB2A-B0B1-49CF-A01C-2A3F6801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A5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KTqinhf5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3</cp:revision>
  <dcterms:created xsi:type="dcterms:W3CDTF">2020-04-17T20:53:00Z</dcterms:created>
  <dcterms:modified xsi:type="dcterms:W3CDTF">2020-04-18T07:46:00Z</dcterms:modified>
</cp:coreProperties>
</file>