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4577A432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15FA6">
        <w:rPr>
          <w:rFonts w:ascii="Times New Roman" w:hAnsi="Times New Roman" w:cs="Times New Roman"/>
          <w:sz w:val="28"/>
          <w:szCs w:val="28"/>
          <w:u w:val="single"/>
        </w:rPr>
        <w:t>Емельянова Н.Н.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31E66FA4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0A352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15FA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805"/>
        <w:gridCol w:w="1856"/>
        <w:gridCol w:w="2302"/>
        <w:gridCol w:w="1136"/>
        <w:gridCol w:w="4841"/>
        <w:gridCol w:w="4106"/>
      </w:tblGrid>
      <w:tr w:rsidR="00F245FB" w14:paraId="4120ACA6" w14:textId="77777777" w:rsidTr="00D87EAD">
        <w:tc>
          <w:tcPr>
            <w:tcW w:w="665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3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2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2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80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245FB" w14:paraId="0208FC85" w14:textId="77777777" w:rsidTr="00D87EAD">
        <w:tc>
          <w:tcPr>
            <w:tcW w:w="665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2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5FB" w14:paraId="75A54087" w14:textId="77777777" w:rsidTr="00D87EAD">
        <w:tc>
          <w:tcPr>
            <w:tcW w:w="665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14:paraId="0A45561C" w14:textId="51528858" w:rsidR="0077300E" w:rsidRDefault="000A352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8" w:type="dxa"/>
          </w:tcPr>
          <w:p w14:paraId="2105200E" w14:textId="3798E032" w:rsidR="0077300E" w:rsidRPr="0015590F" w:rsidRDefault="00D8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864" w:type="dxa"/>
          </w:tcPr>
          <w:p w14:paraId="5CAB6F2F" w14:textId="50E226A8" w:rsidR="0077300E" w:rsidRPr="0015590F" w:rsidRDefault="00D87EAD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–начале XVII века.</w:t>
            </w:r>
            <w:r>
              <w:t xml:space="preserve"> </w:t>
            </w: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1320" w:type="dxa"/>
          </w:tcPr>
          <w:p w14:paraId="37D53D75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AA3941D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80" w:type="dxa"/>
          </w:tcPr>
          <w:p w14:paraId="4075D182" w14:textId="0DAA1FDF" w:rsidR="0077300E" w:rsidRDefault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9001B4">
              <w:rPr>
                <w:rFonts w:ascii="Times New Roman" w:hAnsi="Times New Roman" w:cs="Times New Roman"/>
                <w:sz w:val="28"/>
                <w:szCs w:val="28"/>
              </w:rPr>
              <w:t>24,25</w:t>
            </w:r>
          </w:p>
          <w:p w14:paraId="02B7B6EE" w14:textId="6DCEB086" w:rsidR="009001B4" w:rsidRDefault="00F2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01B4" w:rsidRPr="00320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https://resh.edu.ru/subject/lesson/2045/start/</w:t>
              </w:r>
            </w:hyperlink>
          </w:p>
          <w:p w14:paraId="5633C5AA" w14:textId="1B1848B6" w:rsidR="009001B4" w:rsidRDefault="00F2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01B4" w:rsidRPr="00320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https://resh.edu.ru/subject/lesson/2524/start/</w:t>
              </w:r>
            </w:hyperlink>
          </w:p>
          <w:p w14:paraId="3D32BE9F" w14:textId="77777777" w:rsidR="009001B4" w:rsidRDefault="0090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B65BA" w14:textId="51958840" w:rsidR="00445827" w:rsidRDefault="00D8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России.7</w:t>
            </w:r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 класс. Ч</w:t>
            </w:r>
            <w:proofErr w:type="gramStart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И.В.Курукин</w:t>
            </w:r>
            <w:proofErr w:type="spellEnd"/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 w:rsidR="00445827"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4BA45C0B" w14:textId="578D9DB0" w:rsidR="0077300E" w:rsidRPr="002A1E15" w:rsidRDefault="00F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15,16,17</w:t>
            </w:r>
          </w:p>
        </w:tc>
        <w:tc>
          <w:tcPr>
            <w:tcW w:w="2994" w:type="dxa"/>
          </w:tcPr>
          <w:p w14:paraId="085A84BB" w14:textId="77777777" w:rsidR="0015590F" w:rsidRPr="00F245FB" w:rsidRDefault="00E15FA6" w:rsidP="00E1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="00F2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5FB" w:rsidRPr="00F2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67C8C8" w14:textId="31ABB73B" w:rsidR="00F245FB" w:rsidRDefault="00F245FB" w:rsidP="00E15F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emelyanova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natalya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1981@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D18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B6BE7B7" w14:textId="5764A30D" w:rsidR="00F245FB" w:rsidRPr="00F245FB" w:rsidRDefault="00F245FB" w:rsidP="00E15F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245FB" w14:paraId="37707A34" w14:textId="77777777" w:rsidTr="00D87EAD">
        <w:tc>
          <w:tcPr>
            <w:tcW w:w="665" w:type="dxa"/>
          </w:tcPr>
          <w:p w14:paraId="5FA96E5B" w14:textId="13A2B6EE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01FB87E2" w14:textId="12A19310" w:rsidR="0077300E" w:rsidRDefault="000A352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8" w:type="dxa"/>
          </w:tcPr>
          <w:p w14:paraId="29988F04" w14:textId="47EB2212" w:rsidR="0077300E" w:rsidRPr="0015590F" w:rsidRDefault="00D8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веке.</w:t>
            </w:r>
          </w:p>
        </w:tc>
        <w:tc>
          <w:tcPr>
            <w:tcW w:w="1864" w:type="dxa"/>
          </w:tcPr>
          <w:p w14:paraId="2AF91C18" w14:textId="77777777" w:rsidR="0077300E" w:rsidRDefault="00D87EAD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362D9" w14:textId="5C4BE519" w:rsidR="00D87EAD" w:rsidRPr="0015590F" w:rsidRDefault="00D87EAD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AD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веке.</w:t>
            </w:r>
          </w:p>
        </w:tc>
        <w:tc>
          <w:tcPr>
            <w:tcW w:w="1320" w:type="dxa"/>
          </w:tcPr>
          <w:p w14:paraId="000A2B08" w14:textId="77777777" w:rsidR="0015590F" w:rsidRDefault="0015590F" w:rsidP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8E3F9DE" w14:textId="77777777" w:rsidR="0077300E" w:rsidRPr="002A1E15" w:rsidRDefault="0077300E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80" w:type="dxa"/>
          </w:tcPr>
          <w:p w14:paraId="626FE64B" w14:textId="77777777" w:rsidR="009001B4" w:rsidRDefault="0015590F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 w:rsidR="007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7C0CB91" w14:textId="47DEF4B7" w:rsidR="0077300E" w:rsidRDefault="00F245FB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001B4" w:rsidRPr="00320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https://resh.edu.ru/subject/lesson/2525/start/</w:t>
              </w:r>
            </w:hyperlink>
          </w:p>
          <w:p w14:paraId="393C5A54" w14:textId="77777777" w:rsidR="00F43891" w:rsidRDefault="00F43891" w:rsidP="00F4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России.7 класс.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И.В.Курукин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0CF5AE17" w14:textId="762456E7" w:rsidR="00445827" w:rsidRPr="002A1E15" w:rsidRDefault="00445827" w:rsidP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3891">
              <w:rPr>
                <w:rFonts w:ascii="Times New Roman" w:hAnsi="Times New Roman" w:cs="Times New Roman"/>
                <w:sz w:val="28"/>
                <w:szCs w:val="28"/>
              </w:rPr>
              <w:t>араграф 18,19</w:t>
            </w:r>
          </w:p>
        </w:tc>
        <w:tc>
          <w:tcPr>
            <w:tcW w:w="2994" w:type="dxa"/>
          </w:tcPr>
          <w:p w14:paraId="4824662C" w14:textId="634E5CC3" w:rsidR="0015590F" w:rsidRDefault="00E15FA6" w:rsidP="00E15FA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</w:tc>
      </w:tr>
      <w:tr w:rsidR="00F245FB" w14:paraId="1D918177" w14:textId="77777777" w:rsidTr="00D87EAD">
        <w:tc>
          <w:tcPr>
            <w:tcW w:w="665" w:type="dxa"/>
          </w:tcPr>
          <w:p w14:paraId="12AC08B7" w14:textId="72206481" w:rsidR="000A352C" w:rsidRDefault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14:paraId="6CD71896" w14:textId="5B938130" w:rsidR="000A352C" w:rsidRDefault="000A352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58" w:type="dxa"/>
          </w:tcPr>
          <w:p w14:paraId="12D736F8" w14:textId="2E21A88A" w:rsidR="000A352C" w:rsidRPr="00D87EAD" w:rsidRDefault="000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2C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</w:t>
            </w:r>
            <w:r w:rsidRPr="000A3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устройстве.</w:t>
            </w:r>
          </w:p>
        </w:tc>
        <w:tc>
          <w:tcPr>
            <w:tcW w:w="1864" w:type="dxa"/>
          </w:tcPr>
          <w:p w14:paraId="656480F6" w14:textId="6D60F23E" w:rsidR="000A352C" w:rsidRPr="00D87EAD" w:rsidRDefault="000A352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при первых Романовых: перемены в государственном устройстве.</w:t>
            </w:r>
          </w:p>
        </w:tc>
        <w:tc>
          <w:tcPr>
            <w:tcW w:w="1320" w:type="dxa"/>
          </w:tcPr>
          <w:p w14:paraId="3AD251D7" w14:textId="77777777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BB45866" w14:textId="319A785A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80" w:type="dxa"/>
          </w:tcPr>
          <w:p w14:paraId="15F23348" w14:textId="178C0326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9001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F5EDA83" w14:textId="53FFCDEE" w:rsidR="009001B4" w:rsidRDefault="00F245FB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001B4" w:rsidRPr="00320A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https://resh.edu.ru/subject/lesson/2526/start/</w:t>
              </w:r>
            </w:hyperlink>
          </w:p>
          <w:p w14:paraId="07A6004A" w14:textId="77777777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России.7 класс.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И.В.Курукин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30B024A3" w14:textId="0665D407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18,19</w:t>
            </w:r>
          </w:p>
        </w:tc>
        <w:tc>
          <w:tcPr>
            <w:tcW w:w="2994" w:type="dxa"/>
          </w:tcPr>
          <w:p w14:paraId="3F8A798E" w14:textId="7055A6F0" w:rsidR="000A352C" w:rsidRDefault="000A352C" w:rsidP="000A35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7A440C" w14:textId="70393C93" w:rsidR="000A352C" w:rsidRDefault="00E15FA6">
            <w:r>
              <w:t>Эл.почта</w:t>
            </w: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A352C"/>
    <w:rsid w:val="00124E4F"/>
    <w:rsid w:val="0015590F"/>
    <w:rsid w:val="00297B22"/>
    <w:rsid w:val="002A1E15"/>
    <w:rsid w:val="00322E3F"/>
    <w:rsid w:val="00335B83"/>
    <w:rsid w:val="00395F8C"/>
    <w:rsid w:val="00445827"/>
    <w:rsid w:val="004468FA"/>
    <w:rsid w:val="00601FA2"/>
    <w:rsid w:val="00683B71"/>
    <w:rsid w:val="0077300E"/>
    <w:rsid w:val="007B19F0"/>
    <w:rsid w:val="007E5BB3"/>
    <w:rsid w:val="008A5059"/>
    <w:rsid w:val="008F77CD"/>
    <w:rsid w:val="009001B4"/>
    <w:rsid w:val="00BA09BD"/>
    <w:rsid w:val="00C8548B"/>
    <w:rsid w:val="00D87EAD"/>
    <w:rsid w:val="00E15FA6"/>
    <w:rsid w:val="00E520FC"/>
    <w:rsid w:val="00EA223E"/>
    <w:rsid w:val="00F245FB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elyanova.natalya198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24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045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2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3</cp:revision>
  <cp:lastPrinted>2020-03-27T07:25:00Z</cp:lastPrinted>
  <dcterms:created xsi:type="dcterms:W3CDTF">2020-03-31T14:37:00Z</dcterms:created>
  <dcterms:modified xsi:type="dcterms:W3CDTF">2020-04-01T07:16:00Z</dcterms:modified>
</cp:coreProperties>
</file>