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A" w:rsidRPr="00BD4F0D" w:rsidRDefault="00CA5FEA" w:rsidP="00CA5FEA">
      <w:pPr>
        <w:rPr>
          <w:rFonts w:ascii="Times New Roman" w:hAnsi="Times New Roman" w:cs="Times New Roman"/>
          <w:b/>
          <w:sz w:val="28"/>
          <w:szCs w:val="28"/>
        </w:rPr>
      </w:pPr>
      <w:r w:rsidRPr="00BD4F0D">
        <w:rPr>
          <w:rFonts w:ascii="Times New Roman" w:hAnsi="Times New Roman" w:cs="Times New Roman"/>
          <w:b/>
          <w:sz w:val="28"/>
          <w:szCs w:val="28"/>
        </w:rPr>
        <w:t xml:space="preserve">Ф.И.О. учителя – </w:t>
      </w:r>
      <w:r w:rsidR="00BD4F0D">
        <w:rPr>
          <w:rFonts w:ascii="Times New Roman" w:hAnsi="Times New Roman" w:cs="Times New Roman"/>
          <w:b/>
          <w:sz w:val="28"/>
          <w:szCs w:val="28"/>
        </w:rPr>
        <w:t>Козыревская С.В.</w:t>
      </w:r>
    </w:p>
    <w:p w:rsidR="00CA5FEA" w:rsidRPr="00BD4F0D" w:rsidRDefault="00CA5FEA" w:rsidP="00CA5FEA">
      <w:pPr>
        <w:rPr>
          <w:rFonts w:ascii="Times New Roman" w:hAnsi="Times New Roman" w:cs="Times New Roman"/>
          <w:b/>
          <w:sz w:val="28"/>
          <w:szCs w:val="28"/>
        </w:rPr>
      </w:pPr>
      <w:r w:rsidRPr="00BD4F0D">
        <w:rPr>
          <w:rFonts w:ascii="Times New Roman" w:hAnsi="Times New Roman" w:cs="Times New Roman"/>
          <w:b/>
          <w:sz w:val="28"/>
          <w:szCs w:val="28"/>
        </w:rPr>
        <w:t>Предмет – русский язык</w:t>
      </w:r>
    </w:p>
    <w:p w:rsidR="00CA5FEA" w:rsidRPr="00BD4F0D" w:rsidRDefault="00BD4F0D" w:rsidP="00CA5F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– 4Е</w:t>
      </w:r>
    </w:p>
    <w:tbl>
      <w:tblPr>
        <w:tblStyle w:val="a4"/>
        <w:tblW w:w="153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932"/>
        <w:gridCol w:w="2079"/>
        <w:gridCol w:w="2126"/>
        <w:gridCol w:w="4962"/>
        <w:gridCol w:w="2268"/>
        <w:gridCol w:w="2303"/>
      </w:tblGrid>
      <w:tr w:rsidR="00CA5FEA" w:rsidTr="000B440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A5FEA" w:rsidTr="000B440A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BD4F0D" w:rsidRDefault="00CA5F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F0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Default="00CA5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0A" w:rsidTr="000B4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Pr="00BD4F0D" w:rsidRDefault="000B440A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 w:rsidP="00BD4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по картине И.И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Левитана «Весна. Большая вода».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 w:rsidP="00BD4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Сочинение по картине И.И. Левитана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«Весна. Большая вода»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) с.86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Переписать сочинение на чистовик</w:t>
            </w:r>
            <w:bookmarkStart w:id="0" w:name="_GoBack"/>
            <w:bookmarkEnd w:id="0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Default="000B440A"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B440A" w:rsidTr="000B4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 w:rsidP="00BD4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и  II спряжение глаголов настоящего времени.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 w:rsidP="00BD4F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и  II спряжение глаголов настоящего времени.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B440A" w:rsidRPr="00BD4F0D" w:rsidRDefault="000B440A" w:rsidP="007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B440A" w:rsidRPr="00BD4F0D" w:rsidRDefault="000B440A" w:rsidP="007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https://yandex.ru/video/preview/?filmId=1746827133913132174&amp;text=i%20%D0%B8%20ii%20%D1%81%D0%BF%D1%80%D1%8F%D0%B6%D0%B5%D0%BD%D0%B8%D0%B5%20%D0%B3%D0%BB%D0%B0%D0%B3%D0%BE%D0%BB%D0%BE%D0%B2%20%D0%BD%D0%B0%D1%81%D1%82%D0%BE</w:t>
              </w:r>
              <w:proofErr w:type="gramEnd"/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D1%8F%D1%89%D0%B5%D0%B3%D0%BE%20%D0%B2%D1%80%D0%B5%D0%BC%D0%B5%D0%BD%D0%B8%204%20%D0%BA%D0%BB%D0%B0%D1%81%D1%81%20%D0%B2%D0%B8%D0%B4%D0%B5%D0%BE%D1%83%D1%80%D0%BE%D0%BA&amp;path=wizard&amp;parent-reqid=1586460157588917-1248460481445077750100154-production-app-host-vla-web-yp-51</w:t>
              </w:r>
              <w:proofErr w:type="gramEnd"/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&amp;redircnt=1586460163.1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Выписать из стихотворения С.А. Есенина «Поет зима, аукает…» глаголы наст</w:t>
            </w: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ремени, указать их спряжение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Default="000B440A"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B440A" w:rsidTr="000B4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I и  II спряжение глаголов будущего времени  Словарный диктант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I и  II спряжение глаголов будущего времени  Словарный диктант №3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Стр.91</w:t>
            </w:r>
          </w:p>
          <w:p w:rsidR="000B440A" w:rsidRPr="00BD4F0D" w:rsidRDefault="000B440A" w:rsidP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0B440A" w:rsidRPr="00BD4F0D" w:rsidRDefault="000B440A" w:rsidP="00501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https://youtu.be/swNuIHHjJks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Правило с.91 Упражнение № 188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Default="000B440A"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A02F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B440A" w:rsidTr="000B4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 с 92 упр. 1, 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)  упр. 3 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Default="000B440A">
            <w:r w:rsidRPr="00F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F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B440A" w:rsidTr="000B44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  с93-94</w:t>
            </w:r>
            <w:proofErr w:type="gramEnd"/>
          </w:p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BD4F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https://youtu.be/z2vGP5kUnVM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0A" w:rsidRPr="00BD4F0D" w:rsidRDefault="000B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BD4F0D">
              <w:rPr>
                <w:rFonts w:ascii="Times New Roman" w:hAnsi="Times New Roman" w:cs="Times New Roman"/>
                <w:sz w:val="24"/>
                <w:szCs w:val="24"/>
              </w:rPr>
              <w:t>) с 95 , упр.194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0A" w:rsidRDefault="000B440A">
            <w:r w:rsidRPr="00F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Мессенджер </w:t>
            </w:r>
            <w:proofErr w:type="spellStart"/>
            <w:r w:rsidRPr="00F748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CA5FEA" w:rsidRDefault="00CA5FEA" w:rsidP="00CA5FEA"/>
    <w:p w:rsidR="00501C2D" w:rsidRDefault="00501C2D"/>
    <w:sectPr w:rsidR="00501C2D" w:rsidSect="00BD4F0D">
      <w:pgSz w:w="16838" w:h="11906" w:orient="landscape"/>
      <w:pgMar w:top="568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5FEA"/>
    <w:rsid w:val="00081B8A"/>
    <w:rsid w:val="000B440A"/>
    <w:rsid w:val="00501C2D"/>
    <w:rsid w:val="007A1FAE"/>
    <w:rsid w:val="00933DAA"/>
    <w:rsid w:val="009E5466"/>
    <w:rsid w:val="00BD4F0D"/>
    <w:rsid w:val="00CA5FEA"/>
    <w:rsid w:val="00DB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z2vGP5kUn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swNuIHHjJks" TargetMode="External"/><Relationship Id="rId5" Type="http://schemas.openxmlformats.org/officeDocument/2006/relationships/hyperlink" Target="https://yandex.ru/video/preview/?filmId=1746827133913132174&amp;text=i%20%D0%B8%20ii%20%D1%81%D0%BF%D1%80%D1%8F%D0%B6%D0%B5%D0%BD%D0%B8%D0%B5%20%D0%B3%D0%BB%D0%B0%D0%B3%D0%BE%D0%BB%D0%BE%D0%B2%20%D0%BD%D0%B0%D1%81%D1%82%D0%BE%D1%8F%D1%89%D0%B5%D0%B3%D0%BE%20%D0%B2%D1%80%D0%B5%D0%BC%D0%B5%D0%BD%D0%B8%204%20%D0%BA%D0%BB%D0%B0%D1%81%D1%81%20%D0%B2%D0%B8%D0%B4%D0%B5%D0%BE%D1%83%D1%80%D0%BE%D0%BA&amp;path=wizard&amp;parent-reqid=1586460157588917-1248460481445077750100154-production-app-host-vla-web-yp-51&amp;redircnt=1586460163.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6</cp:revision>
  <dcterms:created xsi:type="dcterms:W3CDTF">2020-04-09T19:02:00Z</dcterms:created>
  <dcterms:modified xsi:type="dcterms:W3CDTF">2020-04-10T11:57:00Z</dcterms:modified>
</cp:coreProperties>
</file>