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34" w:rsidRDefault="000F3D34" w:rsidP="000F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906CF6">
        <w:rPr>
          <w:rFonts w:ascii="Times New Roman" w:hAnsi="Times New Roman" w:cs="Times New Roman"/>
          <w:sz w:val="28"/>
          <w:szCs w:val="28"/>
        </w:rPr>
        <w:t>И.О. учителя ______</w:t>
      </w:r>
      <w:proofErr w:type="spellStart"/>
      <w:r w:rsidR="00906CF6">
        <w:rPr>
          <w:rFonts w:ascii="Times New Roman" w:hAnsi="Times New Roman" w:cs="Times New Roman"/>
          <w:sz w:val="28"/>
          <w:szCs w:val="28"/>
        </w:rPr>
        <w:t>Шамардина</w:t>
      </w:r>
      <w:proofErr w:type="spellEnd"/>
      <w:r w:rsidR="00906CF6">
        <w:rPr>
          <w:rFonts w:ascii="Times New Roman" w:hAnsi="Times New Roman" w:cs="Times New Roman"/>
          <w:sz w:val="28"/>
          <w:szCs w:val="28"/>
        </w:rPr>
        <w:t xml:space="preserve"> Ю. А.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F3D34" w:rsidRDefault="00906CF6" w:rsidP="000F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_____английский язык</w:t>
      </w:r>
      <w:r w:rsidR="000F3D3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F3D34" w:rsidRDefault="00906CF6" w:rsidP="000F3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Класс______3е</w:t>
      </w:r>
      <w:r w:rsidR="000F3D3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849"/>
        <w:gridCol w:w="1587"/>
        <w:gridCol w:w="1439"/>
        <w:gridCol w:w="1874"/>
        <w:gridCol w:w="5223"/>
        <w:gridCol w:w="2977"/>
      </w:tblGrid>
      <w:tr w:rsidR="004925A2" w:rsidTr="00FC61D0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925A2" w:rsidTr="00FC61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34" w:rsidRDefault="000F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D34" w:rsidRDefault="000F3D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5A2" w:rsidTr="00FC61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0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Default="002B394D" w:rsidP="00FC6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61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Default="00524B80" w:rsidP="00FC61D0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прекрасно проводим время.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Default="00524B80" w:rsidP="00FC61D0">
            <w:pPr>
              <w:spacing w:after="0" w:line="240" w:lineRule="auto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прекрасно проводим время.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Pr="00FC61D0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1D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C61D0" w:rsidRPr="00FC61D0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1D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01" w:rsidRDefault="000A7B8A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EF41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F47">
              <w:rPr>
                <w:rFonts w:ascii="Times New Roman" w:hAnsi="Times New Roman" w:cs="Times New Roman"/>
                <w:sz w:val="24"/>
                <w:szCs w:val="24"/>
              </w:rPr>
              <w:t>с. 8, упр.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410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DA7F47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A7F47" w:rsidRDefault="00EF4101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10, упр.1 (выучить новые слова);</w:t>
            </w:r>
            <w:r w:rsidR="000A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B8A" w:rsidRDefault="00DA7F47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11, </w:t>
            </w:r>
            <w:r w:rsidR="000A7B8A">
              <w:rPr>
                <w:rFonts w:ascii="Times New Roman" w:hAnsi="Times New Roman" w:cs="Times New Roman"/>
                <w:sz w:val="24"/>
                <w:szCs w:val="24"/>
              </w:rPr>
              <w:t>упр. 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</w:t>
            </w:r>
            <w:r w:rsidR="000A7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25A2" w:rsidRPr="004925A2" w:rsidRDefault="00EF4101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22</w:t>
            </w:r>
          </w:p>
          <w:p w:rsidR="00FC61D0" w:rsidRDefault="00EF4101" w:rsidP="00EF41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r>
                <w:rPr>
                  <w:rStyle w:val="a3"/>
                </w:rPr>
                <w:t>https://resh.edu.ru/subject/lesson/5107/main/128049/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A2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C61D0" w:rsidRPr="004925A2" w:rsidRDefault="004925A2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shamardinayulia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FC61D0" w:rsidRPr="00492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C61D0" w:rsidRPr="004925A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FC61D0" w:rsidRPr="004925A2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5A2" w:rsidTr="00FC61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0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61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Default="002B394D" w:rsidP="00FC61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61D0" w:rsidRPr="00906CF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Default="00524B80" w:rsidP="00FC6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любишь делать?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Default="00524B80" w:rsidP="00FC6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любишь делать?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D0" w:rsidRPr="00FC61D0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1D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C61D0" w:rsidRPr="00FC61D0" w:rsidRDefault="00FC61D0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1D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47" w:rsidRDefault="00DA7F47" w:rsidP="0056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 12, упр. 1</w:t>
            </w:r>
            <w:r w:rsidR="00564028">
              <w:rPr>
                <w:rFonts w:ascii="Times New Roman" w:hAnsi="Times New Roman" w:cs="Times New Roman"/>
                <w:sz w:val="24"/>
                <w:szCs w:val="24"/>
              </w:rPr>
              <w:t xml:space="preserve"> (выучить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числительные, прописать их по две строчки в тетради)</w:t>
            </w:r>
            <w:r w:rsidR="001C2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217" w:rsidRDefault="001C2217" w:rsidP="0056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еревести предложения в тетради</w:t>
            </w:r>
          </w:p>
          <w:p w:rsidR="00564028" w:rsidRDefault="00EF4101" w:rsidP="0056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22</w:t>
            </w:r>
          </w:p>
          <w:p w:rsidR="00564028" w:rsidRPr="00564028" w:rsidRDefault="00EF4101" w:rsidP="0056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https://resh.edu.ru/subject/lesson/5107/train/128052/</w:t>
              </w:r>
            </w:hyperlink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D0" w:rsidRDefault="00FC61D0" w:rsidP="0003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0356E3" w:rsidRPr="004925A2" w:rsidRDefault="000356E3" w:rsidP="0003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shamardinayulia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394D" w:rsidTr="00FC61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D" w:rsidRPr="00FC61D0" w:rsidRDefault="002B394D" w:rsidP="00FC6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D" w:rsidRDefault="002B394D" w:rsidP="00FC61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D" w:rsidRDefault="00F1132C" w:rsidP="00FC6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парке.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D" w:rsidRDefault="00F1132C" w:rsidP="00FC6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парке.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D" w:rsidRPr="00FC61D0" w:rsidRDefault="00F1132C" w:rsidP="00FC6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4D" w:rsidRDefault="00EF4101" w:rsidP="0099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с.11, упр.1 (повторить слова)</w:t>
            </w:r>
            <w:r w:rsidR="009909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976" w:rsidRDefault="00990976" w:rsidP="0099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86, упр. 1 (выписать прилагательные), </w:t>
            </w:r>
          </w:p>
          <w:p w:rsidR="00990976" w:rsidRDefault="00990976" w:rsidP="0099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 (расставить слова в предложении в правильном порядке и записать), </w:t>
            </w:r>
          </w:p>
          <w:p w:rsidR="00990976" w:rsidRDefault="00990976" w:rsidP="0099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 (исправить ошибки и записать)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Default="00990976" w:rsidP="0099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5A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2B394D" w:rsidRPr="004925A2" w:rsidRDefault="00990976" w:rsidP="0099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shamardinayulia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25A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F47B8D" w:rsidRDefault="00F47B8D"/>
    <w:sectPr w:rsidR="00F47B8D" w:rsidSect="000F3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A"/>
    <w:rsid w:val="000356E3"/>
    <w:rsid w:val="000A7B8A"/>
    <w:rsid w:val="000F3D34"/>
    <w:rsid w:val="001070E6"/>
    <w:rsid w:val="001C2217"/>
    <w:rsid w:val="002B394D"/>
    <w:rsid w:val="004925A2"/>
    <w:rsid w:val="004D6DA7"/>
    <w:rsid w:val="00524B80"/>
    <w:rsid w:val="00564028"/>
    <w:rsid w:val="00894241"/>
    <w:rsid w:val="00906CF6"/>
    <w:rsid w:val="00990976"/>
    <w:rsid w:val="00A64D8D"/>
    <w:rsid w:val="00C30D37"/>
    <w:rsid w:val="00C729CA"/>
    <w:rsid w:val="00DA7F47"/>
    <w:rsid w:val="00EF4101"/>
    <w:rsid w:val="00F1132C"/>
    <w:rsid w:val="00F164C5"/>
    <w:rsid w:val="00F47B8D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AEBA-0FB0-42F5-88D5-23670DB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D34"/>
    <w:rPr>
      <w:color w:val="0563C1" w:themeColor="hyperlink"/>
      <w:u w:val="single"/>
    </w:rPr>
  </w:style>
  <w:style w:type="table" w:styleId="a4">
    <w:name w:val="Table Grid"/>
    <w:basedOn w:val="a1"/>
    <w:rsid w:val="000F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107/train/128052/" TargetMode="External"/><Relationship Id="rId4" Type="http://schemas.openxmlformats.org/officeDocument/2006/relationships/hyperlink" Target="https://resh.edu.ru/subject/lesson/5107/main/128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2020-03-31T10:30:00Z</dcterms:created>
  <dcterms:modified xsi:type="dcterms:W3CDTF">2020-04-10T00:45:00Z</dcterms:modified>
</cp:coreProperties>
</file>