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FB6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3C84">
        <w:rPr>
          <w:rFonts w:ascii="Times New Roman" w:hAnsi="Times New Roman" w:cs="Times New Roman"/>
          <w:sz w:val="28"/>
          <w:szCs w:val="28"/>
        </w:rPr>
        <w:t>Лисова</w:t>
      </w:r>
      <w:proofErr w:type="spellEnd"/>
      <w:r w:rsidR="00A13C84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A13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A13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7E6">
        <w:rPr>
          <w:rFonts w:ascii="Times New Roman" w:hAnsi="Times New Roman" w:cs="Times New Roman"/>
          <w:sz w:val="28"/>
          <w:szCs w:val="28"/>
        </w:rPr>
        <w:t>2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A13C84">
        <w:rPr>
          <w:rFonts w:ascii="Times New Roman" w:hAnsi="Times New Roman" w:cs="Times New Roman"/>
          <w:sz w:val="28"/>
          <w:szCs w:val="28"/>
        </w:rPr>
        <w:t>Д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96" w:type="dxa"/>
        <w:tblInd w:w="-318" w:type="dxa"/>
        <w:tblLayout w:type="fixed"/>
        <w:tblLook w:val="04A0"/>
      </w:tblPr>
      <w:tblGrid>
        <w:gridCol w:w="595"/>
        <w:gridCol w:w="974"/>
        <w:gridCol w:w="2339"/>
        <w:gridCol w:w="2339"/>
        <w:gridCol w:w="6204"/>
        <w:gridCol w:w="1505"/>
        <w:gridCol w:w="2340"/>
      </w:tblGrid>
      <w:tr w:rsidR="00D53ABD" w:rsidRPr="00AB06D3" w:rsidTr="002B6032">
        <w:tc>
          <w:tcPr>
            <w:tcW w:w="595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4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04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05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340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:rsidTr="002B6032">
        <w:tc>
          <w:tcPr>
            <w:tcW w:w="595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39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204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56D" w:rsidRPr="00AB06D3" w:rsidTr="002B6032">
        <w:tc>
          <w:tcPr>
            <w:tcW w:w="595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</w:tcPr>
          <w:p w:rsidR="0099456D" w:rsidRDefault="00194B45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9456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9" w:type="dxa"/>
          </w:tcPr>
          <w:p w:rsidR="0099456D" w:rsidRDefault="00194B45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4B45"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частицы НЕ с глаголами</w:t>
            </w:r>
          </w:p>
        </w:tc>
        <w:tc>
          <w:tcPr>
            <w:tcW w:w="2339" w:type="dxa"/>
          </w:tcPr>
          <w:p w:rsidR="0099456D" w:rsidRDefault="00194B4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5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глаголами</w:t>
            </w:r>
          </w:p>
        </w:tc>
        <w:tc>
          <w:tcPr>
            <w:tcW w:w="6204" w:type="dxa"/>
          </w:tcPr>
          <w:p w:rsidR="00194B45" w:rsidRDefault="00194B45" w:rsidP="00194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194B45" w:rsidRDefault="004027B6" w:rsidP="00194B45">
            <w:pPr>
              <w:jc w:val="both"/>
            </w:pPr>
            <w:hyperlink r:id="rId5" w:history="1">
              <w:r w:rsidR="00194B45" w:rsidRPr="00F8026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https://resh.edu.ru/subject/lesson/4241/start/220364/</w:t>
              </w:r>
            </w:hyperlink>
            <w:r w:rsidR="00194B45">
              <w:t xml:space="preserve"> </w:t>
            </w:r>
          </w:p>
          <w:p w:rsidR="00194B45" w:rsidRPr="00AB06D3" w:rsidRDefault="00194B45" w:rsidP="00194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2123FF" w:rsidP="00194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135, 136, 137</w:t>
            </w:r>
          </w:p>
        </w:tc>
        <w:tc>
          <w:tcPr>
            <w:tcW w:w="1505" w:type="dxa"/>
          </w:tcPr>
          <w:p w:rsidR="0099456D" w:rsidRDefault="002123FF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138</w:t>
            </w:r>
          </w:p>
        </w:tc>
        <w:tc>
          <w:tcPr>
            <w:tcW w:w="2340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456D" w:rsidRPr="00AB06D3" w:rsidRDefault="00194B4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92D57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>
              <w:r w:rsidR="00DA41A8" w:rsidRPr="1949B3E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</w:tc>
      </w:tr>
      <w:tr w:rsidR="0099456D" w:rsidRPr="00AB06D3" w:rsidTr="002B6032">
        <w:tc>
          <w:tcPr>
            <w:tcW w:w="595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99456D" w:rsidRPr="00AB06D3" w:rsidRDefault="00194B45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9456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9" w:type="dxa"/>
          </w:tcPr>
          <w:p w:rsidR="0099456D" w:rsidRPr="00AB06D3" w:rsidRDefault="00194B45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4B45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и закрепление знаний по теме "Глагол".</w:t>
            </w:r>
          </w:p>
        </w:tc>
        <w:tc>
          <w:tcPr>
            <w:tcW w:w="2339" w:type="dxa"/>
          </w:tcPr>
          <w:p w:rsidR="0099456D" w:rsidRPr="00AB06D3" w:rsidRDefault="00194B4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5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теме "Глагол".</w:t>
            </w:r>
          </w:p>
        </w:tc>
        <w:tc>
          <w:tcPr>
            <w:tcW w:w="6204" w:type="dxa"/>
          </w:tcPr>
          <w:p w:rsidR="0099456D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194B45" w:rsidRDefault="004027B6" w:rsidP="0099456D">
            <w:pPr>
              <w:jc w:val="both"/>
            </w:pPr>
            <w:hyperlink r:id="rId7" w:history="1">
              <w:r w:rsidR="00194B45" w:rsidRPr="00C75D42">
                <w:rPr>
                  <w:rStyle w:val="a5"/>
                </w:rPr>
                <w:t>https://resh.edu.ru/subject/lesson/5339/start/</w:t>
              </w:r>
            </w:hyperlink>
            <w:r w:rsidR="00194B45">
              <w:t xml:space="preserve"> </w:t>
            </w:r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2123FF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E13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79 </w:t>
            </w:r>
            <w:proofErr w:type="spellStart"/>
            <w:r w:rsidR="008E13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 w:rsidR="008E13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137  </w:t>
            </w:r>
            <w:proofErr w:type="spellStart"/>
            <w:r w:rsidR="008E13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r w:rsidR="008E13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81 </w:t>
            </w:r>
            <w:proofErr w:type="spellStart"/>
            <w:r w:rsidR="008E13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 w:rsidR="008E13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141, 142</w:t>
            </w:r>
          </w:p>
        </w:tc>
        <w:tc>
          <w:tcPr>
            <w:tcW w:w="1505" w:type="dxa"/>
          </w:tcPr>
          <w:p w:rsidR="0099456D" w:rsidRPr="00AB06D3" w:rsidRDefault="008E1303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143</w:t>
            </w:r>
          </w:p>
        </w:tc>
        <w:tc>
          <w:tcPr>
            <w:tcW w:w="2340" w:type="dxa"/>
          </w:tcPr>
          <w:p w:rsidR="00FB6E13" w:rsidRPr="00E602BC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456D" w:rsidRPr="00AB06D3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B46C8">
              <w:t xml:space="preserve"> </w:t>
            </w:r>
            <w:hyperlink r:id="rId8">
              <w:r w:rsidR="00DA41A8" w:rsidRPr="1949B3E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</w:tc>
      </w:tr>
      <w:tr w:rsidR="0099456D" w:rsidRPr="00AB06D3" w:rsidTr="002B6032">
        <w:tc>
          <w:tcPr>
            <w:tcW w:w="595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4" w:type="dxa"/>
          </w:tcPr>
          <w:p w:rsidR="0099456D" w:rsidRPr="00AB06D3" w:rsidRDefault="00194B45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339" w:type="dxa"/>
          </w:tcPr>
          <w:p w:rsidR="0099456D" w:rsidRPr="000B1261" w:rsidRDefault="00194B45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4B45">
              <w:rPr>
                <w:rFonts w:ascii="Times New Roman" w:hAnsi="Times New Roman" w:cs="Times New Roman"/>
                <w:iCs/>
                <w:sz w:val="28"/>
                <w:szCs w:val="28"/>
              </w:rPr>
              <w:t>Текст - повествование.</w:t>
            </w:r>
          </w:p>
        </w:tc>
        <w:tc>
          <w:tcPr>
            <w:tcW w:w="2339" w:type="dxa"/>
          </w:tcPr>
          <w:p w:rsidR="0099456D" w:rsidRPr="00AB06D3" w:rsidRDefault="00194B4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5">
              <w:rPr>
                <w:rFonts w:ascii="Times New Roman" w:hAnsi="Times New Roman" w:cs="Times New Roman"/>
                <w:sz w:val="28"/>
                <w:szCs w:val="28"/>
              </w:rPr>
              <w:t>Текст - повествование.</w:t>
            </w:r>
          </w:p>
        </w:tc>
        <w:tc>
          <w:tcPr>
            <w:tcW w:w="6204" w:type="dxa"/>
          </w:tcPr>
          <w:p w:rsidR="00194B45" w:rsidRDefault="0099456D" w:rsidP="00651365"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99456D" w:rsidRPr="00AB06D3" w:rsidRDefault="00194B45" w:rsidP="0065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C75D4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https://resh.edu.ru/subject/lesson/3986/start/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99456D" w:rsidP="00194B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8E13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proofErr w:type="gramEnd"/>
            <w:r w:rsidR="008E13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82 </w:t>
            </w:r>
            <w:proofErr w:type="spellStart"/>
            <w:r w:rsidR="008E13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 w:rsidR="008E13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144, </w:t>
            </w:r>
            <w:proofErr w:type="spellStart"/>
            <w:r w:rsidR="008E13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r w:rsidR="008E13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83 </w:t>
            </w:r>
            <w:proofErr w:type="spellStart"/>
            <w:r w:rsidR="008E13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 w:rsidR="008E13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145</w:t>
            </w:r>
          </w:p>
        </w:tc>
        <w:tc>
          <w:tcPr>
            <w:tcW w:w="1505" w:type="dxa"/>
          </w:tcPr>
          <w:p w:rsidR="0099456D" w:rsidRPr="00AB06D3" w:rsidRDefault="008E1303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Поворить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</w:t>
            </w:r>
          </w:p>
        </w:tc>
        <w:tc>
          <w:tcPr>
            <w:tcW w:w="2340" w:type="dxa"/>
          </w:tcPr>
          <w:p w:rsidR="00FB6E13" w:rsidRPr="00E602BC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456D" w:rsidRPr="000B1261" w:rsidRDefault="003B6F25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B1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0">
              <w:r w:rsidR="00DA41A8" w:rsidRPr="1949B3E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</w:tc>
      </w:tr>
      <w:tr w:rsidR="0099456D" w:rsidRPr="00AB06D3" w:rsidTr="002B6032">
        <w:tc>
          <w:tcPr>
            <w:tcW w:w="595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4" w:type="dxa"/>
          </w:tcPr>
          <w:p w:rsidR="0099456D" w:rsidRPr="00AB06D3" w:rsidRDefault="00194B45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39" w:type="dxa"/>
          </w:tcPr>
          <w:p w:rsidR="0099456D" w:rsidRPr="00AB06D3" w:rsidRDefault="00194B45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4B45"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знаний.</w:t>
            </w:r>
          </w:p>
        </w:tc>
        <w:tc>
          <w:tcPr>
            <w:tcW w:w="2339" w:type="dxa"/>
          </w:tcPr>
          <w:p w:rsidR="0099456D" w:rsidRPr="00AB06D3" w:rsidRDefault="00194B4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5">
              <w:rPr>
                <w:rFonts w:ascii="Times New Roman" w:hAnsi="Times New Roman" w:cs="Times New Roman"/>
                <w:sz w:val="28"/>
                <w:szCs w:val="28"/>
              </w:rPr>
              <w:t>Проверка знаний.</w:t>
            </w:r>
          </w:p>
        </w:tc>
        <w:tc>
          <w:tcPr>
            <w:tcW w:w="6204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5" w:type="dxa"/>
          </w:tcPr>
          <w:p w:rsidR="0099456D" w:rsidRPr="00AB06D3" w:rsidRDefault="008E1303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</w:p>
        </w:tc>
        <w:tc>
          <w:tcPr>
            <w:tcW w:w="2340" w:type="dxa"/>
          </w:tcPr>
          <w:p w:rsidR="00FB6E13" w:rsidRPr="00E602BC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456D" w:rsidRPr="00AB06D3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B6F25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>
              <w:r w:rsidR="00DA41A8" w:rsidRPr="1949B3E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</w:tc>
      </w:tr>
      <w:tr w:rsidR="0099456D" w:rsidRPr="00AB06D3" w:rsidTr="002B6032">
        <w:tc>
          <w:tcPr>
            <w:tcW w:w="595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4" w:type="dxa"/>
          </w:tcPr>
          <w:p w:rsidR="0099456D" w:rsidRPr="00AB06D3" w:rsidRDefault="00194B45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9456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39" w:type="dxa"/>
          </w:tcPr>
          <w:p w:rsidR="0099456D" w:rsidRPr="00AB06D3" w:rsidRDefault="00194B45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4B45">
              <w:rPr>
                <w:rFonts w:ascii="Times New Roman" w:hAnsi="Times New Roman" w:cs="Times New Roman"/>
                <w:iCs/>
                <w:sz w:val="28"/>
                <w:szCs w:val="28"/>
              </w:rPr>
              <w:t>Имя прилагательное.</w:t>
            </w:r>
          </w:p>
        </w:tc>
        <w:tc>
          <w:tcPr>
            <w:tcW w:w="2339" w:type="dxa"/>
          </w:tcPr>
          <w:p w:rsidR="0099456D" w:rsidRPr="00AB06D3" w:rsidRDefault="00194B45" w:rsidP="00194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5"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прилагательное. </w:t>
            </w:r>
          </w:p>
        </w:tc>
        <w:tc>
          <w:tcPr>
            <w:tcW w:w="6204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 Школьный курс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«РЭШ»</w:t>
            </w:r>
          </w:p>
          <w:p w:rsidR="00194B45" w:rsidRDefault="004027B6" w:rsidP="0099456D">
            <w:pPr>
              <w:jc w:val="both"/>
            </w:pPr>
            <w:hyperlink r:id="rId12" w:history="1">
              <w:r w:rsidR="00194B45" w:rsidRPr="00C75D42">
                <w:rPr>
                  <w:rStyle w:val="a5"/>
                </w:rPr>
                <w:t>https://resh.edu.ru/subject/lesson/5341/start/</w:t>
              </w:r>
            </w:hyperlink>
            <w:r w:rsidR="00194B45">
              <w:t xml:space="preserve"> </w:t>
            </w:r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8E1303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86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148, 149</w:t>
            </w:r>
          </w:p>
        </w:tc>
        <w:tc>
          <w:tcPr>
            <w:tcW w:w="1505" w:type="dxa"/>
          </w:tcPr>
          <w:p w:rsidR="0099456D" w:rsidRDefault="008E1303" w:rsidP="00194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</w:p>
          <w:p w:rsidR="008E1303" w:rsidRPr="00AB06D3" w:rsidRDefault="008E1303" w:rsidP="00194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</w:tc>
        <w:tc>
          <w:tcPr>
            <w:tcW w:w="2340" w:type="dxa"/>
          </w:tcPr>
          <w:p w:rsidR="00FB6E13" w:rsidRPr="00E602BC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456D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17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56D" w:rsidRPr="00AB06D3" w:rsidRDefault="004027B6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DA41A8" w:rsidRPr="1949B3E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</w:tc>
      </w:tr>
      <w:tr w:rsidR="00A437E6" w:rsidRPr="00AB06D3" w:rsidTr="002B6032">
        <w:tc>
          <w:tcPr>
            <w:tcW w:w="595" w:type="dxa"/>
          </w:tcPr>
          <w:p w:rsidR="00A437E6" w:rsidRDefault="00A437E6" w:rsidP="00A4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4" w:type="dxa"/>
          </w:tcPr>
          <w:p w:rsidR="00A437E6" w:rsidRDefault="00194B45" w:rsidP="00A4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A437E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39" w:type="dxa"/>
          </w:tcPr>
          <w:p w:rsidR="00A437E6" w:rsidRDefault="00194B45" w:rsidP="00A437E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4B45">
              <w:rPr>
                <w:rFonts w:ascii="Times New Roman" w:hAnsi="Times New Roman" w:cs="Times New Roman"/>
                <w:iCs/>
                <w:sz w:val="28"/>
                <w:szCs w:val="28"/>
              </w:rPr>
              <w:t>Связи имени прилагательного с именем существительным.</w:t>
            </w:r>
          </w:p>
        </w:tc>
        <w:tc>
          <w:tcPr>
            <w:tcW w:w="2339" w:type="dxa"/>
          </w:tcPr>
          <w:p w:rsidR="00A437E6" w:rsidRDefault="00194B45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B45">
              <w:rPr>
                <w:rFonts w:ascii="Times New Roman" w:hAnsi="Times New Roman" w:cs="Times New Roman"/>
                <w:iCs/>
                <w:sz w:val="28"/>
                <w:szCs w:val="28"/>
              </w:rPr>
              <w:t>Связи имени прилагательного с именем существительным.</w:t>
            </w:r>
          </w:p>
        </w:tc>
        <w:tc>
          <w:tcPr>
            <w:tcW w:w="6204" w:type="dxa"/>
          </w:tcPr>
          <w:p w:rsidR="00A437E6" w:rsidRPr="00AB06D3" w:rsidRDefault="00A437E6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A437E6" w:rsidRPr="00AB06D3" w:rsidRDefault="008E1303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153</w:t>
            </w:r>
          </w:p>
        </w:tc>
        <w:tc>
          <w:tcPr>
            <w:tcW w:w="1505" w:type="dxa"/>
          </w:tcPr>
          <w:p w:rsidR="00A437E6" w:rsidRDefault="008E1303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154</w:t>
            </w:r>
          </w:p>
        </w:tc>
        <w:tc>
          <w:tcPr>
            <w:tcW w:w="2340" w:type="dxa"/>
          </w:tcPr>
          <w:p w:rsidR="00FB6E13" w:rsidRPr="00E602BC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37E6" w:rsidRPr="00AB06D3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F5D05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>
              <w:r w:rsidR="00484746" w:rsidRPr="1949B3E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</w:tc>
      </w:tr>
    </w:tbl>
    <w:p w:rsidR="00297B22" w:rsidRPr="00AB06D3" w:rsidRDefault="00297B22" w:rsidP="006513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297B22"/>
    <w:rsid w:val="00003D3D"/>
    <w:rsid w:val="00071C61"/>
    <w:rsid w:val="000B1261"/>
    <w:rsid w:val="000D6785"/>
    <w:rsid w:val="001159A9"/>
    <w:rsid w:val="00124E4F"/>
    <w:rsid w:val="001417DA"/>
    <w:rsid w:val="00192D57"/>
    <w:rsid w:val="00194B45"/>
    <w:rsid w:val="002123FF"/>
    <w:rsid w:val="00297B22"/>
    <w:rsid w:val="002B6032"/>
    <w:rsid w:val="003011F5"/>
    <w:rsid w:val="00317746"/>
    <w:rsid w:val="00350265"/>
    <w:rsid w:val="003B6F25"/>
    <w:rsid w:val="004027B6"/>
    <w:rsid w:val="004624CE"/>
    <w:rsid w:val="00484746"/>
    <w:rsid w:val="004D243B"/>
    <w:rsid w:val="004E2812"/>
    <w:rsid w:val="004E57B3"/>
    <w:rsid w:val="005C1244"/>
    <w:rsid w:val="005F5D05"/>
    <w:rsid w:val="00651365"/>
    <w:rsid w:val="00696A23"/>
    <w:rsid w:val="006D2104"/>
    <w:rsid w:val="00766AD0"/>
    <w:rsid w:val="00883D67"/>
    <w:rsid w:val="008A5059"/>
    <w:rsid w:val="008D08C1"/>
    <w:rsid w:val="008D3E97"/>
    <w:rsid w:val="008E1303"/>
    <w:rsid w:val="00907391"/>
    <w:rsid w:val="00915E91"/>
    <w:rsid w:val="00945543"/>
    <w:rsid w:val="0099456D"/>
    <w:rsid w:val="009D4BD6"/>
    <w:rsid w:val="009D718D"/>
    <w:rsid w:val="00A13C84"/>
    <w:rsid w:val="00A437E6"/>
    <w:rsid w:val="00AB06D3"/>
    <w:rsid w:val="00AB5FC1"/>
    <w:rsid w:val="00B812B8"/>
    <w:rsid w:val="00C217E7"/>
    <w:rsid w:val="00C26C85"/>
    <w:rsid w:val="00C300CB"/>
    <w:rsid w:val="00C7460D"/>
    <w:rsid w:val="00D21B8D"/>
    <w:rsid w:val="00D53ABD"/>
    <w:rsid w:val="00DA41A8"/>
    <w:rsid w:val="00DB5A48"/>
    <w:rsid w:val="00F76C99"/>
    <w:rsid w:val="00FB46C8"/>
    <w:rsid w:val="00FB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126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46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evstafieva@bk.ru" TargetMode="External"/><Relationship Id="rId13" Type="http://schemas.openxmlformats.org/officeDocument/2006/relationships/hyperlink" Target="mailto:aievstafiev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339/start/" TargetMode="External"/><Relationship Id="rId12" Type="http://schemas.openxmlformats.org/officeDocument/2006/relationships/hyperlink" Target="https://resh.edu.ru/subject/lesson/5341/star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ievstafieva@bk.ru" TargetMode="External"/><Relationship Id="rId11" Type="http://schemas.openxmlformats.org/officeDocument/2006/relationships/hyperlink" Target="mailto:aievstafieva@bk.ru" TargetMode="External"/><Relationship Id="rId5" Type="http://schemas.openxmlformats.org/officeDocument/2006/relationships/hyperlink" Target="https://resh.edu.ru/subject/lesson/4241/start/220364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ievstafieva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86/start/" TargetMode="External"/><Relationship Id="rId14" Type="http://schemas.openxmlformats.org/officeDocument/2006/relationships/hyperlink" Target="mailto:aievstafie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Света</cp:lastModifiedBy>
  <cp:revision>4</cp:revision>
  <cp:lastPrinted>2020-03-27T08:25:00Z</cp:lastPrinted>
  <dcterms:created xsi:type="dcterms:W3CDTF">2020-04-10T05:13:00Z</dcterms:created>
  <dcterms:modified xsi:type="dcterms:W3CDTF">2020-04-11T13:21:00Z</dcterms:modified>
</cp:coreProperties>
</file>