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65215A">
        <w:rPr>
          <w:rFonts w:ascii="Times New Roman" w:hAnsi="Times New Roman" w:cs="Times New Roman"/>
          <w:sz w:val="28"/>
          <w:szCs w:val="28"/>
        </w:rPr>
        <w:t xml:space="preserve"> Захарченко Л.С.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5215A">
        <w:rPr>
          <w:rFonts w:ascii="Times New Roman" w:hAnsi="Times New Roman" w:cs="Times New Roman"/>
          <w:sz w:val="28"/>
          <w:szCs w:val="28"/>
        </w:rPr>
        <w:t xml:space="preserve">  Литературное чтение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071C61" w:rsidRPr="00AB06D3">
        <w:rPr>
          <w:rFonts w:ascii="Times New Roman" w:hAnsi="Times New Roman" w:cs="Times New Roman"/>
          <w:sz w:val="28"/>
          <w:szCs w:val="28"/>
        </w:rPr>
        <w:t>1 «</w:t>
      </w:r>
      <w:r w:rsidR="0065215A">
        <w:rPr>
          <w:rFonts w:ascii="Times New Roman" w:hAnsi="Times New Roman" w:cs="Times New Roman"/>
          <w:sz w:val="28"/>
          <w:szCs w:val="28"/>
        </w:rPr>
        <w:t>Ж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/>
      </w:tblPr>
      <w:tblGrid>
        <w:gridCol w:w="685"/>
        <w:gridCol w:w="1007"/>
        <w:gridCol w:w="3129"/>
        <w:gridCol w:w="2976"/>
        <w:gridCol w:w="3828"/>
        <w:gridCol w:w="1809"/>
        <w:gridCol w:w="2766"/>
      </w:tblGrid>
      <w:tr w:rsidR="006D7C50" w:rsidRPr="00AB06D3" w:rsidTr="004B713A">
        <w:tc>
          <w:tcPr>
            <w:tcW w:w="685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007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105" w:type="dxa"/>
            <w:gridSpan w:val="2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09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766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6D7C50" w:rsidRPr="00AB06D3" w:rsidTr="004B713A">
        <w:tc>
          <w:tcPr>
            <w:tcW w:w="685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976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28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C50" w:rsidRPr="00AB06D3" w:rsidTr="004B713A">
        <w:tc>
          <w:tcPr>
            <w:tcW w:w="685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:rsidR="00D53ABD" w:rsidRPr="00AB06D3" w:rsidRDefault="00DE768C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9" w:type="dxa"/>
          </w:tcPr>
          <w:p w:rsidR="00501E0F" w:rsidRPr="00AB06D3" w:rsidRDefault="0058296E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Н.Артюхова "Саша-дразнилка"</w:t>
            </w:r>
          </w:p>
        </w:tc>
        <w:tc>
          <w:tcPr>
            <w:tcW w:w="2976" w:type="dxa"/>
          </w:tcPr>
          <w:p w:rsidR="00D53ABD" w:rsidRPr="00AB06D3" w:rsidRDefault="0058296E" w:rsidP="00501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Н.Артюхова "Саша-дразнилка"</w:t>
            </w:r>
          </w:p>
        </w:tc>
        <w:tc>
          <w:tcPr>
            <w:tcW w:w="3828" w:type="dxa"/>
          </w:tcPr>
          <w:p w:rsidR="00DB26DE" w:rsidRPr="00AB06D3" w:rsidRDefault="00DB26DE" w:rsidP="00DB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класс.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Авторы:Л.Ф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Климанова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D53ABD" w:rsidRPr="00DB26DE" w:rsidRDefault="00DB26DE" w:rsidP="00DB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D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4B713A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</w:t>
            </w:r>
            <w:r w:rsidR="004B713A">
              <w:rPr>
                <w:rFonts w:ascii="Times New Roman" w:hAnsi="Times New Roman" w:cs="Times New Roman"/>
                <w:sz w:val="28"/>
                <w:szCs w:val="28"/>
              </w:rPr>
              <w:t xml:space="preserve"> 2часть</w:t>
            </w:r>
          </w:p>
        </w:tc>
        <w:tc>
          <w:tcPr>
            <w:tcW w:w="1809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DB26DE" w:rsidRDefault="00DB26DE" w:rsidP="00DB26DE">
            <w:pPr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538D">
              <w:rPr>
                <w:sz w:val="28"/>
              </w:rPr>
              <w:t>zaharchenko.1012@</w:t>
            </w:r>
          </w:p>
          <w:p w:rsidR="00DB26DE" w:rsidRDefault="00DB26DE" w:rsidP="00DB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38D">
              <w:rPr>
                <w:sz w:val="28"/>
              </w:rPr>
              <w:t>yandex.ru</w:t>
            </w:r>
            <w:proofErr w:type="spellEnd"/>
            <w:r>
              <w:rPr>
                <w:sz w:val="28"/>
              </w:rPr>
              <w:t xml:space="preserve">  </w:t>
            </w:r>
          </w:p>
          <w:p w:rsidR="00766AD0" w:rsidRPr="00AB06D3" w:rsidRDefault="00DB26DE" w:rsidP="00DB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  <w:tr w:rsidR="00501E0F" w:rsidRPr="00AB06D3" w:rsidTr="004B713A">
        <w:tc>
          <w:tcPr>
            <w:tcW w:w="685" w:type="dxa"/>
          </w:tcPr>
          <w:p w:rsidR="00501E0F" w:rsidRPr="00AB06D3" w:rsidRDefault="00501E0F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7" w:type="dxa"/>
          </w:tcPr>
          <w:p w:rsidR="00501E0F" w:rsidRDefault="00DE768C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1318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129" w:type="dxa"/>
          </w:tcPr>
          <w:p w:rsidR="00B1318B" w:rsidRDefault="004B713A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К.Чуковский "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Федотка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О.Дриз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"Привет"</w:t>
            </w:r>
          </w:p>
        </w:tc>
        <w:tc>
          <w:tcPr>
            <w:tcW w:w="2976" w:type="dxa"/>
          </w:tcPr>
          <w:p w:rsidR="00501E0F" w:rsidRDefault="004B713A" w:rsidP="00B1318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К.Чуковский "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Федотка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О.Дриз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"Привет"</w:t>
            </w:r>
          </w:p>
        </w:tc>
        <w:tc>
          <w:tcPr>
            <w:tcW w:w="3828" w:type="dxa"/>
          </w:tcPr>
          <w:p w:rsidR="00501E0F" w:rsidRPr="00AB06D3" w:rsidRDefault="00501E0F" w:rsidP="00501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класс.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Авторы:Л.Ф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Климанова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501E0F" w:rsidRDefault="00501E0F" w:rsidP="00501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D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4B713A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читать,в</w:t>
            </w:r>
            <w:r w:rsidR="004B713A">
              <w:rPr>
                <w:rFonts w:ascii="Times New Roman" w:hAnsi="Times New Roman" w:cs="Times New Roman"/>
                <w:sz w:val="28"/>
                <w:szCs w:val="28"/>
              </w:rPr>
              <w:t>опросы</w:t>
            </w:r>
          </w:p>
        </w:tc>
        <w:tc>
          <w:tcPr>
            <w:tcW w:w="1809" w:type="dxa"/>
          </w:tcPr>
          <w:p w:rsidR="00501E0F" w:rsidRPr="00AB06D3" w:rsidRDefault="00501E0F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501E0F" w:rsidRDefault="00501E0F" w:rsidP="00501E0F">
            <w:pPr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538D">
              <w:rPr>
                <w:sz w:val="28"/>
              </w:rPr>
              <w:t>zaharchenko.1012@</w:t>
            </w:r>
          </w:p>
          <w:p w:rsidR="00501E0F" w:rsidRDefault="00501E0F" w:rsidP="00501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38D">
              <w:rPr>
                <w:sz w:val="28"/>
              </w:rPr>
              <w:t>yandex.ru</w:t>
            </w:r>
            <w:proofErr w:type="spellEnd"/>
            <w:r>
              <w:rPr>
                <w:sz w:val="28"/>
              </w:rPr>
              <w:t xml:space="preserve">  </w:t>
            </w:r>
          </w:p>
          <w:p w:rsidR="00501E0F" w:rsidRPr="004B713A" w:rsidRDefault="00501E0F" w:rsidP="00501E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B71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6D7C50" w:rsidRPr="00AB06D3" w:rsidTr="004B713A">
        <w:tc>
          <w:tcPr>
            <w:tcW w:w="685" w:type="dxa"/>
          </w:tcPr>
          <w:p w:rsidR="00D53ABD" w:rsidRPr="00AB06D3" w:rsidRDefault="00501E0F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7" w:type="dxa"/>
          </w:tcPr>
          <w:p w:rsidR="00D53ABD" w:rsidRPr="00AB06D3" w:rsidRDefault="00DE768C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9" w:type="dxa"/>
          </w:tcPr>
          <w:p w:rsidR="00D53ABD" w:rsidRPr="00AB06D3" w:rsidRDefault="004B713A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О.Григорьев "Стук",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"Разговор Лютика и Жучка"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И.Пивоварова "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Кулинаки-пулинаки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"</w:t>
            </w:r>
          </w:p>
        </w:tc>
        <w:tc>
          <w:tcPr>
            <w:tcW w:w="2976" w:type="dxa"/>
          </w:tcPr>
          <w:p w:rsidR="00D53ABD" w:rsidRPr="00AB06D3" w:rsidRDefault="004B713A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О.Григорьев "Стук",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"Разговор Лютика и Жучка"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И.Пивоварова "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Кулинаки-пулинаки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"</w:t>
            </w:r>
          </w:p>
        </w:tc>
        <w:tc>
          <w:tcPr>
            <w:tcW w:w="3828" w:type="dxa"/>
          </w:tcPr>
          <w:p w:rsidR="00DB26DE" w:rsidRPr="00AB06D3" w:rsidRDefault="00DB26DE" w:rsidP="00DB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класс.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Авторы:Л.Ф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Климанова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4E2812" w:rsidRPr="00AB06D3" w:rsidRDefault="00DB26DE" w:rsidP="00DB26D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26D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4B713A"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  <w:r w:rsidR="000E5ECB">
              <w:rPr>
                <w:rFonts w:ascii="Times New Roman" w:hAnsi="Times New Roman" w:cs="Times New Roman"/>
                <w:sz w:val="28"/>
                <w:szCs w:val="28"/>
              </w:rPr>
              <w:t>выразит чтение.</w:t>
            </w:r>
            <w:r w:rsidR="00D60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9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DB26DE" w:rsidRDefault="00DB26DE" w:rsidP="00DB26DE">
            <w:pPr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538D">
              <w:rPr>
                <w:sz w:val="28"/>
              </w:rPr>
              <w:t>zaharchenko.1012@</w:t>
            </w:r>
          </w:p>
          <w:p w:rsidR="00DB26DE" w:rsidRDefault="00DB26DE" w:rsidP="00DB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38D">
              <w:rPr>
                <w:sz w:val="28"/>
              </w:rPr>
              <w:t>yandex.ru</w:t>
            </w:r>
            <w:proofErr w:type="spellEnd"/>
            <w:r>
              <w:rPr>
                <w:sz w:val="28"/>
              </w:rPr>
              <w:t xml:space="preserve">  </w:t>
            </w:r>
          </w:p>
          <w:p w:rsidR="00766AD0" w:rsidRPr="00AB06D3" w:rsidRDefault="00DB26DE" w:rsidP="00DB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  <w:tr w:rsidR="006D7C50" w:rsidRPr="00AB06D3" w:rsidTr="004B713A">
        <w:tc>
          <w:tcPr>
            <w:tcW w:w="685" w:type="dxa"/>
          </w:tcPr>
          <w:p w:rsidR="00D53ABD" w:rsidRPr="00AB06D3" w:rsidRDefault="00501E0F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7" w:type="dxa"/>
          </w:tcPr>
          <w:p w:rsidR="00D53ABD" w:rsidRPr="00AB06D3" w:rsidRDefault="00DE768C" w:rsidP="0076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3129" w:type="dxa"/>
          </w:tcPr>
          <w:p w:rsidR="00501E0F" w:rsidRPr="00AB06D3" w:rsidRDefault="000E5ECB" w:rsidP="000E5EC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К.И. Чуковский "Телефон"</w:t>
            </w:r>
          </w:p>
        </w:tc>
        <w:tc>
          <w:tcPr>
            <w:tcW w:w="2976" w:type="dxa"/>
          </w:tcPr>
          <w:p w:rsidR="00D53ABD" w:rsidRPr="00AB06D3" w:rsidRDefault="000E5ECB" w:rsidP="00501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К.И. Чуковский "Телефон"</w:t>
            </w:r>
          </w:p>
        </w:tc>
        <w:tc>
          <w:tcPr>
            <w:tcW w:w="3828" w:type="dxa"/>
          </w:tcPr>
          <w:p w:rsidR="00D600C9" w:rsidRPr="00AB06D3" w:rsidRDefault="00D600C9" w:rsidP="00C41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класс.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Авторы:Л.Ф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Климанова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4E2812" w:rsidRPr="00AB06D3" w:rsidRDefault="00D600C9" w:rsidP="00D600C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26D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0E5ECB">
              <w:rPr>
                <w:rFonts w:ascii="Times New Roman" w:hAnsi="Times New Roman" w:cs="Times New Roman"/>
                <w:sz w:val="28"/>
                <w:szCs w:val="28"/>
              </w:rPr>
              <w:t>17-21выразит чтение.</w:t>
            </w:r>
          </w:p>
        </w:tc>
        <w:tc>
          <w:tcPr>
            <w:tcW w:w="1809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DB26DE" w:rsidRDefault="00DB26DE" w:rsidP="00DB26DE">
            <w:pPr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538D">
              <w:rPr>
                <w:sz w:val="28"/>
              </w:rPr>
              <w:t>zaharchenko.1012@</w:t>
            </w:r>
          </w:p>
          <w:p w:rsidR="00DB26DE" w:rsidRDefault="00DB26DE" w:rsidP="00DB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38D">
              <w:rPr>
                <w:sz w:val="28"/>
              </w:rPr>
              <w:t>yandex.ru</w:t>
            </w:r>
            <w:proofErr w:type="spellEnd"/>
            <w:r>
              <w:rPr>
                <w:sz w:val="28"/>
              </w:rPr>
              <w:t xml:space="preserve">  </w:t>
            </w:r>
          </w:p>
          <w:p w:rsidR="00766AD0" w:rsidRPr="00AB06D3" w:rsidRDefault="00DB26DE" w:rsidP="00DB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  <w:tr w:rsidR="00DB26DE" w:rsidRPr="00AB06D3" w:rsidTr="004B713A">
        <w:tc>
          <w:tcPr>
            <w:tcW w:w="685" w:type="dxa"/>
          </w:tcPr>
          <w:p w:rsidR="00DB26DE" w:rsidRPr="00AB06D3" w:rsidRDefault="00501E0F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7" w:type="dxa"/>
          </w:tcPr>
          <w:p w:rsidR="00DB26DE" w:rsidRPr="00AB06D3" w:rsidRDefault="00DE768C" w:rsidP="0076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B26DE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3129" w:type="dxa"/>
          </w:tcPr>
          <w:p w:rsidR="000E5ECB" w:rsidRDefault="000E5ECB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М.Пляцковский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"Помощник" по теме </w:t>
            </w:r>
          </w:p>
          <w:p w:rsidR="00B1318B" w:rsidRDefault="000E5ECB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"И в шутку и всерьез."</w:t>
            </w:r>
          </w:p>
        </w:tc>
        <w:tc>
          <w:tcPr>
            <w:tcW w:w="2976" w:type="dxa"/>
          </w:tcPr>
          <w:p w:rsidR="00DB26DE" w:rsidRDefault="000E5ECB" w:rsidP="00B1318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М.Пляцковский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"Помощник" по теме "И в шутку и всерьез."</w:t>
            </w:r>
          </w:p>
        </w:tc>
        <w:tc>
          <w:tcPr>
            <w:tcW w:w="3828" w:type="dxa"/>
          </w:tcPr>
          <w:p w:rsidR="00D600C9" w:rsidRPr="00AB06D3" w:rsidRDefault="00D600C9" w:rsidP="00D60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класс.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Авторы:Л.Ф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Климанова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</w:t>
            </w:r>
            <w:r w:rsidR="00B1318B">
              <w:rPr>
                <w:rFonts w:ascii="Times New Roman" w:hAnsi="Times New Roman" w:cs="Times New Roman"/>
                <w:sz w:val="28"/>
                <w:szCs w:val="28"/>
              </w:rPr>
              <w:t xml:space="preserve"> Ч.2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26DE" w:rsidRPr="00AB06D3" w:rsidRDefault="00D600C9" w:rsidP="00D600C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26D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0E5ECB">
              <w:rPr>
                <w:rFonts w:ascii="Times New Roman" w:hAnsi="Times New Roman" w:cs="Times New Roman"/>
                <w:sz w:val="28"/>
                <w:szCs w:val="28"/>
              </w:rPr>
              <w:t>22-28 обобщение</w:t>
            </w:r>
          </w:p>
        </w:tc>
        <w:tc>
          <w:tcPr>
            <w:tcW w:w="1809" w:type="dxa"/>
          </w:tcPr>
          <w:p w:rsidR="00DB26DE" w:rsidRPr="00AB06D3" w:rsidRDefault="00DB26DE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DB26DE" w:rsidRDefault="00DB26DE" w:rsidP="00DB26DE">
            <w:pPr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538D">
              <w:rPr>
                <w:sz w:val="28"/>
              </w:rPr>
              <w:t>zaharchenko.1012@</w:t>
            </w:r>
          </w:p>
          <w:p w:rsidR="00DB26DE" w:rsidRDefault="00DB26DE" w:rsidP="00DB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38D">
              <w:rPr>
                <w:sz w:val="28"/>
              </w:rPr>
              <w:t>yandex.ru</w:t>
            </w:r>
            <w:proofErr w:type="spellEnd"/>
            <w:r>
              <w:rPr>
                <w:sz w:val="28"/>
              </w:rPr>
              <w:t xml:space="preserve">  </w:t>
            </w:r>
          </w:p>
          <w:p w:rsidR="00DB26DE" w:rsidRDefault="00DB26DE" w:rsidP="00DB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</w:tbl>
    <w:p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7B22"/>
    <w:rsid w:val="00071C61"/>
    <w:rsid w:val="000E5ECB"/>
    <w:rsid w:val="001159A9"/>
    <w:rsid w:val="00124E4F"/>
    <w:rsid w:val="001417DA"/>
    <w:rsid w:val="001B5F2C"/>
    <w:rsid w:val="00297B22"/>
    <w:rsid w:val="004B713A"/>
    <w:rsid w:val="004E2812"/>
    <w:rsid w:val="00501E0F"/>
    <w:rsid w:val="0058296E"/>
    <w:rsid w:val="005C1244"/>
    <w:rsid w:val="0065215A"/>
    <w:rsid w:val="00696A23"/>
    <w:rsid w:val="006D7C50"/>
    <w:rsid w:val="00766AD0"/>
    <w:rsid w:val="00883D67"/>
    <w:rsid w:val="008A5059"/>
    <w:rsid w:val="00907391"/>
    <w:rsid w:val="00915E91"/>
    <w:rsid w:val="00945543"/>
    <w:rsid w:val="009D4BD6"/>
    <w:rsid w:val="009F5FD6"/>
    <w:rsid w:val="00AA6162"/>
    <w:rsid w:val="00AB06D3"/>
    <w:rsid w:val="00AB5FC1"/>
    <w:rsid w:val="00B1318B"/>
    <w:rsid w:val="00B812B8"/>
    <w:rsid w:val="00C300CB"/>
    <w:rsid w:val="00C41B7B"/>
    <w:rsid w:val="00D53ABD"/>
    <w:rsid w:val="00D600C9"/>
    <w:rsid w:val="00DB26DE"/>
    <w:rsid w:val="00DB5A48"/>
    <w:rsid w:val="00DE768C"/>
    <w:rsid w:val="00E10F17"/>
    <w:rsid w:val="00F55DC3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1</cp:lastModifiedBy>
  <cp:revision>11</cp:revision>
  <cp:lastPrinted>2020-03-27T08:25:00Z</cp:lastPrinted>
  <dcterms:created xsi:type="dcterms:W3CDTF">2020-03-30T17:40:00Z</dcterms:created>
  <dcterms:modified xsi:type="dcterms:W3CDTF">2020-04-17T11:28:00Z</dcterms:modified>
</cp:coreProperties>
</file>