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0B" w:rsidRDefault="00757D0B" w:rsidP="00757D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757D0B" w:rsidRDefault="00757D0B" w:rsidP="00757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757D0B" w:rsidRDefault="00757D0B" w:rsidP="00757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 класс</w:t>
      </w:r>
    </w:p>
    <w:tbl>
      <w:tblPr>
        <w:tblStyle w:val="a3"/>
        <w:tblpPr w:leftFromText="180" w:rightFromText="180" w:vertAnchor="text" w:horzAnchor="page" w:tblpX="993" w:tblpY="385"/>
        <w:tblW w:w="15276" w:type="dxa"/>
        <w:tblLayout w:type="fixed"/>
        <w:tblLook w:val="04A0"/>
      </w:tblPr>
      <w:tblGrid>
        <w:gridCol w:w="421"/>
        <w:gridCol w:w="1842"/>
        <w:gridCol w:w="2665"/>
        <w:gridCol w:w="3118"/>
        <w:gridCol w:w="3402"/>
        <w:gridCol w:w="3828"/>
      </w:tblGrid>
      <w:tr w:rsidR="00757D0B" w:rsidTr="00F87FE6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757D0B" w:rsidTr="00F87FE6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7D0B" w:rsidTr="00F87FE6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0F3DA1" w:rsidP="00D70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757D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0B" w:rsidRDefault="000F3DA1" w:rsidP="00D7078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3DA1">
              <w:rPr>
                <w:color w:val="000000"/>
              </w:rPr>
              <w:t>Орнамент в полосе. Для чего нужен орнамент?</w:t>
            </w:r>
            <w:r w:rsidR="00757D0B">
              <w:rPr>
                <w:color w:val="000000"/>
              </w:rPr>
              <w:t>?</w:t>
            </w:r>
          </w:p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0B" w:rsidRDefault="000F3DA1" w:rsidP="00D7078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3DA1">
              <w:rPr>
                <w:color w:val="000000"/>
              </w:rPr>
              <w:t>Орнамент в полосе. Для чего нужен орнамент?</w:t>
            </w:r>
            <w:r w:rsidR="00757D0B">
              <w:rPr>
                <w:color w:val="000000"/>
              </w:rPr>
              <w:t>?</w:t>
            </w:r>
          </w:p>
          <w:p w:rsidR="00757D0B" w:rsidRDefault="00757D0B" w:rsidP="00D7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</w:p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0B" w:rsidRPr="00262311" w:rsidRDefault="00757D0B" w:rsidP="00D70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.darya89897718512@yandex.ru </w:t>
            </w:r>
          </w:p>
          <w:p w:rsidR="00757D0B" w:rsidRDefault="00757D0B" w:rsidP="00D7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.Ватсап</w:t>
            </w:r>
          </w:p>
        </w:tc>
      </w:tr>
    </w:tbl>
    <w:p w:rsidR="00E67FB0" w:rsidRDefault="00E67FB0"/>
    <w:sectPr w:rsidR="00E67FB0" w:rsidSect="00757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DF"/>
    <w:rsid w:val="000A1CDF"/>
    <w:rsid w:val="000F3DA1"/>
    <w:rsid w:val="00757D0B"/>
    <w:rsid w:val="00773486"/>
    <w:rsid w:val="00E67FB0"/>
    <w:rsid w:val="00F8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Света</cp:lastModifiedBy>
  <cp:revision>4</cp:revision>
  <dcterms:created xsi:type="dcterms:W3CDTF">2020-04-01T05:34:00Z</dcterms:created>
  <dcterms:modified xsi:type="dcterms:W3CDTF">2020-04-11T08:29:00Z</dcterms:modified>
</cp:coreProperties>
</file>