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0" w:rsidRPr="005962A2" w:rsidRDefault="00027C7C" w:rsidP="00FC67C8">
      <w:pPr>
        <w:pStyle w:val="a8"/>
        <w:rPr>
          <w:rFonts w:ascii="Times New Roman" w:hAnsi="Times New Roman" w:cs="Times New Roman"/>
        </w:rPr>
      </w:pPr>
      <w:proofErr w:type="spellStart"/>
      <w:r w:rsidRPr="005962A2">
        <w:rPr>
          <w:rFonts w:ascii="Times New Roman" w:hAnsi="Times New Roman" w:cs="Times New Roman"/>
        </w:rPr>
        <w:t>Батакова</w:t>
      </w:r>
      <w:proofErr w:type="spellEnd"/>
      <w:r w:rsidRPr="005962A2">
        <w:rPr>
          <w:rFonts w:ascii="Times New Roman" w:hAnsi="Times New Roman" w:cs="Times New Roman"/>
        </w:rPr>
        <w:t xml:space="preserve"> Е.Ю.</w:t>
      </w:r>
    </w:p>
    <w:p w:rsidR="00187FF0" w:rsidRPr="005962A2" w:rsidRDefault="00187FF0" w:rsidP="00FC67C8">
      <w:pPr>
        <w:pStyle w:val="a8"/>
        <w:rPr>
          <w:rFonts w:ascii="Times New Roman" w:hAnsi="Times New Roman" w:cs="Times New Roman"/>
        </w:rPr>
      </w:pPr>
      <w:proofErr w:type="spellStart"/>
      <w:r w:rsidRPr="005962A2">
        <w:rPr>
          <w:rFonts w:ascii="Times New Roman" w:hAnsi="Times New Roman" w:cs="Times New Roman"/>
        </w:rPr>
        <w:t>Литер</w:t>
      </w:r>
      <w:proofErr w:type="gramStart"/>
      <w:r w:rsidRPr="005962A2">
        <w:rPr>
          <w:rFonts w:ascii="Times New Roman" w:hAnsi="Times New Roman" w:cs="Times New Roman"/>
        </w:rPr>
        <w:t>.ч</w:t>
      </w:r>
      <w:proofErr w:type="gramEnd"/>
      <w:r w:rsidRPr="005962A2">
        <w:rPr>
          <w:rFonts w:ascii="Times New Roman" w:hAnsi="Times New Roman" w:cs="Times New Roman"/>
        </w:rPr>
        <w:t>тение</w:t>
      </w:r>
      <w:proofErr w:type="spellEnd"/>
    </w:p>
    <w:p w:rsidR="00187FF0" w:rsidRPr="005962A2" w:rsidRDefault="00027C7C" w:rsidP="00FC67C8">
      <w:pPr>
        <w:pStyle w:val="a8"/>
        <w:rPr>
          <w:rFonts w:ascii="Times New Roman" w:hAnsi="Times New Roman" w:cs="Times New Roman"/>
        </w:rPr>
      </w:pPr>
      <w:proofErr w:type="gramStart"/>
      <w:r w:rsidRPr="005962A2">
        <w:rPr>
          <w:rFonts w:ascii="Times New Roman" w:hAnsi="Times New Roman" w:cs="Times New Roman"/>
        </w:rPr>
        <w:t>1</w:t>
      </w:r>
      <w:proofErr w:type="gramEnd"/>
      <w:r w:rsidRPr="005962A2">
        <w:rPr>
          <w:rFonts w:ascii="Times New Roman" w:hAnsi="Times New Roman" w:cs="Times New Roman"/>
        </w:rPr>
        <w:t xml:space="preserve"> а</w:t>
      </w:r>
      <w:r w:rsidR="00187FF0" w:rsidRPr="005962A2">
        <w:rPr>
          <w:rFonts w:ascii="Times New Roman" w:hAnsi="Times New Roman" w:cs="Times New Roman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247"/>
        <w:gridCol w:w="2551"/>
        <w:gridCol w:w="2835"/>
        <w:gridCol w:w="2268"/>
        <w:gridCol w:w="2126"/>
        <w:gridCol w:w="3852"/>
      </w:tblGrid>
      <w:tr w:rsidR="00187FF0" w:rsidRPr="005962A2" w:rsidTr="005962A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5962A2" w:rsidTr="005962A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5962A2" w:rsidTr="005962A2">
        <w:trPr>
          <w:trHeight w:val="147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FC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187FF0"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027C7C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proofErr w:type="spellStart"/>
            <w:r w:rsidRPr="005962A2">
              <w:rPr>
                <w:color w:val="3C4043"/>
                <w:shd w:val="clear" w:color="auto" w:fill="FFFFFF"/>
                <w:lang w:eastAsia="en-US"/>
              </w:rPr>
              <w:t>Эл</w:t>
            </w:r>
            <w:proofErr w:type="gramStart"/>
            <w:r w:rsidRPr="005962A2">
              <w:rPr>
                <w:color w:val="3C4043"/>
                <w:shd w:val="clear" w:color="auto" w:fill="FFFFFF"/>
                <w:lang w:eastAsia="en-US"/>
              </w:rPr>
              <w:t>.п</w:t>
            </w:r>
            <w:proofErr w:type="gramEnd"/>
            <w:r w:rsidRPr="005962A2">
              <w:rPr>
                <w:color w:val="3C4043"/>
                <w:shd w:val="clear" w:color="auto" w:fill="FFFFFF"/>
                <w:lang w:eastAsia="en-US"/>
              </w:rPr>
              <w:t>риложение</w:t>
            </w:r>
            <w:proofErr w:type="spellEnd"/>
            <w:r w:rsidRPr="005962A2">
              <w:rPr>
                <w:color w:val="3C4043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7C" w:rsidRPr="005962A2" w:rsidRDefault="00027C7C" w:rsidP="00027C7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5962A2" w:rsidRDefault="00207727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027C7C" w:rsidRPr="005962A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5962A2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5962A2" w:rsidTr="005962A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FC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187FF0"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</w:t>
            </w:r>
            <w:proofErr w:type="spellStart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Ульяницкой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Яхнина, Е. Трутневой.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 </w:t>
            </w:r>
            <w:proofErr w:type="spellStart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Ульяницкой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 Яхнина, Е. Трутневой.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Эл</w:t>
            </w:r>
            <w:proofErr w:type="gramStart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.п</w:t>
            </w:r>
            <w:proofErr w:type="gramEnd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риложение</w:t>
            </w:r>
            <w:proofErr w:type="spellEnd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7C" w:rsidRPr="005962A2" w:rsidRDefault="00027C7C" w:rsidP="00027C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5962A2" w:rsidRDefault="00207727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027C7C" w:rsidRPr="005962A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5962A2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5962A2" w:rsidTr="005962A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FC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87FF0"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Стихотворения В. </w:t>
            </w:r>
            <w:proofErr w:type="spellStart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Р. </w:t>
            </w:r>
            <w:proofErr w:type="spellStart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Сефа</w:t>
            </w:r>
            <w:proofErr w:type="spellEnd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Стихотворения В. </w:t>
            </w:r>
            <w:proofErr w:type="spellStart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Р. </w:t>
            </w:r>
            <w:proofErr w:type="spellStart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Сефа</w:t>
            </w:r>
            <w:proofErr w:type="spellEnd"/>
            <w:r w:rsidRPr="005962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0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Эл</w:t>
            </w:r>
            <w:proofErr w:type="gramStart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.п</w:t>
            </w:r>
            <w:proofErr w:type="gramEnd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риложение</w:t>
            </w:r>
            <w:proofErr w:type="spellEnd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7C" w:rsidRPr="005962A2" w:rsidRDefault="00027C7C" w:rsidP="00027C7C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5962A2" w:rsidRDefault="00207727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027C7C" w:rsidRPr="005962A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5962A2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5962A2" w:rsidTr="005962A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FC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187FF0"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color w:val="000000"/>
              </w:rPr>
              <w:t>Произведения из старинных книг.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color w:val="000000"/>
              </w:rPr>
              <w:t>Произведения из старинных книг.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027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Эл</w:t>
            </w:r>
            <w:proofErr w:type="gramStart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.п</w:t>
            </w:r>
            <w:proofErr w:type="gramEnd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>риложение</w:t>
            </w:r>
            <w:proofErr w:type="spellEnd"/>
            <w:r w:rsidRPr="005962A2">
              <w:rPr>
                <w:rFonts w:ascii="Times New Roman" w:hAnsi="Times New Roman" w:cs="Times New Roman"/>
                <w:color w:val="3C4043"/>
                <w:shd w:val="clear" w:color="auto" w:fill="FFFFFF"/>
                <w:lang w:eastAsia="en-US"/>
              </w:rPr>
              <w:t xml:space="preserve"> к учебнику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C7C" w:rsidRPr="005962A2" w:rsidRDefault="00027C7C" w:rsidP="00027C7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5962A2" w:rsidRDefault="00207727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027C7C" w:rsidRPr="005962A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5962A2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187FF0" w:rsidRPr="005962A2" w:rsidTr="005962A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187FF0" w:rsidP="00FC6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C67C8"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 w:rsidP="00FC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62A2"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</w:rPr>
              <w:t xml:space="preserve">/чт. Стихи А. </w:t>
            </w:r>
            <w:proofErr w:type="spellStart"/>
            <w:r w:rsidRPr="005962A2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</w:rPr>
              <w:t>.                     Повторение и обобщение по теме «Апрель, апрель, звенит капель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FC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962A2"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</w:rPr>
              <w:t xml:space="preserve">/чт. Стихи А. </w:t>
            </w:r>
            <w:proofErr w:type="spellStart"/>
            <w:r w:rsidRPr="005962A2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5962A2">
              <w:rPr>
                <w:rFonts w:ascii="Times New Roman" w:hAnsi="Times New Roman" w:cs="Times New Roman"/>
                <w:color w:val="000000"/>
              </w:rPr>
              <w:t>.                     Повторение и обобщение по теме «Апрель, апрель, звенит капель…».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5962A2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7C" w:rsidRPr="005962A2" w:rsidRDefault="00027C7C" w:rsidP="00027C7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C7C" w:rsidRPr="005962A2" w:rsidRDefault="00207727" w:rsidP="00027C7C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027C7C" w:rsidRPr="005962A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187FF0" w:rsidRPr="005962A2" w:rsidRDefault="00027C7C" w:rsidP="0002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2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9E416B" w:rsidRDefault="009E416B">
      <w:bookmarkStart w:id="0" w:name="_GoBack"/>
      <w:bookmarkEnd w:id="0"/>
    </w:p>
    <w:sectPr w:rsidR="009E416B" w:rsidSect="00FC6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B54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4F9A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33DC0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A0599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D28E0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B7D"/>
    <w:rsid w:val="00027C7C"/>
    <w:rsid w:val="00106B7D"/>
    <w:rsid w:val="001357CA"/>
    <w:rsid w:val="00187FF0"/>
    <w:rsid w:val="00207727"/>
    <w:rsid w:val="00453706"/>
    <w:rsid w:val="004B1181"/>
    <w:rsid w:val="00560DFE"/>
    <w:rsid w:val="005962A2"/>
    <w:rsid w:val="008E51E7"/>
    <w:rsid w:val="009D49DF"/>
    <w:rsid w:val="009E416B"/>
    <w:rsid w:val="00BA74C5"/>
    <w:rsid w:val="00C91AD0"/>
    <w:rsid w:val="00FC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semiHidden/>
    <w:unhideWhenUsed/>
    <w:rsid w:val="00027C7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27C7C"/>
    <w:pPr>
      <w:ind w:left="720"/>
      <w:contextualSpacing/>
    </w:pPr>
  </w:style>
  <w:style w:type="paragraph" w:styleId="a8">
    <w:name w:val="No Spacing"/>
    <w:uiPriority w:val="1"/>
    <w:qFormat/>
    <w:rsid w:val="00FC67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.k-miss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.k-mis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.k-missy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..k-missy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..k-mis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3</cp:revision>
  <dcterms:created xsi:type="dcterms:W3CDTF">2020-04-10T12:36:00Z</dcterms:created>
  <dcterms:modified xsi:type="dcterms:W3CDTF">2020-04-11T06:20:00Z</dcterms:modified>
</cp:coreProperties>
</file>