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572" w:type="dxa"/>
        <w:tblLook w:val="04A0"/>
      </w:tblPr>
      <w:tblGrid>
        <w:gridCol w:w="2162"/>
        <w:gridCol w:w="2689"/>
        <w:gridCol w:w="2682"/>
        <w:gridCol w:w="2610"/>
      </w:tblGrid>
      <w:tr w:rsidR="00467197" w:rsidRPr="0026197E" w:rsidTr="00881320">
        <w:tc>
          <w:tcPr>
            <w:tcW w:w="2162" w:type="dxa"/>
          </w:tcPr>
          <w:p w:rsidR="00467197" w:rsidRDefault="00467197" w:rsidP="0088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89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682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10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467197" w:rsidRPr="0026197E" w:rsidTr="00881320">
        <w:trPr>
          <w:trHeight w:val="346"/>
        </w:trPr>
        <w:tc>
          <w:tcPr>
            <w:tcW w:w="2162" w:type="dxa"/>
            <w:vMerge w:val="restart"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2F7CDA">
              <w:rPr>
                <w:rFonts w:ascii="Times New Roman" w:hAnsi="Times New Roman" w:cs="Times New Roman"/>
                <w:sz w:val="24"/>
                <w:szCs w:val="24"/>
              </w:rPr>
              <w:t xml:space="preserve">      4 </w:t>
            </w:r>
            <w:proofErr w:type="spellStart"/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689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2" w:type="dxa"/>
          </w:tcPr>
          <w:p w:rsidR="00467197" w:rsidRPr="0026197E" w:rsidRDefault="00467197" w:rsidP="00881320"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</w:p>
        </w:tc>
        <w:tc>
          <w:tcPr>
            <w:tcW w:w="2610" w:type="dxa"/>
          </w:tcPr>
          <w:p w:rsidR="00467197" w:rsidRPr="00EA09D6" w:rsidRDefault="00467197" w:rsidP="00881320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467197" w:rsidRPr="0026197E" w:rsidTr="00881320">
        <w:tc>
          <w:tcPr>
            <w:tcW w:w="2162" w:type="dxa"/>
            <w:vMerge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2" w:type="dxa"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</w:p>
        </w:tc>
        <w:tc>
          <w:tcPr>
            <w:tcW w:w="2610" w:type="dxa"/>
          </w:tcPr>
          <w:p w:rsidR="00467197" w:rsidRPr="00EA09D6" w:rsidRDefault="00467197" w:rsidP="00881320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467197" w:rsidRPr="0026197E" w:rsidTr="00881320">
        <w:tc>
          <w:tcPr>
            <w:tcW w:w="2162" w:type="dxa"/>
            <w:vMerge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2" w:type="dxa"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</w:p>
        </w:tc>
        <w:tc>
          <w:tcPr>
            <w:tcW w:w="2610" w:type="dxa"/>
          </w:tcPr>
          <w:p w:rsidR="00467197" w:rsidRPr="00EA09D6" w:rsidRDefault="00467197" w:rsidP="00881320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467197" w:rsidRPr="0026197E" w:rsidTr="00881320">
        <w:tc>
          <w:tcPr>
            <w:tcW w:w="2162" w:type="dxa"/>
            <w:vMerge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2" w:type="dxa"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</w:p>
        </w:tc>
        <w:tc>
          <w:tcPr>
            <w:tcW w:w="2610" w:type="dxa"/>
          </w:tcPr>
          <w:p w:rsidR="00467197" w:rsidRPr="00EA09D6" w:rsidRDefault="00467197" w:rsidP="00881320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467197" w:rsidRPr="0026197E" w:rsidTr="00881320">
        <w:tc>
          <w:tcPr>
            <w:tcW w:w="2162" w:type="dxa"/>
            <w:vMerge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2" w:type="dxa"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</w:p>
        </w:tc>
        <w:tc>
          <w:tcPr>
            <w:tcW w:w="2610" w:type="dxa"/>
          </w:tcPr>
          <w:p w:rsidR="00467197" w:rsidRDefault="00467197" w:rsidP="00881320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467197" w:rsidRPr="0026197E" w:rsidTr="00881320">
        <w:tc>
          <w:tcPr>
            <w:tcW w:w="2162" w:type="dxa"/>
            <w:vMerge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82" w:type="dxa"/>
          </w:tcPr>
          <w:p w:rsidR="00467197" w:rsidRPr="0026197E" w:rsidRDefault="00467197" w:rsidP="00881320"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Брага Л.И.</w:t>
            </w:r>
          </w:p>
        </w:tc>
        <w:tc>
          <w:tcPr>
            <w:tcW w:w="2610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467197" w:rsidRPr="0026197E" w:rsidTr="00881320">
        <w:tc>
          <w:tcPr>
            <w:tcW w:w="2162" w:type="dxa"/>
            <w:vMerge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2" w:type="dxa"/>
          </w:tcPr>
          <w:p w:rsidR="00467197" w:rsidRPr="0026197E" w:rsidRDefault="00467197" w:rsidP="00881320"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Левченко А.И.</w:t>
            </w:r>
          </w:p>
        </w:tc>
        <w:tc>
          <w:tcPr>
            <w:tcW w:w="2610" w:type="dxa"/>
          </w:tcPr>
          <w:p w:rsidR="00467197" w:rsidRDefault="00467197" w:rsidP="00881320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467197" w:rsidRPr="0026197E" w:rsidTr="00881320">
        <w:tc>
          <w:tcPr>
            <w:tcW w:w="2162" w:type="dxa"/>
            <w:vMerge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7197" w:rsidRPr="0026197E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2" w:type="dxa"/>
          </w:tcPr>
          <w:p w:rsidR="00467197" w:rsidRPr="0026197E" w:rsidRDefault="00467197" w:rsidP="00881320"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Дубровская К.Д.</w:t>
            </w:r>
          </w:p>
        </w:tc>
        <w:tc>
          <w:tcPr>
            <w:tcW w:w="2610" w:type="dxa"/>
          </w:tcPr>
          <w:p w:rsidR="00467197" w:rsidRDefault="00467197" w:rsidP="00881320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467197" w:rsidRPr="0026197E" w:rsidTr="00881320">
        <w:tc>
          <w:tcPr>
            <w:tcW w:w="2162" w:type="dxa"/>
            <w:vMerge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7197" w:rsidRDefault="00467197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82" w:type="dxa"/>
          </w:tcPr>
          <w:p w:rsidR="00467197" w:rsidRDefault="00467197" w:rsidP="00881320">
            <w:proofErr w:type="spellStart"/>
            <w:r w:rsidRPr="232F7CDA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232F7CDA">
              <w:rPr>
                <w:rFonts w:ascii="Times New Roman" w:hAnsi="Times New Roman" w:cs="Times New Roman"/>
                <w:sz w:val="24"/>
                <w:szCs w:val="24"/>
              </w:rPr>
              <w:t xml:space="preserve"> Ю.А., Зимина К.И.</w:t>
            </w:r>
          </w:p>
        </w:tc>
        <w:tc>
          <w:tcPr>
            <w:tcW w:w="2610" w:type="dxa"/>
          </w:tcPr>
          <w:p w:rsidR="00467197" w:rsidRPr="002C1F1D" w:rsidRDefault="00467197" w:rsidP="00881320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</w:tbl>
    <w:p w:rsidR="00467197" w:rsidRDefault="00467197" w:rsidP="00467197">
      <w:bookmarkStart w:id="0" w:name="_GoBack"/>
      <w:bookmarkEnd w:id="0"/>
    </w:p>
    <w:p w:rsidR="00467197" w:rsidRPr="001C76CC" w:rsidRDefault="00467197" w:rsidP="00467197">
      <w:pPr>
        <w:rPr>
          <w:rFonts w:ascii="Times New Roman" w:hAnsi="Times New Roman" w:cs="Times New Roman"/>
          <w:sz w:val="24"/>
          <w:szCs w:val="24"/>
        </w:rPr>
      </w:pPr>
      <w:r w:rsidRPr="232F7CDA">
        <w:rPr>
          <w:rFonts w:ascii="Times New Roman" w:hAnsi="Times New Roman" w:cs="Times New Roman"/>
          <w:sz w:val="24"/>
          <w:szCs w:val="24"/>
        </w:rPr>
        <w:t>Кл. Рук. Верещагина Н.В.</w:t>
      </w:r>
    </w:p>
    <w:p w:rsidR="00531C3F" w:rsidRPr="005951D1" w:rsidRDefault="00531C3F" w:rsidP="00531C3F">
      <w:pPr>
        <w:spacing w:after="0"/>
      </w:pPr>
    </w:p>
    <w:sectPr w:rsidR="00531C3F" w:rsidRPr="005951D1" w:rsidSect="00B6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1D1"/>
    <w:rsid w:val="00173ADB"/>
    <w:rsid w:val="003C2D73"/>
    <w:rsid w:val="00467197"/>
    <w:rsid w:val="00531C3F"/>
    <w:rsid w:val="005951D1"/>
    <w:rsid w:val="008A4FA0"/>
    <w:rsid w:val="008B6E43"/>
    <w:rsid w:val="00EE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5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C3F"/>
    <w:rPr>
      <w:b/>
      <w:bCs/>
    </w:rPr>
  </w:style>
  <w:style w:type="table" w:styleId="a5">
    <w:name w:val="Table Grid"/>
    <w:basedOn w:val="a1"/>
    <w:uiPriority w:val="39"/>
    <w:rsid w:val="0046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Krokoz™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2020-02-18T19:52:00Z</dcterms:created>
  <dcterms:modified xsi:type="dcterms:W3CDTF">2020-03-31T09:09:00Z</dcterms:modified>
</cp:coreProperties>
</file>