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26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>об использовании платформ</w:t>
      </w:r>
    </w:p>
    <w:p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2601"/>
        <w:gridCol w:w="2270"/>
        <w:gridCol w:w="2749"/>
      </w:tblGrid>
      <w:tr w:rsidR="00117D26" w:rsidTr="004E51B7">
        <w:tc>
          <w:tcPr>
            <w:tcW w:w="1951" w:type="dxa"/>
          </w:tcPr>
          <w:p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01" w:type="dxa"/>
          </w:tcPr>
          <w:p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70" w:type="dxa"/>
          </w:tcPr>
          <w:p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749" w:type="dxa"/>
          </w:tcPr>
          <w:p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117D26" w:rsidRPr="00117D26" w:rsidTr="004E51B7">
        <w:tc>
          <w:tcPr>
            <w:tcW w:w="1951" w:type="dxa"/>
          </w:tcPr>
          <w:p w:rsidR="00117D26" w:rsidRPr="00E44A06" w:rsidRDefault="00117D26" w:rsidP="00E4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06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01" w:type="dxa"/>
          </w:tcPr>
          <w:p w:rsidR="00117D26" w:rsidRPr="00E44A06" w:rsidRDefault="006759FB" w:rsidP="00E4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17D26" w:rsidRPr="00E44A06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2270" w:type="dxa"/>
          </w:tcPr>
          <w:p w:rsidR="00117D26" w:rsidRPr="00E44A06" w:rsidRDefault="006759FB" w:rsidP="00E4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A06">
              <w:rPr>
                <w:rFonts w:ascii="Times New Roman" w:hAnsi="Times New Roman" w:cs="Times New Roman"/>
                <w:sz w:val="24"/>
                <w:szCs w:val="24"/>
              </w:rPr>
              <w:t>Батакова</w:t>
            </w:r>
            <w:proofErr w:type="spellEnd"/>
            <w:r w:rsidRPr="00E44A06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749" w:type="dxa"/>
          </w:tcPr>
          <w:p w:rsidR="00117D26" w:rsidRPr="00E44A06" w:rsidRDefault="00117D26" w:rsidP="00E4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A0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44A0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44A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2C2F">
              <w:rPr>
                <w:rFonts w:ascii="Times New Roman" w:hAnsi="Times New Roman" w:cs="Times New Roman"/>
                <w:sz w:val="24"/>
                <w:szCs w:val="24"/>
              </w:rPr>
              <w:t>+эл.почта+вотсап</w:t>
            </w:r>
            <w:proofErr w:type="spellEnd"/>
          </w:p>
        </w:tc>
      </w:tr>
      <w:tr w:rsidR="00482C2F" w:rsidTr="004E51B7">
        <w:tc>
          <w:tcPr>
            <w:tcW w:w="1951" w:type="dxa"/>
          </w:tcPr>
          <w:p w:rsidR="00482C2F" w:rsidRPr="00E44A06" w:rsidRDefault="00482C2F" w:rsidP="00E44A06">
            <w:pPr>
              <w:jc w:val="center"/>
            </w:pPr>
            <w:r w:rsidRPr="00E44A06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01" w:type="dxa"/>
          </w:tcPr>
          <w:p w:rsidR="00482C2F" w:rsidRPr="00E44A06" w:rsidRDefault="00482C2F" w:rsidP="00E4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A06">
              <w:rPr>
                <w:rFonts w:ascii="Times New Roman" w:hAnsi="Times New Roman" w:cs="Times New Roman"/>
                <w:sz w:val="24"/>
                <w:szCs w:val="24"/>
              </w:rPr>
              <w:t>Матемаика</w:t>
            </w:r>
            <w:proofErr w:type="spellEnd"/>
          </w:p>
        </w:tc>
        <w:tc>
          <w:tcPr>
            <w:tcW w:w="2270" w:type="dxa"/>
          </w:tcPr>
          <w:p w:rsidR="00482C2F" w:rsidRPr="00E44A06" w:rsidRDefault="00482C2F" w:rsidP="00E44A06">
            <w:pPr>
              <w:jc w:val="center"/>
            </w:pPr>
            <w:proofErr w:type="spellStart"/>
            <w:r w:rsidRPr="00E44A06">
              <w:rPr>
                <w:rFonts w:ascii="Times New Roman" w:hAnsi="Times New Roman" w:cs="Times New Roman"/>
                <w:sz w:val="24"/>
                <w:szCs w:val="24"/>
              </w:rPr>
              <w:t>Батакова</w:t>
            </w:r>
            <w:proofErr w:type="spellEnd"/>
            <w:r w:rsidRPr="00E44A06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749" w:type="dxa"/>
          </w:tcPr>
          <w:p w:rsidR="00482C2F" w:rsidRDefault="00482C2F">
            <w:proofErr w:type="spellStart"/>
            <w:r w:rsidRPr="006E22A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E22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E22AF">
              <w:rPr>
                <w:rFonts w:ascii="Times New Roman" w:hAnsi="Times New Roman" w:cs="Times New Roman"/>
                <w:sz w:val="24"/>
                <w:szCs w:val="24"/>
              </w:rPr>
              <w:t>у+эл.почта+вотсап</w:t>
            </w:r>
            <w:proofErr w:type="spellEnd"/>
          </w:p>
        </w:tc>
      </w:tr>
      <w:tr w:rsidR="00482C2F" w:rsidTr="004E51B7">
        <w:tc>
          <w:tcPr>
            <w:tcW w:w="1951" w:type="dxa"/>
          </w:tcPr>
          <w:p w:rsidR="00482C2F" w:rsidRPr="00E44A06" w:rsidRDefault="00482C2F" w:rsidP="00E44A06">
            <w:pPr>
              <w:jc w:val="center"/>
            </w:pPr>
            <w:r w:rsidRPr="00E44A06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01" w:type="dxa"/>
          </w:tcPr>
          <w:p w:rsidR="00482C2F" w:rsidRPr="00E44A06" w:rsidRDefault="00482C2F" w:rsidP="00E4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0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70" w:type="dxa"/>
          </w:tcPr>
          <w:p w:rsidR="00482C2F" w:rsidRPr="00E44A06" w:rsidRDefault="00482C2F" w:rsidP="00E44A06">
            <w:pPr>
              <w:jc w:val="center"/>
            </w:pPr>
            <w:proofErr w:type="spellStart"/>
            <w:r w:rsidRPr="00E44A06">
              <w:rPr>
                <w:rFonts w:ascii="Times New Roman" w:hAnsi="Times New Roman" w:cs="Times New Roman"/>
                <w:sz w:val="24"/>
                <w:szCs w:val="24"/>
              </w:rPr>
              <w:t>Батакова</w:t>
            </w:r>
            <w:proofErr w:type="spellEnd"/>
            <w:r w:rsidRPr="00E44A06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749" w:type="dxa"/>
          </w:tcPr>
          <w:p w:rsidR="00482C2F" w:rsidRDefault="00482C2F">
            <w:proofErr w:type="spellStart"/>
            <w:r w:rsidRPr="006E22A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E22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E22AF">
              <w:rPr>
                <w:rFonts w:ascii="Times New Roman" w:hAnsi="Times New Roman" w:cs="Times New Roman"/>
                <w:sz w:val="24"/>
                <w:szCs w:val="24"/>
              </w:rPr>
              <w:t>у+эл.почта+вотсап</w:t>
            </w:r>
            <w:proofErr w:type="spellEnd"/>
          </w:p>
        </w:tc>
      </w:tr>
      <w:tr w:rsidR="006759FB" w:rsidTr="004E51B7">
        <w:tc>
          <w:tcPr>
            <w:tcW w:w="1951" w:type="dxa"/>
          </w:tcPr>
          <w:p w:rsidR="006759FB" w:rsidRPr="00E44A06" w:rsidRDefault="006759FB" w:rsidP="00E44A06">
            <w:pPr>
              <w:jc w:val="center"/>
            </w:pPr>
            <w:r w:rsidRPr="00E44A06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01" w:type="dxa"/>
          </w:tcPr>
          <w:p w:rsidR="006759FB" w:rsidRPr="00E44A06" w:rsidRDefault="004E51B7" w:rsidP="00E4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</w:t>
            </w:r>
            <w:r w:rsidR="006759FB" w:rsidRPr="00E44A0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270" w:type="dxa"/>
          </w:tcPr>
          <w:p w:rsidR="006759FB" w:rsidRPr="00E44A06" w:rsidRDefault="006759FB" w:rsidP="00E44A06">
            <w:pPr>
              <w:jc w:val="center"/>
            </w:pPr>
            <w:proofErr w:type="spellStart"/>
            <w:r w:rsidRPr="00E44A06">
              <w:rPr>
                <w:rFonts w:ascii="Times New Roman" w:hAnsi="Times New Roman" w:cs="Times New Roman"/>
                <w:sz w:val="24"/>
                <w:szCs w:val="24"/>
              </w:rPr>
              <w:t>Батакова</w:t>
            </w:r>
            <w:proofErr w:type="spellEnd"/>
            <w:r w:rsidRPr="00E44A06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749" w:type="dxa"/>
          </w:tcPr>
          <w:p w:rsidR="006759FB" w:rsidRPr="00E44A06" w:rsidRDefault="00E44A06" w:rsidP="00E4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A06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r w:rsidR="00482C2F">
              <w:rPr>
                <w:rFonts w:ascii="Times New Roman" w:hAnsi="Times New Roman" w:cs="Times New Roman"/>
                <w:sz w:val="24"/>
                <w:szCs w:val="24"/>
              </w:rPr>
              <w:t>+эл</w:t>
            </w:r>
            <w:proofErr w:type="gramStart"/>
            <w:r w:rsidR="00482C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482C2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</w:tc>
      </w:tr>
      <w:tr w:rsidR="004E51B7" w:rsidTr="004E51B7">
        <w:tc>
          <w:tcPr>
            <w:tcW w:w="1951" w:type="dxa"/>
          </w:tcPr>
          <w:p w:rsidR="004E51B7" w:rsidRPr="00E44A06" w:rsidRDefault="004E51B7" w:rsidP="00E4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01" w:type="dxa"/>
          </w:tcPr>
          <w:p w:rsidR="004E51B7" w:rsidRPr="00E44A06" w:rsidRDefault="004E51B7" w:rsidP="00E4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70" w:type="dxa"/>
          </w:tcPr>
          <w:p w:rsidR="004E51B7" w:rsidRPr="00E44A06" w:rsidRDefault="004E51B7" w:rsidP="00501515">
            <w:pPr>
              <w:jc w:val="center"/>
            </w:pPr>
            <w:proofErr w:type="spellStart"/>
            <w:r w:rsidRPr="00E44A06">
              <w:rPr>
                <w:rFonts w:ascii="Times New Roman" w:hAnsi="Times New Roman" w:cs="Times New Roman"/>
                <w:sz w:val="24"/>
                <w:szCs w:val="24"/>
              </w:rPr>
              <w:t>Батакова</w:t>
            </w:r>
            <w:proofErr w:type="spellEnd"/>
            <w:r w:rsidRPr="00E44A06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749" w:type="dxa"/>
          </w:tcPr>
          <w:p w:rsidR="004E51B7" w:rsidRPr="00E44A06" w:rsidRDefault="004E51B7" w:rsidP="0050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A06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</w:tc>
      </w:tr>
    </w:tbl>
    <w:p w:rsidR="004C2E0F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2E0F" w:rsidRPr="00117D26" w:rsidSect="0022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D26"/>
    <w:rsid w:val="00117D26"/>
    <w:rsid w:val="001C7656"/>
    <w:rsid w:val="00226563"/>
    <w:rsid w:val="002B4D69"/>
    <w:rsid w:val="00482C2F"/>
    <w:rsid w:val="004C2E0F"/>
    <w:rsid w:val="004E51B7"/>
    <w:rsid w:val="006759FB"/>
    <w:rsid w:val="00E4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Куркина</dc:creator>
  <cp:keywords/>
  <dc:description/>
  <cp:lastModifiedBy>Света</cp:lastModifiedBy>
  <cp:revision>6</cp:revision>
  <dcterms:created xsi:type="dcterms:W3CDTF">2020-03-30T18:21:00Z</dcterms:created>
  <dcterms:modified xsi:type="dcterms:W3CDTF">2020-03-31T09:51:00Z</dcterms:modified>
</cp:coreProperties>
</file>